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C51B" w14:textId="77777777" w:rsidR="00897DE2" w:rsidRDefault="00897DE2" w:rsidP="008F0B77">
      <w:pPr>
        <w:jc w:val="center"/>
        <w:rPr>
          <w:i/>
          <w:sz w:val="16"/>
          <w:szCs w:val="16"/>
        </w:rPr>
      </w:pPr>
    </w:p>
    <w:p w14:paraId="386863C4" w14:textId="462079B7" w:rsidR="004D0DBB" w:rsidRPr="007418E7" w:rsidRDefault="00897DE2" w:rsidP="007418E7">
      <w:pPr>
        <w:jc w:val="center"/>
        <w:rPr>
          <w:i/>
          <w:sz w:val="16"/>
          <w:szCs w:val="16"/>
        </w:rPr>
      </w:pPr>
      <w:r w:rsidRPr="00161EC8">
        <w:rPr>
          <w:b/>
          <w:bCs/>
        </w:rPr>
        <w:t>Event Name</w:t>
      </w:r>
      <w:r w:rsidR="00FC6108">
        <w:rPr>
          <w:b/>
          <w:bCs/>
        </w:rPr>
        <w:t>:</w:t>
      </w:r>
      <w:r w:rsidR="00955C68">
        <w:rPr>
          <w:b/>
          <w:bCs/>
        </w:rPr>
        <w:t xml:space="preserve"> </w:t>
      </w:r>
      <w:proofErr w:type="spellStart"/>
      <w:r w:rsidR="00955C68">
        <w:rPr>
          <w:b/>
          <w:bCs/>
        </w:rPr>
        <w:t>Gjiro</w:t>
      </w:r>
      <w:proofErr w:type="spellEnd"/>
      <w:r w:rsidR="00955C68">
        <w:rPr>
          <w:b/>
          <w:bCs/>
        </w:rPr>
        <w:t xml:space="preserve"> Open Air 2024</w:t>
      </w:r>
      <w:r w:rsidR="007418E7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6562"/>
      </w:tblGrid>
      <w:tr w:rsidR="005602CA" w14:paraId="66C5F53B" w14:textId="77777777" w:rsidTr="005602CA">
        <w:tc>
          <w:tcPr>
            <w:tcW w:w="2518" w:type="dxa"/>
          </w:tcPr>
          <w:p w14:paraId="17C83092" w14:textId="77777777" w:rsidR="005602CA" w:rsidRDefault="005602CA" w:rsidP="008F0B77">
            <w:r w:rsidRPr="00161EC8">
              <w:rPr>
                <w:b/>
                <w:bCs/>
              </w:rPr>
              <w:t>Dates</w:t>
            </w:r>
            <w:r>
              <w:t>:</w:t>
            </w:r>
          </w:p>
        </w:tc>
        <w:tc>
          <w:tcPr>
            <w:tcW w:w="6662" w:type="dxa"/>
          </w:tcPr>
          <w:p w14:paraId="75FC06C2" w14:textId="77777777" w:rsidR="005602CA" w:rsidRDefault="005602CA" w:rsidP="008F0B77"/>
          <w:p w14:paraId="609C49BE" w14:textId="5523A791" w:rsidR="005602CA" w:rsidRDefault="00955C68" w:rsidP="008F0B77">
            <w:r>
              <w:t>26-28 April</w:t>
            </w:r>
          </w:p>
        </w:tc>
      </w:tr>
      <w:tr w:rsidR="005602CA" w14:paraId="7ED78BEC" w14:textId="77777777" w:rsidTr="005602CA">
        <w:tc>
          <w:tcPr>
            <w:tcW w:w="2518" w:type="dxa"/>
          </w:tcPr>
          <w:p w14:paraId="535DD843" w14:textId="77777777" w:rsidR="005602CA" w:rsidRPr="007418E7" w:rsidRDefault="005602CA" w:rsidP="008F0B77">
            <w:pPr>
              <w:rPr>
                <w:b/>
                <w:bCs/>
              </w:rPr>
            </w:pPr>
            <w:r w:rsidRPr="007418E7">
              <w:rPr>
                <w:b/>
                <w:bCs/>
              </w:rPr>
              <w:t>Alternat</w:t>
            </w:r>
            <w:r w:rsidR="007418E7" w:rsidRPr="007418E7">
              <w:rPr>
                <w:b/>
                <w:bCs/>
              </w:rPr>
              <w:t>e</w:t>
            </w:r>
            <w:r w:rsidRPr="007418E7">
              <w:rPr>
                <w:b/>
                <w:bCs/>
              </w:rPr>
              <w:t xml:space="preserve"> dates:</w:t>
            </w:r>
          </w:p>
          <w:p w14:paraId="523E5788" w14:textId="77777777" w:rsidR="007418E7" w:rsidRPr="00FC6108" w:rsidRDefault="007418E7" w:rsidP="008F0B77">
            <w:pPr>
              <w:rPr>
                <w:sz w:val="16"/>
                <w:szCs w:val="16"/>
              </w:rPr>
            </w:pPr>
            <w:r w:rsidRPr="00FC6108">
              <w:rPr>
                <w:sz w:val="16"/>
                <w:szCs w:val="16"/>
              </w:rPr>
              <w:t>(or “none”)</w:t>
            </w:r>
          </w:p>
        </w:tc>
        <w:tc>
          <w:tcPr>
            <w:tcW w:w="6662" w:type="dxa"/>
          </w:tcPr>
          <w:p w14:paraId="3CB0EA67" w14:textId="77777777" w:rsidR="005602CA" w:rsidRDefault="005602CA" w:rsidP="008F0B77"/>
          <w:p w14:paraId="6A1D3DC5" w14:textId="0D65D6C0" w:rsidR="005602CA" w:rsidRDefault="00955C68" w:rsidP="008F0B77">
            <w:r>
              <w:t>none</w:t>
            </w:r>
          </w:p>
        </w:tc>
      </w:tr>
      <w:tr w:rsidR="005602CA" w14:paraId="0CFA77D7" w14:textId="77777777" w:rsidTr="005602CA">
        <w:tc>
          <w:tcPr>
            <w:tcW w:w="2518" w:type="dxa"/>
          </w:tcPr>
          <w:p w14:paraId="2E1FE960" w14:textId="77777777" w:rsidR="005602CA" w:rsidRDefault="005602CA" w:rsidP="008F0B77">
            <w:r w:rsidRPr="00161EC8">
              <w:rPr>
                <w:b/>
                <w:bCs/>
              </w:rPr>
              <w:t>Country</w:t>
            </w:r>
            <w:r>
              <w:t>:</w:t>
            </w:r>
          </w:p>
        </w:tc>
        <w:tc>
          <w:tcPr>
            <w:tcW w:w="6662" w:type="dxa"/>
          </w:tcPr>
          <w:p w14:paraId="1948DF78" w14:textId="77777777" w:rsidR="005602CA" w:rsidRDefault="005602CA" w:rsidP="008F0B77"/>
          <w:p w14:paraId="1BB1BF09" w14:textId="4D7231FF" w:rsidR="005602CA" w:rsidRDefault="00955C68" w:rsidP="008F0B77">
            <w:r>
              <w:t>Albania</w:t>
            </w:r>
          </w:p>
        </w:tc>
      </w:tr>
      <w:tr w:rsidR="005602CA" w14:paraId="06FD1E5C" w14:textId="77777777" w:rsidTr="005602CA">
        <w:tc>
          <w:tcPr>
            <w:tcW w:w="2518" w:type="dxa"/>
          </w:tcPr>
          <w:p w14:paraId="7FD43616" w14:textId="77777777" w:rsidR="005602CA" w:rsidRDefault="005602CA" w:rsidP="008F0B77">
            <w:r w:rsidRPr="00161EC8">
              <w:rPr>
                <w:b/>
                <w:bCs/>
              </w:rPr>
              <w:t>Location</w:t>
            </w:r>
            <w:r>
              <w:t>:</w:t>
            </w:r>
          </w:p>
        </w:tc>
        <w:tc>
          <w:tcPr>
            <w:tcW w:w="6662" w:type="dxa"/>
          </w:tcPr>
          <w:p w14:paraId="0B2BF909" w14:textId="77777777" w:rsidR="005602CA" w:rsidRDefault="005602CA" w:rsidP="008F0B77"/>
          <w:p w14:paraId="30FD784E" w14:textId="5B65BF82" w:rsidR="005602CA" w:rsidRDefault="00955C68" w:rsidP="008F0B77">
            <w:proofErr w:type="spellStart"/>
            <w:r>
              <w:t>Gjirokastra</w:t>
            </w:r>
            <w:proofErr w:type="spellEnd"/>
          </w:p>
        </w:tc>
      </w:tr>
      <w:tr w:rsidR="005602CA" w14:paraId="6FD2689D" w14:textId="77777777" w:rsidTr="005602CA">
        <w:tc>
          <w:tcPr>
            <w:tcW w:w="2518" w:type="dxa"/>
          </w:tcPr>
          <w:p w14:paraId="3782509E" w14:textId="77777777" w:rsidR="005602CA" w:rsidRDefault="005602CA" w:rsidP="008F0B77">
            <w:r w:rsidRPr="00161EC8">
              <w:rPr>
                <w:b/>
                <w:bCs/>
              </w:rPr>
              <w:t>Web page</w:t>
            </w:r>
            <w:r>
              <w:t>:</w:t>
            </w:r>
          </w:p>
        </w:tc>
        <w:tc>
          <w:tcPr>
            <w:tcW w:w="6662" w:type="dxa"/>
          </w:tcPr>
          <w:p w14:paraId="1D5B82C9" w14:textId="0D0280CA" w:rsidR="005602CA" w:rsidRDefault="00955C68" w:rsidP="008F0B77">
            <w:r>
              <w:t>www.paragliding.al</w:t>
            </w:r>
          </w:p>
          <w:p w14:paraId="5AB51423" w14:textId="77777777" w:rsidR="005602CA" w:rsidRDefault="005602CA" w:rsidP="008F0B77"/>
        </w:tc>
      </w:tr>
      <w:tr w:rsidR="005602CA" w14:paraId="4F7ABA7F" w14:textId="77777777" w:rsidTr="005602CA">
        <w:tc>
          <w:tcPr>
            <w:tcW w:w="2518" w:type="dxa"/>
          </w:tcPr>
          <w:p w14:paraId="7604506F" w14:textId="77777777" w:rsidR="005602CA" w:rsidRDefault="005602CA" w:rsidP="008F0B77">
            <w:r w:rsidRPr="00161EC8">
              <w:rPr>
                <w:b/>
                <w:bCs/>
              </w:rPr>
              <w:t>Results web page</w:t>
            </w:r>
            <w:r>
              <w:t>:</w:t>
            </w:r>
          </w:p>
          <w:p w14:paraId="1E8EA6D7" w14:textId="77777777" w:rsidR="005602CA" w:rsidRPr="00F809CA" w:rsidRDefault="005602CA" w:rsidP="008F0B77">
            <w:pPr>
              <w:rPr>
                <w:i/>
                <w:sz w:val="16"/>
                <w:szCs w:val="16"/>
              </w:rPr>
            </w:pPr>
            <w:r w:rsidRPr="00F809CA">
              <w:rPr>
                <w:i/>
                <w:sz w:val="16"/>
                <w:szCs w:val="16"/>
              </w:rPr>
              <w:t>If different from above</w:t>
            </w:r>
          </w:p>
        </w:tc>
        <w:tc>
          <w:tcPr>
            <w:tcW w:w="6662" w:type="dxa"/>
          </w:tcPr>
          <w:p w14:paraId="61A34AF6" w14:textId="77777777" w:rsidR="005602CA" w:rsidRDefault="005602CA" w:rsidP="008F0B77"/>
          <w:p w14:paraId="507FBCCC" w14:textId="6FEBAFBA" w:rsidR="005602CA" w:rsidRDefault="00955C68" w:rsidP="008F0B77">
            <w:r>
              <w:t>www.civlcomps.org</w:t>
            </w:r>
          </w:p>
        </w:tc>
      </w:tr>
      <w:tr w:rsidR="005602CA" w14:paraId="04C3DBC9" w14:textId="77777777" w:rsidTr="005602CA">
        <w:tc>
          <w:tcPr>
            <w:tcW w:w="2518" w:type="dxa"/>
          </w:tcPr>
          <w:p w14:paraId="3251728E" w14:textId="77777777" w:rsidR="005602CA" w:rsidRDefault="005602CA" w:rsidP="008F0B77">
            <w:r w:rsidRPr="00161EC8">
              <w:rPr>
                <w:b/>
                <w:bCs/>
              </w:rPr>
              <w:t>Sanctioned by</w:t>
            </w:r>
            <w:r>
              <w:t>:</w:t>
            </w:r>
          </w:p>
          <w:p w14:paraId="79A471F2" w14:textId="77777777" w:rsidR="005602CA" w:rsidRPr="00F809CA" w:rsidRDefault="005602CA" w:rsidP="008F0B77">
            <w:pPr>
              <w:rPr>
                <w:i/>
                <w:sz w:val="16"/>
                <w:szCs w:val="16"/>
              </w:rPr>
            </w:pPr>
            <w:r w:rsidRPr="00F809CA">
              <w:rPr>
                <w:i/>
                <w:sz w:val="16"/>
                <w:szCs w:val="16"/>
              </w:rPr>
              <w:t>NAC or Delegated organization:</w:t>
            </w:r>
          </w:p>
        </w:tc>
        <w:tc>
          <w:tcPr>
            <w:tcW w:w="6662" w:type="dxa"/>
          </w:tcPr>
          <w:p w14:paraId="34B4523E" w14:textId="66EAADC0" w:rsidR="005602CA" w:rsidRDefault="00955C68" w:rsidP="008F0B77">
            <w:r>
              <w:t>NAC (Albanian Air Sports Federation)</w:t>
            </w:r>
          </w:p>
        </w:tc>
      </w:tr>
    </w:tbl>
    <w:p w14:paraId="68D35787" w14:textId="77777777" w:rsidR="005602CA" w:rsidRDefault="005602CA" w:rsidP="008F0B77"/>
    <w:p w14:paraId="0ED1C803" w14:textId="77777777" w:rsidR="005602CA" w:rsidRPr="007418E7" w:rsidRDefault="005602CA" w:rsidP="008F0B77">
      <w:pPr>
        <w:jc w:val="center"/>
        <w:rPr>
          <w:b/>
          <w:bCs/>
        </w:rPr>
      </w:pPr>
      <w:r w:rsidRPr="007418E7">
        <w:rPr>
          <w:b/>
          <w:bCs/>
        </w:rPr>
        <w:t>OFFICIALS</w:t>
      </w:r>
    </w:p>
    <w:p w14:paraId="20F2D922" w14:textId="77777777" w:rsidR="005602CA" w:rsidRDefault="005602CA" w:rsidP="008F0B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3022"/>
        <w:gridCol w:w="3009"/>
      </w:tblGrid>
      <w:tr w:rsidR="005602CA" w:rsidRPr="005602CA" w14:paraId="10E1E91C" w14:textId="77777777" w:rsidTr="005602CA">
        <w:tc>
          <w:tcPr>
            <w:tcW w:w="3094" w:type="dxa"/>
          </w:tcPr>
          <w:p w14:paraId="1F80B01D" w14:textId="77777777" w:rsidR="005602CA" w:rsidRPr="005602CA" w:rsidRDefault="005602CA" w:rsidP="008F0B77">
            <w:r w:rsidRPr="005602CA">
              <w:t>Position</w:t>
            </w:r>
          </w:p>
        </w:tc>
        <w:tc>
          <w:tcPr>
            <w:tcW w:w="3094" w:type="dxa"/>
          </w:tcPr>
          <w:p w14:paraId="26F11C4F" w14:textId="77777777" w:rsidR="005602CA" w:rsidRPr="007418E7" w:rsidRDefault="005602CA" w:rsidP="008F0B77">
            <w:pPr>
              <w:rPr>
                <w:b/>
                <w:bCs/>
              </w:rPr>
            </w:pPr>
            <w:r w:rsidRPr="007418E7">
              <w:rPr>
                <w:b/>
                <w:bCs/>
              </w:rPr>
              <w:t xml:space="preserve">Name </w:t>
            </w:r>
          </w:p>
        </w:tc>
        <w:tc>
          <w:tcPr>
            <w:tcW w:w="3094" w:type="dxa"/>
          </w:tcPr>
          <w:p w14:paraId="0AD7B907" w14:textId="77777777" w:rsidR="005602CA" w:rsidRPr="005602CA" w:rsidRDefault="005602CA" w:rsidP="008F0B77">
            <w:r w:rsidRPr="005602CA">
              <w:t xml:space="preserve"> CIVL ID</w:t>
            </w:r>
          </w:p>
        </w:tc>
      </w:tr>
      <w:tr w:rsidR="005602CA" w14:paraId="4F9C971C" w14:textId="77777777" w:rsidTr="005602CA">
        <w:tc>
          <w:tcPr>
            <w:tcW w:w="3094" w:type="dxa"/>
          </w:tcPr>
          <w:p w14:paraId="45B8870D" w14:textId="77777777" w:rsidR="005602CA" w:rsidRDefault="005602CA" w:rsidP="008F0B77">
            <w:r w:rsidRPr="00161EC8">
              <w:rPr>
                <w:b/>
                <w:bCs/>
              </w:rPr>
              <w:t>Organiser</w:t>
            </w:r>
          </w:p>
        </w:tc>
        <w:tc>
          <w:tcPr>
            <w:tcW w:w="3094" w:type="dxa"/>
          </w:tcPr>
          <w:p w14:paraId="5321DA2F" w14:textId="1C7979D4" w:rsidR="005602CA" w:rsidRDefault="00955C68" w:rsidP="008F0B77">
            <w:proofErr w:type="spellStart"/>
            <w:r>
              <w:t>Alket</w:t>
            </w:r>
            <w:proofErr w:type="spellEnd"/>
            <w:r>
              <w:t xml:space="preserve"> Islami</w:t>
            </w:r>
          </w:p>
        </w:tc>
        <w:tc>
          <w:tcPr>
            <w:tcW w:w="3094" w:type="dxa"/>
          </w:tcPr>
          <w:p w14:paraId="54BC1C75" w14:textId="4DDF8E62" w:rsidR="005602CA" w:rsidRDefault="00955C68" w:rsidP="008F0B77">
            <w:r>
              <w:t>82506</w:t>
            </w:r>
          </w:p>
        </w:tc>
      </w:tr>
      <w:tr w:rsidR="005602CA" w14:paraId="5AEC5AB6" w14:textId="77777777" w:rsidTr="005602CA">
        <w:tc>
          <w:tcPr>
            <w:tcW w:w="3094" w:type="dxa"/>
          </w:tcPr>
          <w:p w14:paraId="455DE882" w14:textId="77777777" w:rsidR="005602CA" w:rsidRPr="00FD5F3F" w:rsidRDefault="005602CA" w:rsidP="008F0B77">
            <w:r w:rsidRPr="00FD5F3F">
              <w:t>Event Director</w:t>
            </w:r>
          </w:p>
        </w:tc>
        <w:tc>
          <w:tcPr>
            <w:tcW w:w="3094" w:type="dxa"/>
          </w:tcPr>
          <w:p w14:paraId="3EADAD2D" w14:textId="44BAA11A" w:rsidR="005602CA" w:rsidRDefault="00955C68" w:rsidP="008F0B77">
            <w:r>
              <w:t>Xhonatan Islami</w:t>
            </w:r>
          </w:p>
        </w:tc>
        <w:tc>
          <w:tcPr>
            <w:tcW w:w="3094" w:type="dxa"/>
          </w:tcPr>
          <w:p w14:paraId="27D96B0B" w14:textId="43932A58" w:rsidR="005602CA" w:rsidRDefault="00955C68" w:rsidP="008F0B77">
            <w:r>
              <w:t>29294</w:t>
            </w:r>
          </w:p>
        </w:tc>
      </w:tr>
      <w:tr w:rsidR="005602CA" w14:paraId="5EA79030" w14:textId="77777777" w:rsidTr="005602CA">
        <w:tc>
          <w:tcPr>
            <w:tcW w:w="3094" w:type="dxa"/>
          </w:tcPr>
          <w:p w14:paraId="3860F087" w14:textId="77777777" w:rsidR="005602CA" w:rsidRDefault="005602CA" w:rsidP="008F0B77">
            <w:r w:rsidRPr="00161EC8">
              <w:rPr>
                <w:b/>
                <w:bCs/>
              </w:rPr>
              <w:t>Meet Director</w:t>
            </w:r>
          </w:p>
        </w:tc>
        <w:tc>
          <w:tcPr>
            <w:tcW w:w="3094" w:type="dxa"/>
          </w:tcPr>
          <w:p w14:paraId="79F840E8" w14:textId="14F37AEF" w:rsidR="005602CA" w:rsidRDefault="00955C68" w:rsidP="008F0B77">
            <w:proofErr w:type="spellStart"/>
            <w:r>
              <w:t>Artion</w:t>
            </w:r>
            <w:proofErr w:type="spellEnd"/>
            <w:r>
              <w:t xml:space="preserve"> </w:t>
            </w:r>
            <w:proofErr w:type="spellStart"/>
            <w:r>
              <w:t>Vreto</w:t>
            </w:r>
            <w:proofErr w:type="spellEnd"/>
          </w:p>
        </w:tc>
        <w:tc>
          <w:tcPr>
            <w:tcW w:w="3094" w:type="dxa"/>
          </w:tcPr>
          <w:p w14:paraId="43DF0AA1" w14:textId="019DE099" w:rsidR="005602CA" w:rsidRDefault="00955C68" w:rsidP="008F0B77">
            <w:r>
              <w:t>29284</w:t>
            </w:r>
          </w:p>
        </w:tc>
      </w:tr>
      <w:tr w:rsidR="005602CA" w14:paraId="39C87180" w14:textId="77777777" w:rsidTr="005602CA">
        <w:tc>
          <w:tcPr>
            <w:tcW w:w="3094" w:type="dxa"/>
          </w:tcPr>
          <w:p w14:paraId="5D536923" w14:textId="77777777" w:rsidR="005602CA" w:rsidRPr="00161EC8" w:rsidRDefault="005602CA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Safety Director</w:t>
            </w:r>
          </w:p>
        </w:tc>
        <w:tc>
          <w:tcPr>
            <w:tcW w:w="3094" w:type="dxa"/>
          </w:tcPr>
          <w:p w14:paraId="63F54C8A" w14:textId="63753379" w:rsidR="005602CA" w:rsidRDefault="00955C68" w:rsidP="008F0B77">
            <w:proofErr w:type="spellStart"/>
            <w:r>
              <w:t>Artion</w:t>
            </w:r>
            <w:proofErr w:type="spellEnd"/>
            <w:r>
              <w:t xml:space="preserve"> </w:t>
            </w:r>
            <w:proofErr w:type="spellStart"/>
            <w:r>
              <w:t>Vreto</w:t>
            </w:r>
            <w:proofErr w:type="spellEnd"/>
          </w:p>
        </w:tc>
        <w:tc>
          <w:tcPr>
            <w:tcW w:w="3094" w:type="dxa"/>
          </w:tcPr>
          <w:p w14:paraId="54862864" w14:textId="37BE96AA" w:rsidR="005602CA" w:rsidRDefault="00955C68" w:rsidP="008F0B77">
            <w:r>
              <w:t>29284</w:t>
            </w:r>
          </w:p>
        </w:tc>
      </w:tr>
      <w:tr w:rsidR="005602CA" w14:paraId="7BC58A00" w14:textId="77777777" w:rsidTr="005602CA">
        <w:tc>
          <w:tcPr>
            <w:tcW w:w="3094" w:type="dxa"/>
          </w:tcPr>
          <w:p w14:paraId="59B707ED" w14:textId="77777777" w:rsidR="005602CA" w:rsidRPr="00161EC8" w:rsidRDefault="005602CA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Scorer</w:t>
            </w:r>
          </w:p>
        </w:tc>
        <w:tc>
          <w:tcPr>
            <w:tcW w:w="3094" w:type="dxa"/>
          </w:tcPr>
          <w:p w14:paraId="5DB7F36D" w14:textId="2A52042C" w:rsidR="005602CA" w:rsidRDefault="00955C68" w:rsidP="008F0B77">
            <w:r>
              <w:t>Ardall Celina</w:t>
            </w:r>
          </w:p>
        </w:tc>
        <w:tc>
          <w:tcPr>
            <w:tcW w:w="3094" w:type="dxa"/>
          </w:tcPr>
          <w:p w14:paraId="75027EC0" w14:textId="23606A71" w:rsidR="005602CA" w:rsidRDefault="00955C68" w:rsidP="008F0B77">
            <w:r>
              <w:t>23429</w:t>
            </w:r>
          </w:p>
        </w:tc>
      </w:tr>
      <w:tr w:rsidR="005602CA" w14:paraId="496811F9" w14:textId="77777777" w:rsidTr="005602CA">
        <w:tc>
          <w:tcPr>
            <w:tcW w:w="3094" w:type="dxa"/>
          </w:tcPr>
          <w:p w14:paraId="644C24BF" w14:textId="77777777" w:rsidR="00A43909" w:rsidRDefault="005602CA" w:rsidP="008F0B77">
            <w:pPr>
              <w:rPr>
                <w:bCs/>
                <w:i/>
              </w:rPr>
            </w:pPr>
            <w:r w:rsidRPr="007418E7">
              <w:rPr>
                <w:b/>
                <w:bCs/>
              </w:rPr>
              <w:t xml:space="preserve">Transport and </w:t>
            </w:r>
            <w:proofErr w:type="gramStart"/>
            <w:r w:rsidRPr="00A43909">
              <w:rPr>
                <w:b/>
                <w:bCs/>
              </w:rPr>
              <w:t>retrieve</w:t>
            </w:r>
            <w:proofErr w:type="gramEnd"/>
            <w:r w:rsidR="007418E7" w:rsidRPr="00A43909">
              <w:rPr>
                <w:bCs/>
                <w:i/>
              </w:rPr>
              <w:t xml:space="preserve"> </w:t>
            </w:r>
          </w:p>
          <w:p w14:paraId="582AB23D" w14:textId="77777777" w:rsidR="005602CA" w:rsidRPr="00A43909" w:rsidRDefault="007418E7" w:rsidP="008F0B77">
            <w:pPr>
              <w:rPr>
                <w:b/>
                <w:bCs/>
                <w:sz w:val="16"/>
                <w:szCs w:val="16"/>
              </w:rPr>
            </w:pPr>
            <w:r w:rsidRPr="00A43909">
              <w:rPr>
                <w:bCs/>
                <w:i/>
                <w:sz w:val="16"/>
                <w:szCs w:val="16"/>
              </w:rPr>
              <w:t>(if provided)</w:t>
            </w:r>
          </w:p>
        </w:tc>
        <w:tc>
          <w:tcPr>
            <w:tcW w:w="3094" w:type="dxa"/>
          </w:tcPr>
          <w:p w14:paraId="7904BBDA" w14:textId="1F42365D" w:rsidR="005602CA" w:rsidRDefault="00955C68" w:rsidP="008F0B77">
            <w:proofErr w:type="spellStart"/>
            <w:r>
              <w:t>Alket</w:t>
            </w:r>
            <w:proofErr w:type="spellEnd"/>
            <w:r>
              <w:t xml:space="preserve"> Islami</w:t>
            </w:r>
          </w:p>
        </w:tc>
        <w:tc>
          <w:tcPr>
            <w:tcW w:w="3094" w:type="dxa"/>
          </w:tcPr>
          <w:p w14:paraId="45A79767" w14:textId="5DD4CD71" w:rsidR="005602CA" w:rsidRDefault="00955C68" w:rsidP="008F0B77">
            <w:r>
              <w:t>82506</w:t>
            </w:r>
          </w:p>
        </w:tc>
      </w:tr>
      <w:tr w:rsidR="005602CA" w14:paraId="32CA3903" w14:textId="77777777" w:rsidTr="005602CA">
        <w:tc>
          <w:tcPr>
            <w:tcW w:w="3094" w:type="dxa"/>
          </w:tcPr>
          <w:p w14:paraId="38866934" w14:textId="77777777" w:rsidR="00A43909" w:rsidRDefault="005602CA" w:rsidP="008F0B77">
            <w:pPr>
              <w:rPr>
                <w:b/>
                <w:bCs/>
              </w:rPr>
            </w:pPr>
            <w:r w:rsidRPr="007418E7">
              <w:rPr>
                <w:b/>
                <w:bCs/>
              </w:rPr>
              <w:t>Live Tracking</w:t>
            </w:r>
            <w:r w:rsidR="00161EC8" w:rsidRPr="007418E7">
              <w:rPr>
                <w:b/>
                <w:bCs/>
              </w:rPr>
              <w:t xml:space="preserve"> Manager</w:t>
            </w:r>
            <w:r w:rsidR="007418E7" w:rsidRPr="007418E7">
              <w:rPr>
                <w:b/>
                <w:bCs/>
              </w:rPr>
              <w:t xml:space="preserve"> </w:t>
            </w:r>
          </w:p>
          <w:p w14:paraId="177ED160" w14:textId="77777777" w:rsidR="005602CA" w:rsidRPr="00A43909" w:rsidRDefault="007418E7" w:rsidP="008F0B77">
            <w:pPr>
              <w:rPr>
                <w:bCs/>
                <w:i/>
                <w:sz w:val="16"/>
                <w:szCs w:val="16"/>
              </w:rPr>
            </w:pPr>
            <w:r w:rsidRPr="00A43909">
              <w:rPr>
                <w:bCs/>
                <w:i/>
                <w:sz w:val="16"/>
                <w:szCs w:val="16"/>
              </w:rPr>
              <w:t>(if live tracking is provided)</w:t>
            </w:r>
          </w:p>
        </w:tc>
        <w:tc>
          <w:tcPr>
            <w:tcW w:w="3094" w:type="dxa"/>
          </w:tcPr>
          <w:p w14:paraId="77330F69" w14:textId="77777777" w:rsidR="005602CA" w:rsidRDefault="005602CA" w:rsidP="008F0B77"/>
        </w:tc>
        <w:tc>
          <w:tcPr>
            <w:tcW w:w="3094" w:type="dxa"/>
          </w:tcPr>
          <w:p w14:paraId="7CE3308B" w14:textId="77777777" w:rsidR="005602CA" w:rsidRDefault="005602CA" w:rsidP="008F0B77"/>
        </w:tc>
      </w:tr>
    </w:tbl>
    <w:p w14:paraId="12F9ECF4" w14:textId="77777777" w:rsidR="005602CA" w:rsidRPr="00D474D2" w:rsidRDefault="00D474D2" w:rsidP="008F0B77">
      <w:pPr>
        <w:rPr>
          <w:i/>
          <w:sz w:val="18"/>
          <w:szCs w:val="18"/>
        </w:rPr>
      </w:pPr>
      <w:r w:rsidRPr="00D474D2">
        <w:rPr>
          <w:i/>
          <w:sz w:val="18"/>
          <w:szCs w:val="18"/>
        </w:rPr>
        <w:t xml:space="preserve">One person </w:t>
      </w:r>
      <w:r w:rsidR="00FB35A3">
        <w:rPr>
          <w:i/>
          <w:sz w:val="18"/>
          <w:szCs w:val="18"/>
        </w:rPr>
        <w:t>may</w:t>
      </w:r>
      <w:r w:rsidR="00FC6108">
        <w:rPr>
          <w:i/>
          <w:sz w:val="18"/>
          <w:szCs w:val="18"/>
        </w:rPr>
        <w:t xml:space="preserve"> </w:t>
      </w:r>
      <w:r w:rsidR="00161EC8">
        <w:rPr>
          <w:i/>
          <w:sz w:val="18"/>
          <w:szCs w:val="18"/>
        </w:rPr>
        <w:t>hold</w:t>
      </w:r>
      <w:r w:rsidRPr="00D474D2">
        <w:rPr>
          <w:i/>
          <w:sz w:val="18"/>
          <w:szCs w:val="18"/>
        </w:rPr>
        <w:t xml:space="preserve"> several </w:t>
      </w:r>
      <w:proofErr w:type="gramStart"/>
      <w:r w:rsidRPr="00D474D2">
        <w:rPr>
          <w:i/>
          <w:sz w:val="18"/>
          <w:szCs w:val="18"/>
        </w:rPr>
        <w:t>positions</w:t>
      </w:r>
      <w:proofErr w:type="gramEnd"/>
    </w:p>
    <w:p w14:paraId="1903FD59" w14:textId="77777777" w:rsidR="005602CA" w:rsidRPr="00161EC8" w:rsidRDefault="005602CA" w:rsidP="008F0B77">
      <w:pPr>
        <w:jc w:val="center"/>
        <w:rPr>
          <w:b/>
          <w:bCs/>
        </w:rPr>
      </w:pPr>
      <w:r w:rsidRPr="00161EC8">
        <w:rPr>
          <w:b/>
          <w:bCs/>
        </w:rPr>
        <w:t>CONTACTS</w:t>
      </w:r>
    </w:p>
    <w:p w14:paraId="491AF55B" w14:textId="77777777" w:rsidR="005602CA" w:rsidRDefault="005602CA" w:rsidP="008F0B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3088"/>
        <w:gridCol w:w="3020"/>
      </w:tblGrid>
      <w:tr w:rsidR="005602CA" w:rsidRPr="005602CA" w14:paraId="31C26D64" w14:textId="77777777" w:rsidTr="00BC740A">
        <w:tc>
          <w:tcPr>
            <w:tcW w:w="3094" w:type="dxa"/>
          </w:tcPr>
          <w:p w14:paraId="2A437C7A" w14:textId="77777777" w:rsidR="005602CA" w:rsidRPr="00161EC8" w:rsidRDefault="005602CA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Name</w:t>
            </w:r>
          </w:p>
        </w:tc>
        <w:tc>
          <w:tcPr>
            <w:tcW w:w="3094" w:type="dxa"/>
          </w:tcPr>
          <w:p w14:paraId="7A0B14AE" w14:textId="77777777" w:rsidR="005602CA" w:rsidRPr="00161EC8" w:rsidRDefault="005602CA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Email</w:t>
            </w:r>
          </w:p>
        </w:tc>
        <w:tc>
          <w:tcPr>
            <w:tcW w:w="3094" w:type="dxa"/>
          </w:tcPr>
          <w:p w14:paraId="1625588A" w14:textId="77777777" w:rsidR="005602CA" w:rsidRPr="00161EC8" w:rsidRDefault="005602CA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Tel</w:t>
            </w:r>
          </w:p>
        </w:tc>
      </w:tr>
      <w:tr w:rsidR="005602CA" w14:paraId="696B5478" w14:textId="77777777" w:rsidTr="00BC740A">
        <w:tc>
          <w:tcPr>
            <w:tcW w:w="3094" w:type="dxa"/>
          </w:tcPr>
          <w:p w14:paraId="0AEB6535" w14:textId="67828EBE" w:rsidR="005602CA" w:rsidRDefault="00955C68" w:rsidP="008F0B77">
            <w:proofErr w:type="spellStart"/>
            <w:r>
              <w:t>Alket</w:t>
            </w:r>
            <w:proofErr w:type="spellEnd"/>
            <w:r>
              <w:t xml:space="preserve"> Islami</w:t>
            </w:r>
          </w:p>
        </w:tc>
        <w:tc>
          <w:tcPr>
            <w:tcW w:w="3094" w:type="dxa"/>
          </w:tcPr>
          <w:p w14:paraId="0396477F" w14:textId="3EC688F3" w:rsidR="005602CA" w:rsidRDefault="00955C68" w:rsidP="008F0B77">
            <w:r>
              <w:t>alketislami@gmail.com</w:t>
            </w:r>
          </w:p>
        </w:tc>
        <w:tc>
          <w:tcPr>
            <w:tcW w:w="3094" w:type="dxa"/>
          </w:tcPr>
          <w:p w14:paraId="3741912E" w14:textId="46BAD9C6" w:rsidR="005602CA" w:rsidRDefault="00955C68" w:rsidP="008F0B77">
            <w:r>
              <w:t>00355692042222</w:t>
            </w:r>
          </w:p>
        </w:tc>
      </w:tr>
      <w:tr w:rsidR="005602CA" w14:paraId="5FE9BA29" w14:textId="77777777" w:rsidTr="00BC740A">
        <w:tc>
          <w:tcPr>
            <w:tcW w:w="3094" w:type="dxa"/>
          </w:tcPr>
          <w:p w14:paraId="559479BA" w14:textId="7937798B" w:rsidR="005602CA" w:rsidRPr="00FD5F3F" w:rsidRDefault="00955C68" w:rsidP="008F0B77">
            <w:proofErr w:type="spellStart"/>
            <w:r>
              <w:t>Artion</w:t>
            </w:r>
            <w:proofErr w:type="spellEnd"/>
            <w:r>
              <w:t xml:space="preserve"> </w:t>
            </w:r>
            <w:proofErr w:type="spellStart"/>
            <w:r>
              <w:t>Vreto</w:t>
            </w:r>
            <w:proofErr w:type="spellEnd"/>
          </w:p>
        </w:tc>
        <w:tc>
          <w:tcPr>
            <w:tcW w:w="3094" w:type="dxa"/>
          </w:tcPr>
          <w:p w14:paraId="3C0EB142" w14:textId="5E1DDFD5" w:rsidR="005602CA" w:rsidRDefault="00955C68" w:rsidP="008F0B77">
            <w:r>
              <w:t>Artionvreto2012@gmail.com</w:t>
            </w:r>
          </w:p>
        </w:tc>
        <w:tc>
          <w:tcPr>
            <w:tcW w:w="3094" w:type="dxa"/>
          </w:tcPr>
          <w:p w14:paraId="1AB2FEE8" w14:textId="1B1E2629" w:rsidR="005602CA" w:rsidRDefault="00955C68" w:rsidP="008F0B77">
            <w:r>
              <w:t>00355692521086</w:t>
            </w:r>
          </w:p>
        </w:tc>
      </w:tr>
    </w:tbl>
    <w:p w14:paraId="2497935C" w14:textId="77777777" w:rsidR="005602CA" w:rsidRDefault="005602CA" w:rsidP="008F0B77"/>
    <w:p w14:paraId="65FCE971" w14:textId="77777777" w:rsidR="005602CA" w:rsidRDefault="005602CA" w:rsidP="008F0B77">
      <w:pPr>
        <w:jc w:val="center"/>
      </w:pPr>
      <w:r w:rsidRPr="00161EC8">
        <w:rPr>
          <w:b/>
          <w:bCs/>
        </w:rPr>
        <w:t>PROGRAMME</w:t>
      </w:r>
    </w:p>
    <w:p w14:paraId="329476A8" w14:textId="77777777" w:rsidR="005602CA" w:rsidRPr="00FD5F3F" w:rsidRDefault="005602CA" w:rsidP="008F0B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19"/>
        <w:gridCol w:w="3004"/>
      </w:tblGrid>
      <w:tr w:rsidR="00EB041D" w:rsidRPr="005602CA" w14:paraId="39BB3016" w14:textId="77777777" w:rsidTr="00BC740A">
        <w:tc>
          <w:tcPr>
            <w:tcW w:w="3094" w:type="dxa"/>
          </w:tcPr>
          <w:p w14:paraId="0498E65F" w14:textId="77777777" w:rsidR="00EB041D" w:rsidRPr="005602CA" w:rsidRDefault="00EB041D" w:rsidP="008F0B77"/>
        </w:tc>
        <w:tc>
          <w:tcPr>
            <w:tcW w:w="3094" w:type="dxa"/>
          </w:tcPr>
          <w:p w14:paraId="78CA8E18" w14:textId="77777777" w:rsidR="00EB041D" w:rsidRPr="00161EC8" w:rsidRDefault="00EB041D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Date (DD/MM/YY)</w:t>
            </w:r>
          </w:p>
        </w:tc>
        <w:tc>
          <w:tcPr>
            <w:tcW w:w="3094" w:type="dxa"/>
          </w:tcPr>
          <w:p w14:paraId="0DBA28C8" w14:textId="77777777" w:rsidR="00EB041D" w:rsidRPr="00161EC8" w:rsidRDefault="00EB041D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Time (HH:MM)</w:t>
            </w:r>
          </w:p>
        </w:tc>
      </w:tr>
      <w:tr w:rsidR="00EB041D" w14:paraId="73761E87" w14:textId="77777777" w:rsidTr="00BC740A">
        <w:tc>
          <w:tcPr>
            <w:tcW w:w="3094" w:type="dxa"/>
          </w:tcPr>
          <w:p w14:paraId="5D309501" w14:textId="77777777" w:rsidR="00EB041D" w:rsidRPr="00161EC8" w:rsidRDefault="00EB041D" w:rsidP="000A77BF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Online registration open</w:t>
            </w:r>
            <w:r w:rsidR="00161EC8" w:rsidRPr="00161EC8">
              <w:rPr>
                <w:b/>
                <w:bCs/>
              </w:rPr>
              <w:t>ing</w:t>
            </w:r>
          </w:p>
        </w:tc>
        <w:tc>
          <w:tcPr>
            <w:tcW w:w="3094" w:type="dxa"/>
          </w:tcPr>
          <w:p w14:paraId="2BD13F7A" w14:textId="358B4441" w:rsidR="00EB041D" w:rsidRDefault="00955C68" w:rsidP="008F0B77">
            <w:r>
              <w:t>01\04\2024</w:t>
            </w:r>
          </w:p>
        </w:tc>
        <w:tc>
          <w:tcPr>
            <w:tcW w:w="3094" w:type="dxa"/>
          </w:tcPr>
          <w:p w14:paraId="157CE551" w14:textId="547C45E5" w:rsidR="00EB041D" w:rsidRDefault="00955C68" w:rsidP="008F0B77">
            <w:r>
              <w:t>08:00</w:t>
            </w:r>
          </w:p>
        </w:tc>
      </w:tr>
      <w:tr w:rsidR="00EC72FD" w14:paraId="4AFCC4B9" w14:textId="77777777" w:rsidTr="00BC740A">
        <w:tc>
          <w:tcPr>
            <w:tcW w:w="3094" w:type="dxa"/>
          </w:tcPr>
          <w:p w14:paraId="157E1389" w14:textId="77777777" w:rsidR="00EC72FD" w:rsidRPr="00161EC8" w:rsidRDefault="00EC72FD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Foreign pilot registration deadline</w:t>
            </w:r>
          </w:p>
        </w:tc>
        <w:tc>
          <w:tcPr>
            <w:tcW w:w="3094" w:type="dxa"/>
          </w:tcPr>
          <w:p w14:paraId="20C0373A" w14:textId="007A9E9A" w:rsidR="00EC72FD" w:rsidRDefault="00955C68" w:rsidP="008F0B77">
            <w:r>
              <w:t>25\04\2024</w:t>
            </w:r>
          </w:p>
        </w:tc>
        <w:tc>
          <w:tcPr>
            <w:tcW w:w="3094" w:type="dxa"/>
          </w:tcPr>
          <w:p w14:paraId="0913785A" w14:textId="020B1CC5" w:rsidR="00EC72FD" w:rsidRDefault="00955C68" w:rsidP="008F0B77">
            <w:r>
              <w:t>23:00</w:t>
            </w:r>
          </w:p>
        </w:tc>
      </w:tr>
      <w:tr w:rsidR="00EB041D" w14:paraId="17D6BBA6" w14:textId="77777777" w:rsidTr="00BC740A">
        <w:tc>
          <w:tcPr>
            <w:tcW w:w="3094" w:type="dxa"/>
          </w:tcPr>
          <w:p w14:paraId="5E13D79B" w14:textId="77777777" w:rsidR="00EB041D" w:rsidRPr="00161EC8" w:rsidRDefault="00EB041D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On-site registration</w:t>
            </w:r>
            <w:r w:rsidR="00D474D2" w:rsidRPr="00161EC8">
              <w:rPr>
                <w:b/>
                <w:bCs/>
              </w:rPr>
              <w:t xml:space="preserve"> open</w:t>
            </w:r>
            <w:r w:rsidR="00161EC8" w:rsidRPr="00161EC8">
              <w:rPr>
                <w:b/>
                <w:bCs/>
              </w:rPr>
              <w:t>ing</w:t>
            </w:r>
          </w:p>
        </w:tc>
        <w:tc>
          <w:tcPr>
            <w:tcW w:w="3094" w:type="dxa"/>
          </w:tcPr>
          <w:p w14:paraId="3A432C73" w14:textId="710DD7A9" w:rsidR="00EB041D" w:rsidRDefault="00955C68" w:rsidP="008F0B77">
            <w:r>
              <w:t>26\04\2024</w:t>
            </w:r>
          </w:p>
        </w:tc>
        <w:tc>
          <w:tcPr>
            <w:tcW w:w="3094" w:type="dxa"/>
          </w:tcPr>
          <w:p w14:paraId="3E0D1B22" w14:textId="06851E2B" w:rsidR="00EB041D" w:rsidRDefault="00955C68" w:rsidP="008F0B77">
            <w:r>
              <w:t>15:00</w:t>
            </w:r>
          </w:p>
        </w:tc>
      </w:tr>
      <w:tr w:rsidR="00EB041D" w14:paraId="6A847D65" w14:textId="77777777" w:rsidTr="00BC740A">
        <w:tc>
          <w:tcPr>
            <w:tcW w:w="3094" w:type="dxa"/>
          </w:tcPr>
          <w:p w14:paraId="23E9900B" w14:textId="77777777" w:rsidR="00EB041D" w:rsidRPr="007418E7" w:rsidRDefault="00EB041D" w:rsidP="008F0B77">
            <w:r w:rsidRPr="007418E7">
              <w:t>Opening ceremony</w:t>
            </w:r>
          </w:p>
        </w:tc>
        <w:tc>
          <w:tcPr>
            <w:tcW w:w="3094" w:type="dxa"/>
          </w:tcPr>
          <w:p w14:paraId="5247CD70" w14:textId="5EE00483" w:rsidR="00EB041D" w:rsidRDefault="005F174E" w:rsidP="008F0B77">
            <w:r>
              <w:t>26\04\2024</w:t>
            </w:r>
          </w:p>
        </w:tc>
        <w:tc>
          <w:tcPr>
            <w:tcW w:w="3094" w:type="dxa"/>
          </w:tcPr>
          <w:p w14:paraId="27A11A8E" w14:textId="21AF23E5" w:rsidR="00EB041D" w:rsidRDefault="005F174E" w:rsidP="008F0B77">
            <w:r>
              <w:t>15:00</w:t>
            </w:r>
          </w:p>
        </w:tc>
      </w:tr>
      <w:tr w:rsidR="00EB041D" w14:paraId="2D4D0F13" w14:textId="77777777" w:rsidTr="00BC740A">
        <w:tc>
          <w:tcPr>
            <w:tcW w:w="3094" w:type="dxa"/>
          </w:tcPr>
          <w:p w14:paraId="77CB744A" w14:textId="77777777" w:rsidR="00EB041D" w:rsidRPr="00161EC8" w:rsidRDefault="00EB041D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General Safety Briefing</w:t>
            </w:r>
          </w:p>
        </w:tc>
        <w:tc>
          <w:tcPr>
            <w:tcW w:w="3094" w:type="dxa"/>
          </w:tcPr>
          <w:p w14:paraId="53392A9A" w14:textId="6CB1FFC7" w:rsidR="00EB041D" w:rsidRDefault="005F174E" w:rsidP="008F0B77">
            <w:r>
              <w:t>27\04\2024</w:t>
            </w:r>
          </w:p>
        </w:tc>
        <w:tc>
          <w:tcPr>
            <w:tcW w:w="3094" w:type="dxa"/>
          </w:tcPr>
          <w:p w14:paraId="53242931" w14:textId="4052A784" w:rsidR="00EB041D" w:rsidRDefault="005F174E" w:rsidP="008F0B77">
            <w:r>
              <w:t>08:00</w:t>
            </w:r>
          </w:p>
        </w:tc>
      </w:tr>
      <w:tr w:rsidR="00EB041D" w14:paraId="096ADCB6" w14:textId="77777777" w:rsidTr="00BC740A">
        <w:tc>
          <w:tcPr>
            <w:tcW w:w="3094" w:type="dxa"/>
          </w:tcPr>
          <w:p w14:paraId="00481051" w14:textId="77777777" w:rsidR="00EB041D" w:rsidRPr="00161EC8" w:rsidRDefault="00EB041D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Competition flying days</w:t>
            </w:r>
          </w:p>
        </w:tc>
        <w:tc>
          <w:tcPr>
            <w:tcW w:w="3094" w:type="dxa"/>
          </w:tcPr>
          <w:p w14:paraId="67A6A0AE" w14:textId="7BF72046" w:rsidR="00EB041D" w:rsidRDefault="005F174E" w:rsidP="008F0B77">
            <w:r>
              <w:t>27\04\2024-28\04\2024</w:t>
            </w:r>
          </w:p>
        </w:tc>
        <w:tc>
          <w:tcPr>
            <w:tcW w:w="3094" w:type="dxa"/>
          </w:tcPr>
          <w:p w14:paraId="7E6F2852" w14:textId="77777777" w:rsidR="00EB041D" w:rsidRDefault="00EB041D" w:rsidP="000A77BF">
            <w:pPr>
              <w:jc w:val="center"/>
            </w:pPr>
          </w:p>
        </w:tc>
      </w:tr>
      <w:tr w:rsidR="00EB041D" w14:paraId="1437DF3D" w14:textId="77777777" w:rsidTr="00BC740A">
        <w:tc>
          <w:tcPr>
            <w:tcW w:w="3094" w:type="dxa"/>
          </w:tcPr>
          <w:p w14:paraId="63A1DC9A" w14:textId="77777777" w:rsidR="00EB041D" w:rsidRPr="00161EC8" w:rsidRDefault="008B36C6" w:rsidP="008F0B77">
            <w:pPr>
              <w:rPr>
                <w:b/>
                <w:bCs/>
              </w:rPr>
            </w:pPr>
            <w:r w:rsidRPr="00161EC8">
              <w:rPr>
                <w:b/>
                <w:bCs/>
              </w:rPr>
              <w:t>Closing/Award</w:t>
            </w:r>
            <w:r w:rsidR="00BB2B96">
              <w:rPr>
                <w:b/>
                <w:bCs/>
              </w:rPr>
              <w:t xml:space="preserve"> </w:t>
            </w:r>
            <w:r w:rsidR="00EB041D" w:rsidRPr="00161EC8">
              <w:rPr>
                <w:b/>
                <w:bCs/>
              </w:rPr>
              <w:t>ceremony</w:t>
            </w:r>
          </w:p>
        </w:tc>
        <w:tc>
          <w:tcPr>
            <w:tcW w:w="3094" w:type="dxa"/>
          </w:tcPr>
          <w:p w14:paraId="5398D969" w14:textId="79FE7092" w:rsidR="00EB041D" w:rsidRDefault="005F174E" w:rsidP="008F0B77">
            <w:r>
              <w:t>28\04\2024</w:t>
            </w:r>
          </w:p>
        </w:tc>
        <w:tc>
          <w:tcPr>
            <w:tcW w:w="3094" w:type="dxa"/>
          </w:tcPr>
          <w:p w14:paraId="29D96657" w14:textId="77777777" w:rsidR="00EB041D" w:rsidRDefault="00EB041D" w:rsidP="008F0B77"/>
        </w:tc>
      </w:tr>
    </w:tbl>
    <w:p w14:paraId="3E7BF383" w14:textId="77777777" w:rsidR="00EC72FD" w:rsidRPr="008F0B77" w:rsidRDefault="00EC72FD" w:rsidP="008F0B77">
      <w:pPr>
        <w:rPr>
          <w:i/>
          <w:sz w:val="16"/>
          <w:szCs w:val="16"/>
        </w:rPr>
      </w:pPr>
      <w:r w:rsidRPr="008F0B77">
        <w:rPr>
          <w:i/>
          <w:sz w:val="16"/>
          <w:szCs w:val="16"/>
        </w:rPr>
        <w:t>The registration deadline for foreign pilots shall be no sooner than</w:t>
      </w:r>
      <w:r w:rsidR="007418E7">
        <w:rPr>
          <w:i/>
          <w:sz w:val="16"/>
          <w:szCs w:val="16"/>
        </w:rPr>
        <w:t>:</w:t>
      </w:r>
    </w:p>
    <w:p w14:paraId="3439C5F4" w14:textId="77777777" w:rsidR="00EC72FD" w:rsidRPr="008F0B77" w:rsidRDefault="00EC72FD" w:rsidP="008F0B77">
      <w:pPr>
        <w:rPr>
          <w:i/>
          <w:sz w:val="16"/>
          <w:szCs w:val="16"/>
          <w:lang w:val="en-US"/>
        </w:rPr>
      </w:pPr>
      <w:r w:rsidRPr="008F0B77">
        <w:rPr>
          <w:i/>
          <w:sz w:val="16"/>
          <w:szCs w:val="16"/>
          <w:lang w:val="en-US"/>
        </w:rPr>
        <w:t>15 days for events sanctioned between 30 and 60 days before the start of the competition.</w:t>
      </w:r>
    </w:p>
    <w:p w14:paraId="276BE18E" w14:textId="77777777" w:rsidR="00EC72FD" w:rsidRPr="008F0B77" w:rsidRDefault="00EC72FD" w:rsidP="008F0B77">
      <w:pPr>
        <w:rPr>
          <w:i/>
          <w:sz w:val="16"/>
          <w:szCs w:val="16"/>
          <w:lang w:val="en-US"/>
        </w:rPr>
      </w:pPr>
      <w:r w:rsidRPr="008F0B77">
        <w:rPr>
          <w:i/>
          <w:sz w:val="16"/>
          <w:szCs w:val="16"/>
          <w:lang w:val="en-US"/>
        </w:rPr>
        <w:t>30 days for events sanctioned between 61 and 90 days before the start of the competition.</w:t>
      </w:r>
    </w:p>
    <w:p w14:paraId="70B8DC19" w14:textId="77777777" w:rsidR="00EC72FD" w:rsidRPr="008F0B77" w:rsidRDefault="00EC72FD" w:rsidP="008F0B77">
      <w:pPr>
        <w:rPr>
          <w:i/>
          <w:sz w:val="16"/>
          <w:szCs w:val="16"/>
          <w:lang w:val="en-US"/>
        </w:rPr>
      </w:pPr>
      <w:r w:rsidRPr="008F0B77">
        <w:rPr>
          <w:i/>
          <w:sz w:val="16"/>
          <w:szCs w:val="16"/>
          <w:lang w:val="en-US"/>
        </w:rPr>
        <w:t>45 days for events sanctioned between 91 and 120 days before the start of the competition.</w:t>
      </w:r>
    </w:p>
    <w:p w14:paraId="7EE0B146" w14:textId="77777777" w:rsidR="00EC72FD" w:rsidRPr="008F0B77" w:rsidRDefault="00EC72FD" w:rsidP="008F0B77">
      <w:pPr>
        <w:rPr>
          <w:i/>
          <w:sz w:val="16"/>
          <w:szCs w:val="16"/>
          <w:lang w:val="en-US"/>
        </w:rPr>
      </w:pPr>
      <w:r w:rsidRPr="008F0B77">
        <w:rPr>
          <w:i/>
          <w:sz w:val="16"/>
          <w:szCs w:val="16"/>
          <w:lang w:val="en-US"/>
        </w:rPr>
        <w:t>60 days for events sanctioned 121 days or more before the start of the competition.</w:t>
      </w:r>
    </w:p>
    <w:p w14:paraId="0CFDD6EC" w14:textId="77777777" w:rsidR="00EC72FD" w:rsidRDefault="00EC72FD" w:rsidP="008F0B77">
      <w:r w:rsidRPr="008F0B77">
        <w:rPr>
          <w:i/>
          <w:sz w:val="16"/>
          <w:szCs w:val="16"/>
        </w:rPr>
        <w:t xml:space="preserve">After that date, unused places can be filled at the discretion of the Competition Organiser </w:t>
      </w:r>
      <w:r>
        <w:br w:type="page"/>
      </w:r>
    </w:p>
    <w:p w14:paraId="012AE565" w14:textId="77777777" w:rsidR="004925DF" w:rsidRPr="00161EC8" w:rsidRDefault="004925DF" w:rsidP="008F0B77">
      <w:pPr>
        <w:jc w:val="center"/>
        <w:rPr>
          <w:b/>
          <w:bCs/>
        </w:rPr>
      </w:pPr>
      <w:r w:rsidRPr="00161EC8">
        <w:rPr>
          <w:b/>
          <w:bCs/>
        </w:rPr>
        <w:t>SCORING CATEGORIES</w:t>
      </w:r>
    </w:p>
    <w:p w14:paraId="65AEF602" w14:textId="77777777" w:rsidR="004925DF" w:rsidRPr="00D32786" w:rsidRDefault="00D32786" w:rsidP="008F0B77">
      <w:pPr>
        <w:jc w:val="center"/>
        <w:rPr>
          <w:i/>
          <w:sz w:val="16"/>
          <w:szCs w:val="16"/>
        </w:rPr>
      </w:pPr>
      <w:r w:rsidRPr="00D32786">
        <w:rPr>
          <w:i/>
          <w:sz w:val="16"/>
          <w:szCs w:val="16"/>
        </w:rPr>
        <w:t xml:space="preserve">Add or remove </w:t>
      </w:r>
      <w:r w:rsidR="00161EC8">
        <w:rPr>
          <w:i/>
          <w:sz w:val="16"/>
          <w:szCs w:val="16"/>
        </w:rPr>
        <w:t>as</w:t>
      </w:r>
      <w:r w:rsidRPr="00D32786">
        <w:rPr>
          <w:i/>
          <w:sz w:val="16"/>
          <w:szCs w:val="16"/>
        </w:rPr>
        <w:t xml:space="preserve"> </w:t>
      </w:r>
      <w:proofErr w:type="gramStart"/>
      <w:r w:rsidRPr="00D32786">
        <w:rPr>
          <w:i/>
          <w:sz w:val="16"/>
          <w:szCs w:val="16"/>
        </w:rPr>
        <w:t>necessary</w:t>
      </w:r>
      <w:proofErr w:type="gramEnd"/>
    </w:p>
    <w:p w14:paraId="04208BEA" w14:textId="77777777" w:rsidR="004925DF" w:rsidRPr="004925DF" w:rsidRDefault="004925DF" w:rsidP="004925D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4925DF">
        <w:rPr>
          <w:rFonts w:ascii="Arial" w:hAnsi="Arial" w:cs="Arial"/>
        </w:rPr>
        <w:t>Overal</w:t>
      </w:r>
    </w:p>
    <w:p w14:paraId="6FA43F23" w14:textId="7FDA2E4E" w:rsidR="004925DF" w:rsidRPr="004925DF" w:rsidRDefault="004925DF" w:rsidP="005F174E">
      <w:pPr>
        <w:pStyle w:val="ListParagraph"/>
        <w:rPr>
          <w:rFonts w:ascii="Arial" w:hAnsi="Arial" w:cs="Arial"/>
        </w:rPr>
      </w:pPr>
    </w:p>
    <w:p w14:paraId="0B170539" w14:textId="77777777" w:rsidR="004925DF" w:rsidRPr="004925DF" w:rsidRDefault="004925DF" w:rsidP="004925D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4925DF">
        <w:rPr>
          <w:rFonts w:ascii="Arial" w:hAnsi="Arial" w:cs="Arial"/>
        </w:rPr>
        <w:t>Nationalcategories</w:t>
      </w:r>
    </w:p>
    <w:p w14:paraId="0D301794" w14:textId="597E427C" w:rsidR="004925DF" w:rsidRPr="005F174E" w:rsidRDefault="004925DF" w:rsidP="005F174E">
      <w:pPr>
        <w:ind w:left="360"/>
        <w:rPr>
          <w:rFonts w:cs="Arial"/>
        </w:rPr>
      </w:pPr>
    </w:p>
    <w:p w14:paraId="09054144" w14:textId="77777777" w:rsidR="004925DF" w:rsidRDefault="004925DF" w:rsidP="008F0B77">
      <w:pPr>
        <w:jc w:val="center"/>
      </w:pPr>
    </w:p>
    <w:p w14:paraId="29A57F88" w14:textId="77777777" w:rsidR="005602CA" w:rsidRPr="00161EC8" w:rsidRDefault="00EC72FD" w:rsidP="008F0B77">
      <w:pPr>
        <w:jc w:val="center"/>
        <w:rPr>
          <w:b/>
          <w:bCs/>
        </w:rPr>
      </w:pPr>
      <w:r w:rsidRPr="00161EC8">
        <w:rPr>
          <w:b/>
          <w:bCs/>
        </w:rPr>
        <w:t xml:space="preserve">SELECTION </w:t>
      </w:r>
      <w:r w:rsidR="008F0B77" w:rsidRPr="00161EC8">
        <w:rPr>
          <w:b/>
          <w:bCs/>
        </w:rPr>
        <w:t>AND REQUIREMENTS</w:t>
      </w:r>
    </w:p>
    <w:p w14:paraId="4D1A563A" w14:textId="77777777" w:rsidR="00EC72FD" w:rsidRPr="00FD5F3F" w:rsidRDefault="00EC72FD" w:rsidP="008F0B77"/>
    <w:p w14:paraId="066AD666" w14:textId="2C8E6317" w:rsidR="004B7342" w:rsidRDefault="004B7342" w:rsidP="008F0B77">
      <w:r w:rsidRPr="00161EC8">
        <w:rPr>
          <w:b/>
          <w:bCs/>
        </w:rPr>
        <w:t>Maximum number of pilots</w:t>
      </w:r>
      <w:r w:rsidR="00EC72FD">
        <w:t xml:space="preserve">: </w:t>
      </w:r>
      <w:r w:rsidR="005F174E">
        <w:t xml:space="preserve"> 60</w:t>
      </w:r>
    </w:p>
    <w:p w14:paraId="4BAFCD0A" w14:textId="77777777" w:rsidR="00E718F3" w:rsidRDefault="00E718F3" w:rsidP="008F0B77"/>
    <w:p w14:paraId="3259C523" w14:textId="77777777" w:rsidR="00EC72FD" w:rsidRPr="008F0B77" w:rsidRDefault="00E718F3" w:rsidP="008F0B77">
      <w:pPr>
        <w:rPr>
          <w:b/>
        </w:rPr>
      </w:pPr>
      <w:r w:rsidRPr="008F0B77">
        <w:rPr>
          <w:b/>
        </w:rPr>
        <w:t>Selection</w:t>
      </w:r>
    </w:p>
    <w:p w14:paraId="38EC94A6" w14:textId="77777777" w:rsidR="00E718F3" w:rsidRPr="00FD5F3F" w:rsidRDefault="00E718F3" w:rsidP="008F0B77"/>
    <w:p w14:paraId="670F8256" w14:textId="77777777" w:rsidR="00146EB5" w:rsidRDefault="00146EB5" w:rsidP="008F0B77">
      <w:r w:rsidRPr="00FD5F3F">
        <w:t>Eligibility criteria</w:t>
      </w:r>
      <w:r w:rsidR="00EC72FD">
        <w:t xml:space="preserve"> (if any)</w:t>
      </w:r>
      <w:r w:rsidR="00E718F3">
        <w:t>:</w:t>
      </w:r>
    </w:p>
    <w:p w14:paraId="59081BDF" w14:textId="77777777" w:rsidR="00EC72FD" w:rsidRPr="00FD5F3F" w:rsidRDefault="00EC72FD" w:rsidP="008F0B77"/>
    <w:p w14:paraId="272212CE" w14:textId="77777777" w:rsidR="004B7342" w:rsidRPr="00FD5F3F" w:rsidRDefault="004B7342" w:rsidP="008F0B77">
      <w:r w:rsidRPr="00FD5F3F">
        <w:t xml:space="preserve">Selection criteria for </w:t>
      </w:r>
      <w:r w:rsidR="00E4027A" w:rsidRPr="00FD5F3F">
        <w:t>national pilots</w:t>
      </w:r>
      <w:r w:rsidR="00EC72FD">
        <w:t>:</w:t>
      </w:r>
    </w:p>
    <w:p w14:paraId="613825AD" w14:textId="5E1D8E3D" w:rsidR="00052475" w:rsidRPr="00FD5F3F" w:rsidRDefault="00052475" w:rsidP="008F0B77">
      <w:r w:rsidRPr="00FD5F3F">
        <w:t xml:space="preserve">In </w:t>
      </w:r>
      <w:r w:rsidR="00261E28" w:rsidRPr="00FD5F3F">
        <w:t xml:space="preserve">online </w:t>
      </w:r>
      <w:r w:rsidRPr="00FD5F3F">
        <w:t>registration order</w:t>
      </w:r>
      <w:r w:rsidR="00912B4D" w:rsidRPr="00FD5F3F">
        <w:rPr>
          <w:rFonts w:cs="Arial"/>
          <w:color w:val="000000"/>
          <w:szCs w:val="22"/>
        </w:rPr>
        <w:t> – Yes</w:t>
      </w:r>
    </w:p>
    <w:p w14:paraId="420A4A92" w14:textId="656BE4E5" w:rsidR="00052475" w:rsidRPr="00FD5F3F" w:rsidRDefault="00052475" w:rsidP="008F0B77">
      <w:r w:rsidRPr="00FD5F3F">
        <w:t xml:space="preserve">In </w:t>
      </w:r>
      <w:r w:rsidR="00F770AE" w:rsidRPr="00FD5F3F">
        <w:t xml:space="preserve">WPRS </w:t>
      </w:r>
      <w:r w:rsidRPr="00FD5F3F">
        <w:t>order</w:t>
      </w:r>
      <w:r w:rsidR="00912B4D" w:rsidRPr="00FD5F3F">
        <w:rPr>
          <w:rFonts w:cs="Arial"/>
          <w:color w:val="000000"/>
          <w:szCs w:val="22"/>
        </w:rPr>
        <w:t> – Yes</w:t>
      </w:r>
    </w:p>
    <w:p w14:paraId="1FDB8C06" w14:textId="17EBA2A9" w:rsidR="00052475" w:rsidRPr="00FD5F3F" w:rsidRDefault="00052475" w:rsidP="008F0B77">
      <w:r w:rsidRPr="00FD5F3F">
        <w:t>Any other</w:t>
      </w:r>
      <w:r w:rsidR="00912B4D" w:rsidRPr="00FD5F3F">
        <w:t> – </w:t>
      </w:r>
      <w:r w:rsidR="005F174E">
        <w:rPr>
          <w:i/>
          <w:sz w:val="18"/>
          <w:szCs w:val="18"/>
        </w:rPr>
        <w:t>No</w:t>
      </w:r>
    </w:p>
    <w:p w14:paraId="44977282" w14:textId="77777777" w:rsidR="00EC72FD" w:rsidRDefault="00EC72FD" w:rsidP="008F0B77"/>
    <w:p w14:paraId="0110C524" w14:textId="77777777" w:rsidR="00E4027A" w:rsidRPr="00FD5F3F" w:rsidRDefault="00E4027A" w:rsidP="008F0B77">
      <w:r w:rsidRPr="00FD5F3F">
        <w:t>Selection criteria for non-national pilots</w:t>
      </w:r>
      <w:r w:rsidR="00EC72FD">
        <w:t>:</w:t>
      </w:r>
    </w:p>
    <w:p w14:paraId="7B67965E" w14:textId="5CCF1C07" w:rsidR="00052475" w:rsidRPr="00FD5F3F" w:rsidRDefault="00052475" w:rsidP="008F0B77">
      <w:r w:rsidRPr="00FD5F3F">
        <w:t xml:space="preserve">In </w:t>
      </w:r>
      <w:r w:rsidR="00261E28" w:rsidRPr="00FD5F3F">
        <w:t xml:space="preserve">online </w:t>
      </w:r>
      <w:r w:rsidRPr="00FD5F3F">
        <w:t>registration order</w:t>
      </w:r>
      <w:r w:rsidR="00912B4D" w:rsidRPr="00FD5F3F">
        <w:rPr>
          <w:rFonts w:cs="Arial"/>
          <w:color w:val="000000"/>
          <w:szCs w:val="22"/>
        </w:rPr>
        <w:t> – Yes</w:t>
      </w:r>
    </w:p>
    <w:p w14:paraId="50009F5E" w14:textId="72C30A18" w:rsidR="00052475" w:rsidRPr="00FD5F3F" w:rsidRDefault="00052475" w:rsidP="008F0B77">
      <w:r w:rsidRPr="00FD5F3F">
        <w:t xml:space="preserve">In </w:t>
      </w:r>
      <w:r w:rsidR="00F770AE" w:rsidRPr="00FD5F3F">
        <w:t xml:space="preserve">WPRS </w:t>
      </w:r>
      <w:r w:rsidRPr="00FD5F3F">
        <w:t>order</w:t>
      </w:r>
      <w:r w:rsidR="00912B4D" w:rsidRPr="00FD5F3F">
        <w:rPr>
          <w:rFonts w:cs="Arial"/>
          <w:color w:val="000000"/>
          <w:szCs w:val="22"/>
        </w:rPr>
        <w:t> – Yes</w:t>
      </w:r>
    </w:p>
    <w:p w14:paraId="42EEAAE5" w14:textId="0F3447E0" w:rsidR="00052475" w:rsidRPr="00FD5F3F" w:rsidRDefault="00052475" w:rsidP="008F0B77">
      <w:r w:rsidRPr="00FD5F3F">
        <w:t>Any other</w:t>
      </w:r>
      <w:r w:rsidR="00284FAA" w:rsidRPr="00FD5F3F">
        <w:t> – </w:t>
      </w:r>
      <w:r w:rsidR="005F174E">
        <w:rPr>
          <w:i/>
          <w:sz w:val="18"/>
          <w:szCs w:val="18"/>
        </w:rPr>
        <w:t>No</w:t>
      </w:r>
    </w:p>
    <w:p w14:paraId="591EF38C" w14:textId="77777777" w:rsidR="008F0B77" w:rsidRDefault="008F0B77" w:rsidP="008F0B77"/>
    <w:p w14:paraId="13723254" w14:textId="77777777" w:rsidR="008F0B77" w:rsidRPr="008F0B77" w:rsidRDefault="008F0B77" w:rsidP="008F0B77">
      <w:pPr>
        <w:rPr>
          <w:b/>
        </w:rPr>
      </w:pPr>
      <w:r w:rsidRPr="008F0B77">
        <w:rPr>
          <w:b/>
        </w:rPr>
        <w:t>Documents</w:t>
      </w:r>
    </w:p>
    <w:p w14:paraId="1F018CA5" w14:textId="77777777" w:rsidR="008F0B77" w:rsidRPr="00C1137C" w:rsidRDefault="008F0B77" w:rsidP="008F0B77">
      <w:pPr>
        <w:rPr>
          <w:i/>
          <w:sz w:val="16"/>
          <w:szCs w:val="16"/>
        </w:rPr>
      </w:pPr>
      <w:r w:rsidRPr="00C1137C">
        <w:rPr>
          <w:i/>
          <w:sz w:val="16"/>
          <w:szCs w:val="16"/>
        </w:rPr>
        <w:t xml:space="preserve">List of documents </w:t>
      </w:r>
      <w:r w:rsidRPr="00C1137C">
        <w:rPr>
          <w:i/>
          <w:sz w:val="16"/>
          <w:szCs w:val="16"/>
          <w:lang w:val="en-US"/>
        </w:rPr>
        <w:t xml:space="preserve">to </w:t>
      </w:r>
      <w:r w:rsidR="00C1137C" w:rsidRPr="00C1137C">
        <w:rPr>
          <w:i/>
          <w:sz w:val="16"/>
          <w:szCs w:val="16"/>
          <w:lang w:val="en-US"/>
        </w:rPr>
        <w:t xml:space="preserve">provide </w:t>
      </w:r>
      <w:r w:rsidRPr="00C1137C">
        <w:rPr>
          <w:i/>
          <w:sz w:val="16"/>
          <w:szCs w:val="16"/>
        </w:rPr>
        <w:t xml:space="preserve">at </w:t>
      </w:r>
      <w:proofErr w:type="gramStart"/>
      <w:r w:rsidRPr="00C1137C">
        <w:rPr>
          <w:i/>
          <w:sz w:val="16"/>
          <w:szCs w:val="16"/>
        </w:rPr>
        <w:t>registration</w:t>
      </w:r>
      <w:proofErr w:type="gramEnd"/>
    </w:p>
    <w:p w14:paraId="197D5E66" w14:textId="77777777" w:rsidR="008F0B77" w:rsidRPr="008F0B77" w:rsidRDefault="008F0B77" w:rsidP="008F0B77">
      <w:pPr>
        <w:pStyle w:val="ListParagraph"/>
        <w:numPr>
          <w:ilvl w:val="0"/>
          <w:numId w:val="26"/>
        </w:numPr>
        <w:ind w:left="426"/>
        <w:rPr>
          <w:rFonts w:ascii="Arial" w:hAnsi="Arial" w:cs="Arial"/>
        </w:rPr>
      </w:pPr>
      <w:r w:rsidRPr="00161EC8">
        <w:rPr>
          <w:rFonts w:ascii="Arial" w:hAnsi="Arial" w:cs="Arial"/>
          <w:b/>
          <w:bCs/>
        </w:rPr>
        <w:t>FAI SL</w:t>
      </w:r>
    </w:p>
    <w:p w14:paraId="799B3B54" w14:textId="0313017B" w:rsidR="008F0B77" w:rsidRPr="008F0B77" w:rsidRDefault="008F0B77" w:rsidP="005F174E">
      <w:pPr>
        <w:pStyle w:val="ListParagraph"/>
        <w:ind w:left="426"/>
        <w:rPr>
          <w:rFonts w:ascii="Arial" w:hAnsi="Arial" w:cs="Arial"/>
        </w:rPr>
      </w:pPr>
    </w:p>
    <w:p w14:paraId="53400245" w14:textId="77777777" w:rsidR="008F0B77" w:rsidRPr="008F0B77" w:rsidRDefault="00161EC8" w:rsidP="008F0B77">
      <w:pPr>
        <w:pStyle w:val="ListParagraph"/>
        <w:numPr>
          <w:ilvl w:val="0"/>
          <w:numId w:val="26"/>
        </w:numPr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Pilot’s</w:t>
      </w:r>
      <w:r w:rsidR="008F0B77" w:rsidRPr="00161EC8">
        <w:rPr>
          <w:rFonts w:ascii="Arial" w:hAnsi="Arial" w:cs="Arial"/>
          <w:b/>
          <w:bCs/>
        </w:rPr>
        <w:t>National</w:t>
      </w:r>
      <w:r w:rsidR="00F7250A">
        <w:rPr>
          <w:rFonts w:ascii="Arial" w:hAnsi="Arial" w:cs="Arial"/>
          <w:b/>
          <w:bCs/>
        </w:rPr>
        <w:t xml:space="preserve"> </w:t>
      </w:r>
      <w:r w:rsidR="008F0B77" w:rsidRPr="00161EC8">
        <w:rPr>
          <w:rFonts w:ascii="Arial" w:hAnsi="Arial" w:cs="Arial"/>
          <w:b/>
          <w:bCs/>
        </w:rPr>
        <w:t>licence</w:t>
      </w:r>
    </w:p>
    <w:p w14:paraId="59A3FB8A" w14:textId="77777777" w:rsidR="008F0B77" w:rsidRPr="008F0B77" w:rsidRDefault="008F0B77" w:rsidP="008F0B77">
      <w:pPr>
        <w:pStyle w:val="ListParagraph"/>
        <w:numPr>
          <w:ilvl w:val="0"/>
          <w:numId w:val="26"/>
        </w:numPr>
        <w:ind w:left="426"/>
        <w:rPr>
          <w:rFonts w:ascii="Arial" w:hAnsi="Arial" w:cs="Arial"/>
        </w:rPr>
      </w:pPr>
      <w:r w:rsidRPr="00161EC8">
        <w:rPr>
          <w:rFonts w:ascii="Arial" w:hAnsi="Arial" w:cs="Arial"/>
          <w:b/>
          <w:bCs/>
        </w:rPr>
        <w:t>Signed</w:t>
      </w:r>
      <w:r w:rsidR="00F7250A">
        <w:rPr>
          <w:rFonts w:ascii="Arial" w:hAnsi="Arial" w:cs="Arial"/>
          <w:b/>
          <w:bCs/>
        </w:rPr>
        <w:t xml:space="preserve"> </w:t>
      </w:r>
      <w:r w:rsidRPr="00161EC8">
        <w:rPr>
          <w:rFonts w:ascii="Arial" w:hAnsi="Arial" w:cs="Arial"/>
          <w:b/>
          <w:bCs/>
        </w:rPr>
        <w:t>application form</w:t>
      </w:r>
    </w:p>
    <w:p w14:paraId="02F5BB3F" w14:textId="77777777" w:rsidR="008F0B77" w:rsidRPr="008F0B77" w:rsidRDefault="008F0B77" w:rsidP="008F0B77">
      <w:pPr>
        <w:pStyle w:val="ListParagraph"/>
        <w:numPr>
          <w:ilvl w:val="0"/>
          <w:numId w:val="26"/>
        </w:numPr>
        <w:ind w:left="426"/>
        <w:rPr>
          <w:rFonts w:ascii="Arial" w:hAnsi="Arial" w:cs="Arial"/>
        </w:rPr>
      </w:pPr>
      <w:r w:rsidRPr="00161EC8">
        <w:rPr>
          <w:rFonts w:ascii="Arial" w:hAnsi="Arial" w:cs="Arial"/>
          <w:b/>
          <w:bCs/>
        </w:rPr>
        <w:t>Signed</w:t>
      </w:r>
      <w:r w:rsidR="00F7250A">
        <w:rPr>
          <w:rFonts w:ascii="Arial" w:hAnsi="Arial" w:cs="Arial"/>
          <w:b/>
          <w:bCs/>
        </w:rPr>
        <w:t xml:space="preserve"> </w:t>
      </w:r>
      <w:r w:rsidRPr="00161EC8">
        <w:rPr>
          <w:rFonts w:ascii="Arial" w:hAnsi="Arial" w:cs="Arial"/>
          <w:b/>
          <w:bCs/>
        </w:rPr>
        <w:t>Release of liability, Waiver of Legal</w:t>
      </w:r>
      <w:r w:rsidR="00F7250A">
        <w:rPr>
          <w:rFonts w:ascii="Arial" w:hAnsi="Arial" w:cs="Arial"/>
          <w:b/>
          <w:bCs/>
        </w:rPr>
        <w:t xml:space="preserve"> </w:t>
      </w:r>
      <w:r w:rsidRPr="00161EC8">
        <w:rPr>
          <w:rFonts w:ascii="Arial" w:hAnsi="Arial" w:cs="Arial"/>
          <w:b/>
          <w:bCs/>
        </w:rPr>
        <w:t>rights</w:t>
      </w:r>
    </w:p>
    <w:p w14:paraId="281D18C2" w14:textId="09D21CE5" w:rsidR="008F0B77" w:rsidRPr="008F0B77" w:rsidRDefault="008F0B77" w:rsidP="008F0B77">
      <w:pPr>
        <w:pStyle w:val="ListParagraph"/>
        <w:numPr>
          <w:ilvl w:val="0"/>
          <w:numId w:val="26"/>
        </w:numPr>
        <w:ind w:left="426"/>
        <w:rPr>
          <w:rFonts w:ascii="Arial" w:hAnsi="Arial" w:cs="Arial"/>
        </w:rPr>
      </w:pPr>
    </w:p>
    <w:p w14:paraId="7F4B9F25" w14:textId="3D7980FE" w:rsidR="008F0B77" w:rsidRPr="008F0B77" w:rsidRDefault="008F0B77" w:rsidP="008F0B77">
      <w:pPr>
        <w:pStyle w:val="ListParagraph"/>
        <w:numPr>
          <w:ilvl w:val="0"/>
          <w:numId w:val="26"/>
        </w:numPr>
        <w:ind w:left="426"/>
        <w:rPr>
          <w:rFonts w:ascii="Arial" w:hAnsi="Arial" w:cs="Arial"/>
        </w:rPr>
      </w:pPr>
      <w:r w:rsidRPr="008F0B77">
        <w:rPr>
          <w:rFonts w:ascii="Arial" w:hAnsi="Arial" w:cs="Arial"/>
        </w:rPr>
        <w:t>Passport</w:t>
      </w:r>
      <w:r w:rsidR="005F174E">
        <w:rPr>
          <w:rFonts w:ascii="Arial" w:hAnsi="Arial" w:cs="Arial"/>
        </w:rPr>
        <w:t>,ID</w:t>
      </w:r>
      <w:r w:rsidRPr="008F0B77">
        <w:rPr>
          <w:rFonts w:ascii="Arial" w:hAnsi="Arial" w:cs="Arial"/>
        </w:rPr>
        <w:t xml:space="preserve"> or</w:t>
      </w:r>
      <w:r w:rsidR="00F7250A">
        <w:rPr>
          <w:rFonts w:ascii="Arial" w:hAnsi="Arial" w:cs="Arial"/>
        </w:rPr>
        <w:t xml:space="preserve"> </w:t>
      </w:r>
      <w:r w:rsidRPr="008F0B77">
        <w:rPr>
          <w:rFonts w:ascii="Arial" w:hAnsi="Arial" w:cs="Arial"/>
        </w:rPr>
        <w:t>driver's</w:t>
      </w:r>
      <w:r w:rsidR="00F7250A">
        <w:rPr>
          <w:rFonts w:ascii="Arial" w:hAnsi="Arial" w:cs="Arial"/>
        </w:rPr>
        <w:t xml:space="preserve"> </w:t>
      </w:r>
      <w:r w:rsidRPr="008F0B77">
        <w:rPr>
          <w:rFonts w:ascii="Arial" w:hAnsi="Arial" w:cs="Arial"/>
        </w:rPr>
        <w:t>license</w:t>
      </w:r>
    </w:p>
    <w:p w14:paraId="13254907" w14:textId="77777777" w:rsidR="008F0B77" w:rsidRDefault="008F0B77" w:rsidP="008F0B77">
      <w:pPr>
        <w:pStyle w:val="ListParagraph"/>
        <w:numPr>
          <w:ilvl w:val="0"/>
          <w:numId w:val="26"/>
        </w:numPr>
        <w:ind w:left="426"/>
        <w:rPr>
          <w:rFonts w:ascii="Arial" w:hAnsi="Arial" w:cs="Arial"/>
        </w:rPr>
      </w:pPr>
      <w:r w:rsidRPr="00161EC8">
        <w:rPr>
          <w:rFonts w:ascii="Arial" w:hAnsi="Arial" w:cs="Arial"/>
          <w:b/>
          <w:bCs/>
        </w:rPr>
        <w:t>Insurance</w:t>
      </w:r>
    </w:p>
    <w:p w14:paraId="186F4B51" w14:textId="187CE597" w:rsidR="000A77BF" w:rsidRPr="000A77BF" w:rsidRDefault="000A77BF" w:rsidP="008F0B77">
      <w:pPr>
        <w:pStyle w:val="ListParagraph"/>
        <w:numPr>
          <w:ilvl w:val="0"/>
          <w:numId w:val="26"/>
        </w:numPr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Other</w:t>
      </w:r>
      <w:r w:rsidR="00F7250A">
        <w:rPr>
          <w:rFonts w:ascii="Arial" w:hAnsi="Arial" w:cs="Arial"/>
        </w:rPr>
        <w:t xml:space="preserve"> </w:t>
      </w:r>
      <w:r w:rsidR="005F174E">
        <w:rPr>
          <w:rFonts w:ascii="Arial" w:hAnsi="Arial" w:cs="Arial"/>
          <w:i/>
          <w:sz w:val="18"/>
          <w:szCs w:val="18"/>
        </w:rPr>
        <w:t>No</w:t>
      </w:r>
    </w:p>
    <w:p w14:paraId="00A917A1" w14:textId="77777777" w:rsidR="008F0B77" w:rsidRPr="00FD5F3F" w:rsidRDefault="008F0B77" w:rsidP="008F0B77"/>
    <w:p w14:paraId="71FC2D9D" w14:textId="77777777" w:rsidR="008F0B77" w:rsidRPr="008F0B77" w:rsidRDefault="008F0B77" w:rsidP="008F0B77">
      <w:pPr>
        <w:rPr>
          <w:b/>
        </w:rPr>
      </w:pPr>
      <w:r w:rsidRPr="008F0B77">
        <w:rPr>
          <w:b/>
        </w:rPr>
        <w:t>Insurance</w:t>
      </w:r>
    </w:p>
    <w:p w14:paraId="726ECDBB" w14:textId="77777777" w:rsidR="008F0B77" w:rsidRPr="003E721F" w:rsidRDefault="008F0B77" w:rsidP="008F0B77">
      <w:pPr>
        <w:rPr>
          <w:i/>
          <w:sz w:val="18"/>
          <w:szCs w:val="18"/>
        </w:rPr>
      </w:pPr>
      <w:r w:rsidRPr="003E721F">
        <w:rPr>
          <w:i/>
          <w:sz w:val="18"/>
          <w:szCs w:val="18"/>
        </w:rPr>
        <w:t xml:space="preserve">Describe insurance </w:t>
      </w:r>
      <w:proofErr w:type="gramStart"/>
      <w:r w:rsidRPr="003E721F">
        <w:rPr>
          <w:i/>
          <w:sz w:val="18"/>
          <w:szCs w:val="18"/>
        </w:rPr>
        <w:t>requirements</w:t>
      </w:r>
      <w:proofErr w:type="gramEnd"/>
    </w:p>
    <w:p w14:paraId="1FD76151" w14:textId="2BE03543" w:rsidR="008F0B77" w:rsidRPr="00FD5F3F" w:rsidRDefault="00AF7593" w:rsidP="008F0B77">
      <w:r>
        <w:t>Third</w:t>
      </w:r>
      <w:r w:rsidR="00BB2B96">
        <w:t xml:space="preserve"> </w:t>
      </w:r>
      <w:r w:rsidR="008F0B77" w:rsidRPr="008F0B77">
        <w:t>party liability limit</w:t>
      </w:r>
      <w:r w:rsidR="005F174E">
        <w:t xml:space="preserve"> 3000 euros minimum</w:t>
      </w:r>
      <w:r w:rsidR="00161EC8">
        <w:t xml:space="preserve"> m</w:t>
      </w:r>
      <w:r w:rsidR="008F0B77">
        <w:t>edical care limit</w:t>
      </w:r>
      <w:r w:rsidR="005F174E">
        <w:t xml:space="preserve"> 2000 euros minimum</w:t>
      </w:r>
    </w:p>
    <w:p w14:paraId="24BD26EF" w14:textId="77777777" w:rsidR="008F0B77" w:rsidRDefault="008F0B77" w:rsidP="008F0B77"/>
    <w:p w14:paraId="078B75BF" w14:textId="77777777" w:rsidR="008F0B77" w:rsidRPr="00161EC8" w:rsidRDefault="008F0B77" w:rsidP="008F0B77">
      <w:pPr>
        <w:jc w:val="center"/>
        <w:rPr>
          <w:b/>
          <w:bCs/>
        </w:rPr>
      </w:pPr>
      <w:r w:rsidRPr="00161EC8">
        <w:rPr>
          <w:b/>
          <w:bCs/>
        </w:rPr>
        <w:t>ENTRY FEE AND SERVICES PROVIDED</w:t>
      </w:r>
    </w:p>
    <w:p w14:paraId="0C30C87A" w14:textId="77777777" w:rsidR="00284FAA" w:rsidRPr="00FD5F3F" w:rsidRDefault="00284FAA" w:rsidP="008F0B77"/>
    <w:p w14:paraId="4687AA9D" w14:textId="77777777" w:rsidR="00DE159F" w:rsidRPr="008F0B77" w:rsidRDefault="00A74EAA" w:rsidP="008F0B77">
      <w:pPr>
        <w:rPr>
          <w:b/>
        </w:rPr>
      </w:pPr>
      <w:r w:rsidRPr="008F0B77">
        <w:rPr>
          <w:b/>
        </w:rPr>
        <w:t>Entry</w:t>
      </w:r>
      <w:r w:rsidR="00DE159F" w:rsidRPr="008F0B77">
        <w:rPr>
          <w:b/>
        </w:rPr>
        <w:t xml:space="preserve"> Fee</w:t>
      </w:r>
    </w:p>
    <w:p w14:paraId="5DA92F03" w14:textId="77777777" w:rsidR="00E718F3" w:rsidRPr="00FD5F3F" w:rsidRDefault="00E718F3" w:rsidP="008F0B77"/>
    <w:p w14:paraId="3E7D6819" w14:textId="5478400C" w:rsidR="00E718F3" w:rsidRDefault="00E718F3" w:rsidP="008F0B77">
      <w:r>
        <w:t>Amount I</w:t>
      </w:r>
      <w:r w:rsidR="009925F4" w:rsidRPr="00FD5F3F">
        <w:t>n local currency</w:t>
      </w:r>
      <w:r>
        <w:t>: ___</w:t>
      </w:r>
      <w:r w:rsidR="005F174E">
        <w:t>7000 lek</w:t>
      </w:r>
      <w:r>
        <w:t xml:space="preserve">__________ </w:t>
      </w:r>
      <w:r w:rsidR="00DE159F" w:rsidRPr="00FD5F3F">
        <w:t>Amount</w:t>
      </w:r>
      <w:r w:rsidR="009925F4" w:rsidRPr="00FD5F3F">
        <w:t xml:space="preserve"> in Euro equivalent</w:t>
      </w:r>
      <w:r>
        <w:t xml:space="preserve"> __</w:t>
      </w:r>
      <w:r w:rsidR="005F174E">
        <w:t>70 euro</w:t>
      </w:r>
      <w:r>
        <w:t>____________</w:t>
      </w:r>
    </w:p>
    <w:p w14:paraId="6C0F5109" w14:textId="338676A6" w:rsidR="00E4027A" w:rsidRDefault="00E718F3" w:rsidP="008F0B77">
      <w:r w:rsidRPr="00161EC8">
        <w:rPr>
          <w:b/>
          <w:bCs/>
        </w:rPr>
        <w:t>Payment deadline</w:t>
      </w:r>
      <w:r>
        <w:t>:</w:t>
      </w:r>
      <w:r w:rsidR="005F174E">
        <w:t xml:space="preserve"> 26\04\2024</w:t>
      </w:r>
    </w:p>
    <w:p w14:paraId="22A4AAD3" w14:textId="77777777" w:rsidR="00E718F3" w:rsidRPr="00FD5F3F" w:rsidRDefault="00E718F3" w:rsidP="008F0B77"/>
    <w:p w14:paraId="223A3181" w14:textId="01A826FB" w:rsidR="00E4027A" w:rsidRDefault="00E718F3" w:rsidP="008F0B77">
      <w:r w:rsidRPr="00161EC8">
        <w:rPr>
          <w:b/>
          <w:bCs/>
        </w:rPr>
        <w:t>Payment Details</w:t>
      </w:r>
      <w:r>
        <w:t xml:space="preserve">: </w:t>
      </w:r>
      <w:r w:rsidR="005F174E">
        <w:rPr>
          <w:sz w:val="16"/>
          <w:szCs w:val="16"/>
        </w:rPr>
        <w:t>Cash</w:t>
      </w:r>
    </w:p>
    <w:p w14:paraId="2D89D4F7" w14:textId="77777777" w:rsidR="00E718F3" w:rsidRPr="00FD5F3F" w:rsidRDefault="00E718F3" w:rsidP="008F0B77"/>
    <w:p w14:paraId="1BBBDCED" w14:textId="79670C82" w:rsidR="00E718F3" w:rsidRDefault="00E718F3" w:rsidP="008F0B77">
      <w:r w:rsidRPr="00161EC8">
        <w:rPr>
          <w:b/>
          <w:bCs/>
        </w:rPr>
        <w:t>Refund policy</w:t>
      </w:r>
      <w:r>
        <w:t>:</w:t>
      </w:r>
      <w:r w:rsidR="005F174E">
        <w:t xml:space="preserve"> No refund after the payment at the </w:t>
      </w:r>
      <w:proofErr w:type="gramStart"/>
      <w:r w:rsidR="005F174E">
        <w:t>registration</w:t>
      </w:r>
      <w:proofErr w:type="gramEnd"/>
    </w:p>
    <w:p w14:paraId="111737BB" w14:textId="77777777" w:rsidR="0022424F" w:rsidRPr="00FD5F3F" w:rsidRDefault="0022424F" w:rsidP="008F0B77"/>
    <w:p w14:paraId="42C1CD49" w14:textId="77777777" w:rsidR="00FF6782" w:rsidRPr="00E33EF6" w:rsidRDefault="00D6495B" w:rsidP="008F0B77">
      <w:pPr>
        <w:rPr>
          <w:b/>
        </w:rPr>
      </w:pPr>
      <w:r w:rsidRPr="00E33EF6">
        <w:rPr>
          <w:b/>
        </w:rPr>
        <w:t>Services included in the entry fee</w:t>
      </w:r>
      <w:r w:rsidR="00E718F3" w:rsidRPr="00E33EF6">
        <w:rPr>
          <w:b/>
        </w:rPr>
        <w:t>:</w:t>
      </w:r>
    </w:p>
    <w:p w14:paraId="1FED46E2" w14:textId="77777777" w:rsidR="00E718F3" w:rsidRPr="00E33EF6" w:rsidRDefault="00E718F3" w:rsidP="008F0B77">
      <w:pPr>
        <w:rPr>
          <w:i/>
          <w:sz w:val="16"/>
          <w:szCs w:val="16"/>
        </w:rPr>
      </w:pPr>
      <w:r w:rsidRPr="00E33EF6">
        <w:rPr>
          <w:i/>
          <w:sz w:val="16"/>
          <w:szCs w:val="16"/>
        </w:rPr>
        <w:t>Leave Yes or No for the mentioned items. Add more items</w:t>
      </w:r>
      <w:r w:rsidR="006B22D8" w:rsidRPr="00E33EF6">
        <w:rPr>
          <w:i/>
          <w:sz w:val="16"/>
          <w:szCs w:val="16"/>
        </w:rPr>
        <w:t xml:space="preserve"> provided free of charge to participants</w:t>
      </w:r>
      <w:r w:rsidRPr="00E33EF6">
        <w:rPr>
          <w:i/>
          <w:sz w:val="16"/>
          <w:szCs w:val="16"/>
        </w:rPr>
        <w:t xml:space="preserve"> if </w:t>
      </w:r>
      <w:proofErr w:type="gramStart"/>
      <w:r w:rsidR="00161EC8">
        <w:rPr>
          <w:i/>
          <w:sz w:val="16"/>
          <w:szCs w:val="16"/>
        </w:rPr>
        <w:t>applicable</w:t>
      </w:r>
      <w:proofErr w:type="gramEnd"/>
    </w:p>
    <w:p w14:paraId="6CC50C03" w14:textId="7587B57C" w:rsidR="00397B02" w:rsidRPr="00E33EF6" w:rsidRDefault="005C3146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ID card &amp; safety/contact information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r w:rsidR="008D4BB3" w:rsidRPr="00E33EF6">
        <w:rPr>
          <w:rFonts w:ascii="Arial" w:hAnsi="Arial" w:cs="Arial"/>
          <w:sz w:val="22"/>
          <w:szCs w:val="22"/>
        </w:rPr>
        <w:t>Yes</w:t>
      </w:r>
    </w:p>
    <w:p w14:paraId="5E6ACCF8" w14:textId="681B190F" w:rsidR="00397B02" w:rsidRPr="00E33EF6" w:rsidRDefault="005C3146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M</w:t>
      </w:r>
      <w:r w:rsidR="00397B02" w:rsidRPr="00E33EF6">
        <w:rPr>
          <w:rFonts w:ascii="Arial" w:hAnsi="Arial" w:cs="Arial"/>
          <w:sz w:val="22"/>
          <w:szCs w:val="22"/>
        </w:rPr>
        <w:t xml:space="preserve">ap with take-offs, </w:t>
      </w:r>
      <w:proofErr w:type="spellStart"/>
      <w:r w:rsidR="00397B02" w:rsidRPr="00E33EF6">
        <w:rPr>
          <w:rFonts w:ascii="Arial" w:hAnsi="Arial" w:cs="Arial"/>
          <w:sz w:val="22"/>
          <w:szCs w:val="22"/>
        </w:rPr>
        <w:t>turnpoints</w:t>
      </w:r>
      <w:proofErr w:type="spellEnd"/>
      <w:r w:rsidR="00397B02" w:rsidRPr="00E33EF6">
        <w:rPr>
          <w:rFonts w:ascii="Arial" w:hAnsi="Arial" w:cs="Arial"/>
          <w:sz w:val="22"/>
          <w:szCs w:val="22"/>
        </w:rPr>
        <w:t>, landings, restricted areas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proofErr w:type="gramStart"/>
      <w:r w:rsidR="008D4BB3" w:rsidRPr="00E33EF6">
        <w:rPr>
          <w:rFonts w:ascii="Arial" w:hAnsi="Arial" w:cs="Arial"/>
          <w:sz w:val="22"/>
          <w:szCs w:val="22"/>
        </w:rPr>
        <w:t>Yes</w:t>
      </w:r>
      <w:proofErr w:type="gramEnd"/>
    </w:p>
    <w:p w14:paraId="424625ED" w14:textId="259FFA26" w:rsidR="00433EFF" w:rsidRPr="00E33EF6" w:rsidRDefault="00E718F3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E33EF6">
        <w:rPr>
          <w:rFonts w:ascii="Arial" w:hAnsi="Arial" w:cs="Arial"/>
          <w:sz w:val="22"/>
          <w:szCs w:val="22"/>
        </w:rPr>
        <w:t>Turnpoints</w:t>
      </w:r>
      <w:proofErr w:type="spellEnd"/>
      <w:r w:rsidRPr="00E33EF6">
        <w:rPr>
          <w:rFonts w:ascii="Arial" w:hAnsi="Arial" w:cs="Arial"/>
          <w:sz w:val="22"/>
          <w:szCs w:val="22"/>
        </w:rPr>
        <w:t xml:space="preserve"> files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r w:rsidR="008D4BB3" w:rsidRPr="00E33EF6">
        <w:rPr>
          <w:rFonts w:ascii="Arial" w:hAnsi="Arial" w:cs="Arial"/>
          <w:sz w:val="22"/>
          <w:szCs w:val="22"/>
        </w:rPr>
        <w:t>Yes</w:t>
      </w:r>
    </w:p>
    <w:p w14:paraId="1829DB27" w14:textId="5FA1871A" w:rsidR="00433EFF" w:rsidRPr="00E33EF6" w:rsidRDefault="00433EFF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Contest numbers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r w:rsidR="008D4BB3" w:rsidRPr="00E33EF6">
        <w:rPr>
          <w:rFonts w:ascii="Arial" w:hAnsi="Arial" w:cs="Arial"/>
          <w:sz w:val="22"/>
          <w:szCs w:val="22"/>
        </w:rPr>
        <w:t>No</w:t>
      </w:r>
    </w:p>
    <w:p w14:paraId="18C929C8" w14:textId="77B39D92" w:rsidR="00433EFF" w:rsidRPr="00E33EF6" w:rsidRDefault="00433EFF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Lunch pack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proofErr w:type="gramStart"/>
      <w:r w:rsidRPr="00E33EF6">
        <w:rPr>
          <w:rFonts w:ascii="Arial" w:hAnsi="Arial" w:cs="Arial"/>
          <w:sz w:val="22"/>
          <w:szCs w:val="22"/>
        </w:rPr>
        <w:t>Yes</w:t>
      </w:r>
      <w:proofErr w:type="gramEnd"/>
    </w:p>
    <w:p w14:paraId="7854A37C" w14:textId="00FC9425" w:rsidR="00433EFF" w:rsidRPr="00E33EF6" w:rsidRDefault="00433EFF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Water on take-off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r w:rsidRPr="00E33EF6">
        <w:rPr>
          <w:rFonts w:ascii="Arial" w:hAnsi="Arial" w:cs="Arial"/>
          <w:sz w:val="22"/>
          <w:szCs w:val="22"/>
        </w:rPr>
        <w:t>Yes</w:t>
      </w:r>
    </w:p>
    <w:p w14:paraId="6210D756" w14:textId="01D1A828" w:rsidR="00E718F3" w:rsidRPr="00E33EF6" w:rsidRDefault="00E718F3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Toilets on take-off – No</w:t>
      </w:r>
    </w:p>
    <w:p w14:paraId="3B21F1DB" w14:textId="14469DC5" w:rsidR="00397B02" w:rsidRPr="00E33EF6" w:rsidRDefault="00AA0EAA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Transport to take-off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proofErr w:type="gramStart"/>
      <w:r w:rsidR="008D4BB3" w:rsidRPr="00E33EF6">
        <w:rPr>
          <w:rFonts w:ascii="Arial" w:hAnsi="Arial" w:cs="Arial"/>
          <w:sz w:val="22"/>
          <w:szCs w:val="22"/>
        </w:rPr>
        <w:t>Yes</w:t>
      </w:r>
      <w:proofErr w:type="gramEnd"/>
    </w:p>
    <w:p w14:paraId="204842D1" w14:textId="5224DA6A" w:rsidR="007828B8" w:rsidRPr="00E33EF6" w:rsidRDefault="007828B8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GPS track-log download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r w:rsidR="008D4BB3" w:rsidRPr="00E33EF6">
        <w:rPr>
          <w:rFonts w:ascii="Arial" w:hAnsi="Arial" w:cs="Arial"/>
          <w:sz w:val="22"/>
          <w:szCs w:val="22"/>
        </w:rPr>
        <w:t>Yes</w:t>
      </w:r>
    </w:p>
    <w:p w14:paraId="0F3800C1" w14:textId="65E83B4D" w:rsidR="00E718F3" w:rsidRPr="00E33EF6" w:rsidRDefault="00E718F3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Live-tracking – No</w:t>
      </w:r>
    </w:p>
    <w:p w14:paraId="7281A1C2" w14:textId="10F05A09" w:rsidR="004B5097" w:rsidRPr="00E33EF6" w:rsidRDefault="007828B8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Free internet (Wi-Fi) access at the HQ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r w:rsidR="00397811" w:rsidRPr="00E33EF6">
        <w:rPr>
          <w:rFonts w:ascii="Arial" w:hAnsi="Arial" w:cs="Arial"/>
          <w:sz w:val="22"/>
          <w:szCs w:val="22"/>
        </w:rPr>
        <w:t>Yes</w:t>
      </w:r>
    </w:p>
    <w:p w14:paraId="722791C6" w14:textId="08B7044D" w:rsidR="003253F1" w:rsidRPr="00161EC8" w:rsidRDefault="003253F1" w:rsidP="003253F1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161EC8">
        <w:rPr>
          <w:rFonts w:ascii="Arial" w:hAnsi="Arial" w:cs="Arial"/>
          <w:sz w:val="22"/>
          <w:szCs w:val="22"/>
        </w:rPr>
        <w:t xml:space="preserve">Opening </w:t>
      </w:r>
      <w:proofErr w:type="gramStart"/>
      <w:r w:rsidRPr="00161EC8">
        <w:rPr>
          <w:rFonts w:ascii="Arial" w:hAnsi="Arial" w:cs="Arial"/>
          <w:sz w:val="22"/>
          <w:szCs w:val="22"/>
        </w:rPr>
        <w:t>ceremony  –</w:t>
      </w:r>
      <w:proofErr w:type="gramEnd"/>
      <w:r w:rsidRPr="00161EC8">
        <w:rPr>
          <w:rFonts w:ascii="Arial" w:hAnsi="Arial" w:cs="Arial"/>
          <w:sz w:val="22"/>
          <w:szCs w:val="22"/>
        </w:rPr>
        <w:t> No</w:t>
      </w:r>
    </w:p>
    <w:p w14:paraId="73105455" w14:textId="77BCF5D2" w:rsidR="003253F1" w:rsidRPr="00161EC8" w:rsidRDefault="003253F1" w:rsidP="003253F1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161EC8">
        <w:rPr>
          <w:rFonts w:ascii="Arial" w:hAnsi="Arial" w:cs="Arial"/>
          <w:sz w:val="22"/>
          <w:szCs w:val="22"/>
        </w:rPr>
        <w:t xml:space="preserve">Closing </w:t>
      </w:r>
      <w:proofErr w:type="gramStart"/>
      <w:r w:rsidRPr="00161EC8">
        <w:rPr>
          <w:rFonts w:ascii="Arial" w:hAnsi="Arial" w:cs="Arial"/>
          <w:sz w:val="22"/>
          <w:szCs w:val="22"/>
        </w:rPr>
        <w:t>ceremony  –</w:t>
      </w:r>
      <w:proofErr w:type="gramEnd"/>
      <w:r w:rsidRPr="00161EC8">
        <w:rPr>
          <w:rFonts w:ascii="Arial" w:hAnsi="Arial" w:cs="Arial"/>
          <w:sz w:val="22"/>
          <w:szCs w:val="22"/>
        </w:rPr>
        <w:t> Yes</w:t>
      </w:r>
    </w:p>
    <w:p w14:paraId="54804760" w14:textId="0D026BAC" w:rsidR="00E718F3" w:rsidRPr="00E33EF6" w:rsidRDefault="00E718F3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Briefings in English – Yes</w:t>
      </w:r>
    </w:p>
    <w:p w14:paraId="583F0983" w14:textId="4D1A9FFC" w:rsidR="00E718F3" w:rsidRPr="00E33EF6" w:rsidRDefault="00161EC8" w:rsidP="00E33EF6">
      <w:pPr>
        <w:pStyle w:val="NormalWeb"/>
        <w:numPr>
          <w:ilvl w:val="0"/>
          <w:numId w:val="28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718F3" w:rsidRPr="00E33EF6">
        <w:rPr>
          <w:rFonts w:ascii="Arial" w:hAnsi="Arial" w:cs="Arial"/>
          <w:sz w:val="22"/>
          <w:szCs w:val="22"/>
        </w:rPr>
        <w:t>aily</w:t>
      </w:r>
      <w:r>
        <w:rPr>
          <w:rFonts w:ascii="Arial" w:hAnsi="Arial" w:cs="Arial"/>
          <w:sz w:val="22"/>
          <w:szCs w:val="22"/>
        </w:rPr>
        <w:t xml:space="preserve"> meteorology</w:t>
      </w:r>
      <w:r w:rsidR="00E718F3" w:rsidRPr="00E33EF6">
        <w:rPr>
          <w:rFonts w:ascii="Arial" w:hAnsi="Arial" w:cs="Arial"/>
          <w:sz w:val="22"/>
          <w:szCs w:val="22"/>
        </w:rPr>
        <w:t xml:space="preserve"> briefing – Yes</w:t>
      </w:r>
    </w:p>
    <w:p w14:paraId="055CC60D" w14:textId="27519C9F" w:rsidR="00AE0268" w:rsidRPr="00AE0268" w:rsidRDefault="00E718F3" w:rsidP="00AE0268">
      <w:pPr>
        <w:pStyle w:val="NormalWeb"/>
        <w:numPr>
          <w:ilvl w:val="0"/>
          <w:numId w:val="28"/>
        </w:numPr>
        <w:spacing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Retrieve by organisers’ vehicles </w:t>
      </w:r>
      <w:r w:rsidR="00856A74">
        <w:rPr>
          <w:rFonts w:ascii="Arial" w:hAnsi="Arial" w:cs="Arial"/>
          <w:sz w:val="22"/>
          <w:szCs w:val="22"/>
        </w:rPr>
        <w:t xml:space="preserve">free of charge </w:t>
      </w:r>
      <w:r w:rsidRPr="00E33EF6">
        <w:rPr>
          <w:rFonts w:ascii="Arial" w:hAnsi="Arial" w:cs="Arial"/>
          <w:sz w:val="22"/>
          <w:szCs w:val="22"/>
        </w:rPr>
        <w:t>– </w:t>
      </w:r>
      <w:proofErr w:type="gramStart"/>
      <w:r w:rsidRPr="00E33EF6">
        <w:rPr>
          <w:rFonts w:ascii="Arial" w:hAnsi="Arial" w:cs="Arial"/>
          <w:sz w:val="22"/>
          <w:szCs w:val="22"/>
        </w:rPr>
        <w:t>Yes</w:t>
      </w:r>
      <w:proofErr w:type="gramEnd"/>
    </w:p>
    <w:p w14:paraId="5326A3EF" w14:textId="5C86F01C" w:rsidR="00856A74" w:rsidRPr="00856A74" w:rsidRDefault="003253F1" w:rsidP="00856A74">
      <w:pPr>
        <w:pStyle w:val="NormalWeb"/>
        <w:numPr>
          <w:ilvl w:val="0"/>
          <w:numId w:val="28"/>
        </w:numPr>
        <w:spacing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161EC8">
        <w:rPr>
          <w:rFonts w:ascii="Arial" w:hAnsi="Arial" w:cs="Arial"/>
          <w:sz w:val="22"/>
          <w:szCs w:val="22"/>
        </w:rPr>
        <w:t>Drinks at goal</w:t>
      </w:r>
      <w:r w:rsidR="00D474D2" w:rsidRPr="00E33EF6">
        <w:rPr>
          <w:rFonts w:ascii="Arial" w:hAnsi="Arial" w:cs="Arial"/>
          <w:sz w:val="22"/>
          <w:szCs w:val="22"/>
        </w:rPr>
        <w:t>– Yes</w:t>
      </w:r>
    </w:p>
    <w:p w14:paraId="0C6BDF0B" w14:textId="77777777" w:rsidR="006B22D8" w:rsidRPr="00E33EF6" w:rsidRDefault="006B22D8" w:rsidP="008F0B77">
      <w:pPr>
        <w:pStyle w:val="NormalWeb"/>
        <w:rPr>
          <w:rFonts w:ascii="Arial" w:hAnsi="Arial" w:cs="Arial"/>
          <w:sz w:val="22"/>
          <w:szCs w:val="22"/>
        </w:rPr>
      </w:pPr>
    </w:p>
    <w:p w14:paraId="21586CF5" w14:textId="77777777" w:rsidR="006B22D8" w:rsidRPr="00E33EF6" w:rsidRDefault="006B22D8" w:rsidP="008F0B77">
      <w:pPr>
        <w:rPr>
          <w:b/>
        </w:rPr>
      </w:pPr>
      <w:r w:rsidRPr="00E33EF6">
        <w:rPr>
          <w:b/>
        </w:rPr>
        <w:t>Medical Services included into Entry fee:</w:t>
      </w:r>
    </w:p>
    <w:p w14:paraId="5858C32D" w14:textId="77777777" w:rsidR="006B22D8" w:rsidRPr="00E33EF6" w:rsidRDefault="006B22D8" w:rsidP="00E33EF6">
      <w:pPr>
        <w:rPr>
          <w:i/>
          <w:sz w:val="16"/>
          <w:szCs w:val="16"/>
        </w:rPr>
      </w:pPr>
      <w:r w:rsidRPr="00E33EF6">
        <w:rPr>
          <w:i/>
          <w:sz w:val="16"/>
          <w:szCs w:val="16"/>
        </w:rPr>
        <w:t>Leave Yes or No for the mentioned items. Add more items provided if necessary.</w:t>
      </w:r>
    </w:p>
    <w:p w14:paraId="60447CD2" w14:textId="2155218E" w:rsidR="006B22D8" w:rsidRPr="00E33EF6" w:rsidRDefault="006B22D8" w:rsidP="00E33EF6">
      <w:pPr>
        <w:pStyle w:val="NormalWeb"/>
        <w:numPr>
          <w:ilvl w:val="0"/>
          <w:numId w:val="29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First Aid on take-off (doctor, paramedic) – No</w:t>
      </w:r>
    </w:p>
    <w:p w14:paraId="3E757E93" w14:textId="4E820D76" w:rsidR="006B22D8" w:rsidRPr="00E33EF6" w:rsidRDefault="006B22D8" w:rsidP="00E33EF6">
      <w:pPr>
        <w:pStyle w:val="NormalWeb"/>
        <w:numPr>
          <w:ilvl w:val="0"/>
          <w:numId w:val="29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Ambulance on take-off – No</w:t>
      </w:r>
    </w:p>
    <w:p w14:paraId="3C8591AA" w14:textId="15E4434D" w:rsidR="006B22D8" w:rsidRPr="00D23622" w:rsidRDefault="004E7F82" w:rsidP="00E33EF6">
      <w:pPr>
        <w:pStyle w:val="NormalWeb"/>
        <w:numPr>
          <w:ilvl w:val="0"/>
          <w:numId w:val="29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Helicopter evacuation – Yes</w:t>
      </w:r>
      <w:r w:rsidR="00D23622" w:rsidRPr="00D23622">
        <w:rPr>
          <w:rFonts w:ascii="Arial" w:hAnsi="Arial" w:cs="Arial"/>
          <w:sz w:val="22"/>
          <w:szCs w:val="22"/>
        </w:rPr>
        <w:t xml:space="preserve">. </w:t>
      </w:r>
      <w:r w:rsidR="006B22D8" w:rsidRPr="00D23622">
        <w:rPr>
          <w:rFonts w:ascii="Arial" w:hAnsi="Arial" w:cs="Arial"/>
          <w:sz w:val="22"/>
          <w:szCs w:val="22"/>
        </w:rPr>
        <w:t>If yes</w:t>
      </w:r>
      <w:r w:rsidR="00D23622">
        <w:rPr>
          <w:rFonts w:ascii="Arial" w:hAnsi="Arial" w:cs="Arial"/>
          <w:sz w:val="22"/>
          <w:szCs w:val="22"/>
        </w:rPr>
        <w:t>, R</w:t>
      </w:r>
      <w:r w:rsidR="006B22D8" w:rsidRPr="00D23622">
        <w:rPr>
          <w:rFonts w:ascii="Arial" w:hAnsi="Arial" w:cs="Arial"/>
          <w:sz w:val="22"/>
          <w:szCs w:val="22"/>
        </w:rPr>
        <w:t>esponse time</w:t>
      </w:r>
      <w:r w:rsidR="00D23622">
        <w:rPr>
          <w:rFonts w:ascii="Arial" w:hAnsi="Arial" w:cs="Arial"/>
          <w:sz w:val="22"/>
          <w:szCs w:val="22"/>
        </w:rPr>
        <w:t xml:space="preserve"> _</w:t>
      </w:r>
      <w:r w:rsidR="00A5168A">
        <w:rPr>
          <w:rFonts w:ascii="Arial" w:hAnsi="Arial" w:cs="Arial"/>
          <w:sz w:val="22"/>
          <w:szCs w:val="22"/>
        </w:rPr>
        <w:t xml:space="preserve">40 </w:t>
      </w:r>
      <w:r w:rsidR="00D23622">
        <w:rPr>
          <w:rFonts w:ascii="Arial" w:hAnsi="Arial" w:cs="Arial"/>
          <w:sz w:val="22"/>
          <w:szCs w:val="22"/>
        </w:rPr>
        <w:t>___ min.</w:t>
      </w:r>
    </w:p>
    <w:p w14:paraId="6B31EC70" w14:textId="234A5CE5" w:rsidR="006B22D8" w:rsidRPr="00E33EF6" w:rsidRDefault="006B22D8" w:rsidP="00E33EF6">
      <w:pPr>
        <w:pStyle w:val="NormalWeb"/>
        <w:numPr>
          <w:ilvl w:val="0"/>
          <w:numId w:val="29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Mountain rescue team – Yes</w:t>
      </w:r>
    </w:p>
    <w:p w14:paraId="7548820A" w14:textId="55579D92" w:rsidR="006B22D8" w:rsidRPr="00E33EF6" w:rsidRDefault="006B22D8" w:rsidP="00E33EF6">
      <w:pPr>
        <w:pStyle w:val="NormalWeb"/>
        <w:numPr>
          <w:ilvl w:val="0"/>
          <w:numId w:val="29"/>
        </w:numPr>
        <w:ind w:left="0" w:firstLine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 xml:space="preserve">Nearest </w:t>
      </w:r>
      <w:proofErr w:type="gramStart"/>
      <w:r w:rsidRPr="00E33EF6">
        <w:rPr>
          <w:rFonts w:ascii="Arial" w:hAnsi="Arial" w:cs="Arial"/>
          <w:sz w:val="22"/>
          <w:szCs w:val="22"/>
        </w:rPr>
        <w:t>Hospital  –</w:t>
      </w:r>
      <w:proofErr w:type="gramEnd"/>
      <w:r w:rsidRPr="00E33EF6">
        <w:rPr>
          <w:rFonts w:ascii="Arial" w:hAnsi="Arial" w:cs="Arial"/>
          <w:sz w:val="22"/>
          <w:szCs w:val="22"/>
        </w:rPr>
        <w:t> </w:t>
      </w:r>
      <w:r w:rsidR="00D23622">
        <w:rPr>
          <w:rFonts w:ascii="Arial" w:hAnsi="Arial" w:cs="Arial"/>
          <w:sz w:val="22"/>
          <w:szCs w:val="22"/>
        </w:rPr>
        <w:t xml:space="preserve"> </w:t>
      </w:r>
      <w:r w:rsidR="00A5168A">
        <w:rPr>
          <w:rFonts w:ascii="Arial" w:hAnsi="Arial" w:cs="Arial"/>
          <w:sz w:val="22"/>
          <w:szCs w:val="22"/>
        </w:rPr>
        <w:t xml:space="preserve">Hospital of </w:t>
      </w:r>
      <w:proofErr w:type="spellStart"/>
      <w:r w:rsidR="00A5168A">
        <w:rPr>
          <w:rFonts w:ascii="Arial" w:hAnsi="Arial" w:cs="Arial"/>
          <w:sz w:val="22"/>
          <w:szCs w:val="22"/>
        </w:rPr>
        <w:t>Gjirokastra</w:t>
      </w:r>
      <w:proofErr w:type="spellEnd"/>
      <w:r w:rsidR="00A5168A">
        <w:rPr>
          <w:rFonts w:ascii="Arial" w:hAnsi="Arial" w:cs="Arial"/>
          <w:sz w:val="22"/>
          <w:szCs w:val="22"/>
        </w:rPr>
        <w:t xml:space="preserve"> </w:t>
      </w:r>
    </w:p>
    <w:p w14:paraId="318C5FFE" w14:textId="77777777" w:rsidR="006B22D8" w:rsidRPr="00E33EF6" w:rsidRDefault="006B22D8" w:rsidP="00E33EF6">
      <w:pPr>
        <w:pStyle w:val="NormalWeb"/>
        <w:rPr>
          <w:rFonts w:ascii="Arial" w:hAnsi="Arial" w:cs="Arial"/>
          <w:sz w:val="22"/>
          <w:szCs w:val="22"/>
        </w:rPr>
      </w:pPr>
    </w:p>
    <w:p w14:paraId="714B562F" w14:textId="77777777" w:rsidR="00FF6782" w:rsidRPr="00E33EF6" w:rsidRDefault="00E718F3" w:rsidP="00E33EF6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33EF6">
        <w:rPr>
          <w:rFonts w:ascii="Arial" w:hAnsi="Arial" w:cs="Arial"/>
          <w:b/>
          <w:sz w:val="22"/>
          <w:szCs w:val="22"/>
        </w:rPr>
        <w:t>S</w:t>
      </w:r>
      <w:r w:rsidR="00FF6782" w:rsidRPr="00E33EF6">
        <w:rPr>
          <w:rFonts w:ascii="Arial" w:hAnsi="Arial" w:cs="Arial"/>
          <w:b/>
          <w:sz w:val="22"/>
          <w:szCs w:val="22"/>
        </w:rPr>
        <w:t>ervices</w:t>
      </w:r>
      <w:r w:rsidRPr="00E33EF6">
        <w:rPr>
          <w:rFonts w:ascii="Arial" w:hAnsi="Arial" w:cs="Arial"/>
          <w:b/>
          <w:sz w:val="22"/>
          <w:szCs w:val="22"/>
        </w:rPr>
        <w:t xml:space="preserve"> for additional fee:</w:t>
      </w:r>
    </w:p>
    <w:p w14:paraId="72362AC7" w14:textId="77777777" w:rsidR="006B22D8" w:rsidRPr="00E33EF6" w:rsidRDefault="006B22D8" w:rsidP="00E33EF6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E33EF6">
        <w:rPr>
          <w:rFonts w:ascii="Arial" w:hAnsi="Arial" w:cs="Arial"/>
          <w:i/>
          <w:sz w:val="16"/>
          <w:szCs w:val="16"/>
        </w:rPr>
        <w:t>State the fee for each item</w:t>
      </w:r>
      <w:r w:rsidR="00856A74">
        <w:rPr>
          <w:rFonts w:ascii="Arial" w:hAnsi="Arial" w:cs="Arial"/>
          <w:i/>
          <w:sz w:val="16"/>
          <w:szCs w:val="16"/>
        </w:rPr>
        <w:t xml:space="preserve"> in correct currency</w:t>
      </w:r>
      <w:r w:rsidRPr="00E33EF6">
        <w:rPr>
          <w:rFonts w:ascii="Arial" w:hAnsi="Arial" w:cs="Arial"/>
          <w:i/>
          <w:sz w:val="16"/>
          <w:szCs w:val="16"/>
        </w:rPr>
        <w:t xml:space="preserve">. Add or remove paid services </w:t>
      </w:r>
      <w:r w:rsidR="00161EC8">
        <w:rPr>
          <w:rFonts w:ascii="Arial" w:hAnsi="Arial" w:cs="Arial"/>
          <w:i/>
          <w:sz w:val="16"/>
          <w:szCs w:val="16"/>
        </w:rPr>
        <w:t>as</w:t>
      </w:r>
      <w:r w:rsidRPr="00E33EF6">
        <w:rPr>
          <w:rFonts w:ascii="Arial" w:hAnsi="Arial" w:cs="Arial"/>
          <w:i/>
          <w:sz w:val="16"/>
          <w:szCs w:val="16"/>
        </w:rPr>
        <w:t xml:space="preserve"> necessary.</w:t>
      </w:r>
    </w:p>
    <w:p w14:paraId="53942732" w14:textId="14FB9AB1" w:rsidR="006B22D8" w:rsidRPr="00E33EF6" w:rsidRDefault="006B22D8" w:rsidP="00E33EF6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Toilets on take-off</w:t>
      </w:r>
      <w:r w:rsidR="00856A74">
        <w:rPr>
          <w:rFonts w:ascii="Arial" w:hAnsi="Arial" w:cs="Arial"/>
          <w:sz w:val="22"/>
          <w:szCs w:val="22"/>
        </w:rPr>
        <w:t xml:space="preserve"> ___</w:t>
      </w:r>
      <w:r w:rsidR="00A5168A">
        <w:rPr>
          <w:rFonts w:ascii="Arial" w:hAnsi="Arial" w:cs="Arial"/>
          <w:sz w:val="22"/>
          <w:szCs w:val="22"/>
        </w:rPr>
        <w:t>-</w:t>
      </w:r>
      <w:r w:rsidR="00856A74">
        <w:rPr>
          <w:rFonts w:ascii="Arial" w:hAnsi="Arial" w:cs="Arial"/>
          <w:sz w:val="22"/>
          <w:szCs w:val="22"/>
        </w:rPr>
        <w:t>___ Euro/USD/...</w:t>
      </w:r>
    </w:p>
    <w:p w14:paraId="75B07F54" w14:textId="312FE1F1" w:rsidR="003253F1" w:rsidRPr="007418E7" w:rsidRDefault="003253F1" w:rsidP="003253F1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418E7">
        <w:rPr>
          <w:rFonts w:ascii="Arial" w:hAnsi="Arial" w:cs="Arial"/>
          <w:sz w:val="22"/>
          <w:szCs w:val="22"/>
        </w:rPr>
        <w:t>Toilets at landing ___</w:t>
      </w:r>
      <w:r w:rsidR="00A5168A">
        <w:rPr>
          <w:rFonts w:ascii="Arial" w:hAnsi="Arial" w:cs="Arial"/>
          <w:sz w:val="22"/>
          <w:szCs w:val="22"/>
        </w:rPr>
        <w:t>-</w:t>
      </w:r>
      <w:r w:rsidRPr="007418E7">
        <w:rPr>
          <w:rFonts w:ascii="Arial" w:hAnsi="Arial" w:cs="Arial"/>
          <w:sz w:val="22"/>
          <w:szCs w:val="22"/>
        </w:rPr>
        <w:t>___ Euro/USD/...</w:t>
      </w:r>
    </w:p>
    <w:p w14:paraId="3567E118" w14:textId="5608F871" w:rsidR="006B22D8" w:rsidRPr="00E33EF6" w:rsidRDefault="006B22D8" w:rsidP="00E33EF6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Glider maintenance</w:t>
      </w:r>
      <w:r w:rsidR="00856A74">
        <w:rPr>
          <w:rFonts w:ascii="Arial" w:hAnsi="Arial" w:cs="Arial"/>
          <w:sz w:val="22"/>
          <w:szCs w:val="22"/>
        </w:rPr>
        <w:t xml:space="preserve"> ___</w:t>
      </w:r>
      <w:r w:rsidR="00A5168A">
        <w:rPr>
          <w:rFonts w:ascii="Arial" w:hAnsi="Arial" w:cs="Arial"/>
          <w:sz w:val="22"/>
          <w:szCs w:val="22"/>
        </w:rPr>
        <w:t>-</w:t>
      </w:r>
      <w:r w:rsidR="00856A74">
        <w:rPr>
          <w:rFonts w:ascii="Arial" w:hAnsi="Arial" w:cs="Arial"/>
          <w:sz w:val="22"/>
          <w:szCs w:val="22"/>
        </w:rPr>
        <w:t>___ Euro/USD/...</w:t>
      </w:r>
    </w:p>
    <w:p w14:paraId="65617ACA" w14:textId="5234FE34" w:rsidR="00E33EF6" w:rsidRPr="00856A74" w:rsidRDefault="006B22D8" w:rsidP="00E33EF6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PT"/>
        </w:rPr>
      </w:pPr>
      <w:r w:rsidRPr="00856A74">
        <w:rPr>
          <w:rFonts w:ascii="Arial" w:hAnsi="Arial" w:cs="Arial"/>
          <w:sz w:val="22"/>
          <w:szCs w:val="22"/>
          <w:lang w:val="pt-PT"/>
        </w:rPr>
        <w:t>Local SIM card</w:t>
      </w:r>
      <w:r w:rsidR="00856A74" w:rsidRPr="00856A74">
        <w:rPr>
          <w:rFonts w:ascii="Arial" w:hAnsi="Arial" w:cs="Arial"/>
          <w:sz w:val="22"/>
          <w:szCs w:val="22"/>
          <w:lang w:val="pt-PT"/>
        </w:rPr>
        <w:t xml:space="preserve"> ___</w:t>
      </w:r>
      <w:r w:rsidR="00A5168A">
        <w:rPr>
          <w:rFonts w:ascii="Arial" w:hAnsi="Arial" w:cs="Arial"/>
          <w:sz w:val="22"/>
          <w:szCs w:val="22"/>
          <w:lang w:val="pt-PT"/>
        </w:rPr>
        <w:t>20</w:t>
      </w:r>
      <w:r w:rsidR="00856A74" w:rsidRPr="00856A74">
        <w:rPr>
          <w:rFonts w:ascii="Arial" w:hAnsi="Arial" w:cs="Arial"/>
          <w:sz w:val="22"/>
          <w:szCs w:val="22"/>
          <w:lang w:val="pt-PT"/>
        </w:rPr>
        <w:t>___ Euro</w:t>
      </w:r>
    </w:p>
    <w:p w14:paraId="7C04CF0D" w14:textId="77777777" w:rsidR="006B22D8" w:rsidRPr="00E33EF6" w:rsidRDefault="006B22D8" w:rsidP="008F0B77">
      <w:pPr>
        <w:rPr>
          <w:rFonts w:cs="Arial"/>
          <w:szCs w:val="22"/>
        </w:rPr>
      </w:pPr>
    </w:p>
    <w:p w14:paraId="5F881451" w14:textId="77777777" w:rsidR="007465F2" w:rsidRDefault="007465F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280452A" w14:textId="77777777" w:rsidR="007465F2" w:rsidRPr="00E33EF6" w:rsidRDefault="007465F2" w:rsidP="008F0B77">
      <w:pPr>
        <w:rPr>
          <w:rFonts w:cs="Arial"/>
          <w:szCs w:val="22"/>
        </w:rPr>
      </w:pPr>
    </w:p>
    <w:p w14:paraId="0DEA18A7" w14:textId="77777777" w:rsidR="008F0B77" w:rsidRPr="007418E7" w:rsidRDefault="00856A74" w:rsidP="0022424F">
      <w:pPr>
        <w:jc w:val="center"/>
        <w:rPr>
          <w:b/>
          <w:bCs/>
        </w:rPr>
      </w:pPr>
      <w:r w:rsidRPr="007418E7">
        <w:rPr>
          <w:b/>
          <w:bCs/>
        </w:rPr>
        <w:t>VENUE</w:t>
      </w:r>
      <w:r w:rsidR="005108F8" w:rsidRPr="007418E7">
        <w:rPr>
          <w:b/>
          <w:bCs/>
        </w:rPr>
        <w:t>S</w:t>
      </w:r>
    </w:p>
    <w:p w14:paraId="68C08194" w14:textId="77777777" w:rsidR="00856A74" w:rsidRDefault="005108F8" w:rsidP="0022424F">
      <w:pPr>
        <w:jc w:val="center"/>
      </w:pPr>
      <w:r>
        <w:rPr>
          <w:i/>
          <w:sz w:val="16"/>
          <w:szCs w:val="16"/>
        </w:rPr>
        <w:t>Describe</w:t>
      </w:r>
      <w:r w:rsidRPr="005108F8">
        <w:rPr>
          <w:i/>
          <w:sz w:val="16"/>
          <w:szCs w:val="16"/>
        </w:rPr>
        <w:t xml:space="preserve"> all take-offs</w:t>
      </w:r>
      <w:r>
        <w:rPr>
          <w:i/>
          <w:sz w:val="16"/>
          <w:szCs w:val="16"/>
        </w:rPr>
        <w:t>. goals and HQ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5108F8" w14:paraId="7174E486" w14:textId="77777777" w:rsidTr="00C1137C">
        <w:tc>
          <w:tcPr>
            <w:tcW w:w="3085" w:type="dxa"/>
          </w:tcPr>
          <w:p w14:paraId="3C38037A" w14:textId="77777777" w:rsidR="005108F8" w:rsidRDefault="005108F8" w:rsidP="008F0B77">
            <w:r w:rsidRPr="007418E7">
              <w:rPr>
                <w:b/>
                <w:bCs/>
              </w:rPr>
              <w:t>Headquarters</w:t>
            </w:r>
          </w:p>
        </w:tc>
        <w:tc>
          <w:tcPr>
            <w:tcW w:w="5954" w:type="dxa"/>
          </w:tcPr>
          <w:p w14:paraId="4BEA2AB3" w14:textId="31E86B76" w:rsidR="005108F8" w:rsidRDefault="00014370" w:rsidP="008F0B77">
            <w:r>
              <w:t xml:space="preserve">Hotel </w:t>
            </w:r>
            <w:proofErr w:type="spellStart"/>
            <w:r>
              <w:t>Olimpik</w:t>
            </w:r>
            <w:proofErr w:type="spellEnd"/>
            <w:r>
              <w:t>, 40.0992319, 20.1292478</w:t>
            </w:r>
          </w:p>
        </w:tc>
      </w:tr>
      <w:tr w:rsidR="005108F8" w14:paraId="54F28B05" w14:textId="77777777" w:rsidTr="00C1137C">
        <w:tc>
          <w:tcPr>
            <w:tcW w:w="3085" w:type="dxa"/>
          </w:tcPr>
          <w:p w14:paraId="2C6FDE2B" w14:textId="77777777" w:rsidR="005108F8" w:rsidRPr="007418E7" w:rsidRDefault="005108F8" w:rsidP="008F0B77">
            <w:pPr>
              <w:rPr>
                <w:b/>
                <w:bCs/>
              </w:rPr>
            </w:pPr>
            <w:r w:rsidRPr="007418E7">
              <w:rPr>
                <w:b/>
                <w:bCs/>
              </w:rPr>
              <w:t>Take-off 1 Name</w:t>
            </w:r>
          </w:p>
          <w:p w14:paraId="5AAAEA44" w14:textId="77777777" w:rsidR="005108F8" w:rsidRPr="005108F8" w:rsidRDefault="005108F8" w:rsidP="008F0B77">
            <w:pPr>
              <w:rPr>
                <w:i/>
                <w:sz w:val="16"/>
                <w:szCs w:val="16"/>
              </w:rPr>
            </w:pPr>
          </w:p>
        </w:tc>
        <w:tc>
          <w:tcPr>
            <w:tcW w:w="5954" w:type="dxa"/>
          </w:tcPr>
          <w:p w14:paraId="69EA19F4" w14:textId="0336B467" w:rsidR="005108F8" w:rsidRDefault="00014370" w:rsidP="008F0B77">
            <w:proofErr w:type="spellStart"/>
            <w:r>
              <w:t>Cajupi</w:t>
            </w:r>
            <w:proofErr w:type="spellEnd"/>
            <w:r>
              <w:t xml:space="preserve"> Mountain, 40.1684262,20.1701203</w:t>
            </w:r>
          </w:p>
        </w:tc>
      </w:tr>
      <w:tr w:rsidR="005108F8" w:rsidRPr="00A43909" w14:paraId="44CB104E" w14:textId="77777777" w:rsidTr="00C1137C">
        <w:tc>
          <w:tcPr>
            <w:tcW w:w="3085" w:type="dxa"/>
          </w:tcPr>
          <w:p w14:paraId="77CC0F70" w14:textId="77777777" w:rsidR="005108F8" w:rsidRPr="007418E7" w:rsidRDefault="005108F8" w:rsidP="008F0B77">
            <w:pPr>
              <w:rPr>
                <w:b/>
                <w:bCs/>
              </w:rPr>
            </w:pPr>
            <w:r w:rsidRPr="007418E7">
              <w:rPr>
                <w:b/>
                <w:bCs/>
              </w:rPr>
              <w:t>Take-off 1 Orientation</w:t>
            </w:r>
          </w:p>
        </w:tc>
        <w:tc>
          <w:tcPr>
            <w:tcW w:w="5954" w:type="dxa"/>
          </w:tcPr>
          <w:p w14:paraId="6A79269C" w14:textId="5404C401" w:rsidR="005108F8" w:rsidRPr="005108F8" w:rsidRDefault="005108F8" w:rsidP="008F0B77">
            <w:pPr>
              <w:rPr>
                <w:lang w:val="pt-PT"/>
              </w:rPr>
            </w:pPr>
            <w:r w:rsidRPr="005108F8">
              <w:rPr>
                <w:lang w:val="pt-PT"/>
              </w:rPr>
              <w:t>S/SW/W/NW</w:t>
            </w:r>
          </w:p>
        </w:tc>
      </w:tr>
      <w:tr w:rsidR="005108F8" w14:paraId="45BA7506" w14:textId="77777777" w:rsidTr="00C1137C">
        <w:tc>
          <w:tcPr>
            <w:tcW w:w="3085" w:type="dxa"/>
          </w:tcPr>
          <w:p w14:paraId="3D3D4DD0" w14:textId="77777777" w:rsidR="005108F8" w:rsidRPr="007418E7" w:rsidRDefault="005108F8" w:rsidP="005108F8">
            <w:r w:rsidRPr="007418E7">
              <w:t>Take-off 1 Size</w:t>
            </w:r>
          </w:p>
          <w:p w14:paraId="73DEF75B" w14:textId="77777777" w:rsidR="005108F8" w:rsidRDefault="005108F8" w:rsidP="008F0B77"/>
        </w:tc>
        <w:tc>
          <w:tcPr>
            <w:tcW w:w="5954" w:type="dxa"/>
          </w:tcPr>
          <w:p w14:paraId="4BC4533F" w14:textId="10F1879D" w:rsidR="005108F8" w:rsidRDefault="005108F8" w:rsidP="008F0B77">
            <w:r w:rsidRPr="00E33EF6">
              <w:rPr>
                <w:rFonts w:cs="Arial"/>
              </w:rPr>
              <w:t>Allows a launch of __</w:t>
            </w:r>
            <w:r w:rsidR="00014370">
              <w:rPr>
                <w:rFonts w:cs="Arial"/>
              </w:rPr>
              <w:t>100</w:t>
            </w:r>
            <w:r w:rsidRPr="00E33EF6">
              <w:rPr>
                <w:rFonts w:cs="Arial"/>
              </w:rPr>
              <w:t>__ gliders in 30 minutes</w:t>
            </w:r>
            <w:r>
              <w:rPr>
                <w:rFonts w:cs="Arial"/>
              </w:rPr>
              <w:t>.</w:t>
            </w:r>
          </w:p>
        </w:tc>
      </w:tr>
      <w:tr w:rsidR="005108F8" w14:paraId="393201C9" w14:textId="77777777" w:rsidTr="00C1137C">
        <w:tc>
          <w:tcPr>
            <w:tcW w:w="3085" w:type="dxa"/>
          </w:tcPr>
          <w:p w14:paraId="1D28388E" w14:textId="77777777" w:rsidR="005108F8" w:rsidRDefault="005108F8" w:rsidP="005108F8">
            <w:r>
              <w:t>Take off 1 Quality</w:t>
            </w:r>
          </w:p>
        </w:tc>
        <w:tc>
          <w:tcPr>
            <w:tcW w:w="5954" w:type="dxa"/>
          </w:tcPr>
          <w:p w14:paraId="61168D27" w14:textId="023185C2" w:rsidR="005108F8" w:rsidRPr="00014370" w:rsidRDefault="005108F8" w:rsidP="008F0B7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33EF6">
              <w:rPr>
                <w:rFonts w:cs="Arial"/>
              </w:rPr>
              <w:t>rea is clean enough not to damage gliders – Yes</w:t>
            </w:r>
          </w:p>
        </w:tc>
      </w:tr>
      <w:tr w:rsidR="005108F8" w14:paraId="2905A048" w14:textId="77777777" w:rsidTr="00C1137C">
        <w:tc>
          <w:tcPr>
            <w:tcW w:w="3085" w:type="dxa"/>
          </w:tcPr>
          <w:p w14:paraId="4E7B5615" w14:textId="77777777" w:rsidR="005108F8" w:rsidRDefault="005108F8" w:rsidP="005108F8">
            <w:r>
              <w:t>Take off 2...</w:t>
            </w:r>
          </w:p>
        </w:tc>
        <w:tc>
          <w:tcPr>
            <w:tcW w:w="5954" w:type="dxa"/>
          </w:tcPr>
          <w:p w14:paraId="6CA24A34" w14:textId="77777777" w:rsidR="005108F8" w:rsidRDefault="005108F8" w:rsidP="008F0B77"/>
        </w:tc>
      </w:tr>
      <w:tr w:rsidR="005108F8" w14:paraId="2952CA66" w14:textId="77777777" w:rsidTr="00C1137C">
        <w:tc>
          <w:tcPr>
            <w:tcW w:w="3085" w:type="dxa"/>
          </w:tcPr>
          <w:p w14:paraId="57E2B981" w14:textId="77777777" w:rsidR="005108F8" w:rsidRDefault="005108F8" w:rsidP="008F0B77"/>
        </w:tc>
        <w:tc>
          <w:tcPr>
            <w:tcW w:w="5954" w:type="dxa"/>
          </w:tcPr>
          <w:p w14:paraId="2FF3716A" w14:textId="77777777" w:rsidR="005108F8" w:rsidRDefault="005108F8" w:rsidP="008F0B77"/>
        </w:tc>
      </w:tr>
      <w:tr w:rsidR="005108F8" w14:paraId="20A0152E" w14:textId="77777777" w:rsidTr="00C1137C">
        <w:tc>
          <w:tcPr>
            <w:tcW w:w="3085" w:type="dxa"/>
          </w:tcPr>
          <w:p w14:paraId="682B6B31" w14:textId="77777777" w:rsidR="005108F8" w:rsidRDefault="005108F8" w:rsidP="008F0B77">
            <w:r>
              <w:t>Take off 3...</w:t>
            </w:r>
          </w:p>
        </w:tc>
        <w:tc>
          <w:tcPr>
            <w:tcW w:w="5954" w:type="dxa"/>
          </w:tcPr>
          <w:p w14:paraId="64BC2338" w14:textId="77777777" w:rsidR="005108F8" w:rsidRDefault="005108F8" w:rsidP="008F0B77"/>
        </w:tc>
      </w:tr>
      <w:tr w:rsidR="005108F8" w14:paraId="3AE0841A" w14:textId="77777777" w:rsidTr="00C1137C">
        <w:tc>
          <w:tcPr>
            <w:tcW w:w="3085" w:type="dxa"/>
          </w:tcPr>
          <w:p w14:paraId="38594686" w14:textId="77777777" w:rsidR="005108F8" w:rsidRDefault="005108F8" w:rsidP="008F0B77"/>
        </w:tc>
        <w:tc>
          <w:tcPr>
            <w:tcW w:w="5954" w:type="dxa"/>
          </w:tcPr>
          <w:p w14:paraId="53F36117" w14:textId="77777777" w:rsidR="005108F8" w:rsidRDefault="005108F8" w:rsidP="008F0B77"/>
        </w:tc>
      </w:tr>
      <w:tr w:rsidR="005108F8" w14:paraId="73AFABC9" w14:textId="77777777" w:rsidTr="00C1137C">
        <w:tc>
          <w:tcPr>
            <w:tcW w:w="3085" w:type="dxa"/>
          </w:tcPr>
          <w:p w14:paraId="52389DA1" w14:textId="77777777" w:rsidR="005108F8" w:rsidRPr="007418E7" w:rsidRDefault="005108F8" w:rsidP="008F0B77">
            <w:pPr>
              <w:rPr>
                <w:b/>
                <w:bCs/>
              </w:rPr>
            </w:pPr>
            <w:r w:rsidRPr="007418E7">
              <w:rPr>
                <w:b/>
                <w:bCs/>
              </w:rPr>
              <w:t>Goal 1 Name</w:t>
            </w:r>
          </w:p>
        </w:tc>
        <w:tc>
          <w:tcPr>
            <w:tcW w:w="5954" w:type="dxa"/>
          </w:tcPr>
          <w:p w14:paraId="61040E91" w14:textId="47B69181" w:rsidR="005108F8" w:rsidRDefault="00B0229D" w:rsidP="008F0B77">
            <w:proofErr w:type="spellStart"/>
            <w:r>
              <w:t>Gjirokastra</w:t>
            </w:r>
            <w:proofErr w:type="spellEnd"/>
            <w:r>
              <w:t xml:space="preserve"> Airfield, 40</w:t>
            </w:r>
            <w:r w:rsidR="00014370">
              <w:t>.0887617,20.1494750</w:t>
            </w:r>
          </w:p>
        </w:tc>
      </w:tr>
      <w:tr w:rsidR="005108F8" w14:paraId="11CE57C8" w14:textId="77777777" w:rsidTr="00C1137C">
        <w:tc>
          <w:tcPr>
            <w:tcW w:w="3085" w:type="dxa"/>
          </w:tcPr>
          <w:p w14:paraId="355E396D" w14:textId="77777777" w:rsidR="005108F8" w:rsidRDefault="005108F8" w:rsidP="008F0B77">
            <w:r>
              <w:t>Goal 1 Quality</w:t>
            </w:r>
          </w:p>
        </w:tc>
        <w:tc>
          <w:tcPr>
            <w:tcW w:w="5954" w:type="dxa"/>
          </w:tcPr>
          <w:p w14:paraId="48B2E37F" w14:textId="4C83C0A6" w:rsidR="005108F8" w:rsidRPr="00014370" w:rsidRDefault="005108F8" w:rsidP="005108F8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33EF6">
              <w:rPr>
                <w:rFonts w:cs="Arial"/>
              </w:rPr>
              <w:t>rea is clean enough not to damage gliders – Yes</w:t>
            </w:r>
          </w:p>
        </w:tc>
      </w:tr>
      <w:tr w:rsidR="005108F8" w14:paraId="3E01453D" w14:textId="77777777" w:rsidTr="00C1137C">
        <w:tc>
          <w:tcPr>
            <w:tcW w:w="3085" w:type="dxa"/>
          </w:tcPr>
          <w:p w14:paraId="340A4290" w14:textId="77777777" w:rsidR="005108F8" w:rsidRDefault="005108F8" w:rsidP="008F0B77">
            <w:r>
              <w:t xml:space="preserve">Goal 1 Windsock </w:t>
            </w:r>
          </w:p>
        </w:tc>
        <w:tc>
          <w:tcPr>
            <w:tcW w:w="5954" w:type="dxa"/>
          </w:tcPr>
          <w:p w14:paraId="08A85CEA" w14:textId="68FF7B9E" w:rsidR="005108F8" w:rsidRDefault="005108F8" w:rsidP="008F0B77">
            <w:r w:rsidRPr="00E33EF6">
              <w:rPr>
                <w:rFonts w:cs="Arial"/>
              </w:rPr>
              <w:t> – Yes</w:t>
            </w:r>
          </w:p>
        </w:tc>
      </w:tr>
      <w:tr w:rsidR="005108F8" w14:paraId="51DAD630" w14:textId="77777777" w:rsidTr="00C1137C">
        <w:tc>
          <w:tcPr>
            <w:tcW w:w="3085" w:type="dxa"/>
          </w:tcPr>
          <w:p w14:paraId="51CA12E5" w14:textId="77777777" w:rsidR="005108F8" w:rsidRDefault="005108F8" w:rsidP="008F0B77"/>
        </w:tc>
        <w:tc>
          <w:tcPr>
            <w:tcW w:w="5954" w:type="dxa"/>
          </w:tcPr>
          <w:p w14:paraId="5043BDF2" w14:textId="77777777" w:rsidR="005108F8" w:rsidRDefault="005108F8" w:rsidP="008F0B77"/>
        </w:tc>
      </w:tr>
      <w:tr w:rsidR="005108F8" w14:paraId="5F356F23" w14:textId="77777777" w:rsidTr="00C1137C">
        <w:tc>
          <w:tcPr>
            <w:tcW w:w="3085" w:type="dxa"/>
          </w:tcPr>
          <w:p w14:paraId="5357D125" w14:textId="77777777" w:rsidR="005108F8" w:rsidRDefault="00684F63" w:rsidP="008F0B77">
            <w:r>
              <w:t>Goal 2...</w:t>
            </w:r>
          </w:p>
        </w:tc>
        <w:tc>
          <w:tcPr>
            <w:tcW w:w="5954" w:type="dxa"/>
          </w:tcPr>
          <w:p w14:paraId="6AFF4CE2" w14:textId="77777777" w:rsidR="005108F8" w:rsidRDefault="005108F8" w:rsidP="008F0B77"/>
        </w:tc>
      </w:tr>
      <w:tr w:rsidR="00684F63" w14:paraId="6131B4B1" w14:textId="77777777" w:rsidTr="00C1137C">
        <w:tc>
          <w:tcPr>
            <w:tcW w:w="3085" w:type="dxa"/>
          </w:tcPr>
          <w:p w14:paraId="1FF5876E" w14:textId="77777777" w:rsidR="00684F63" w:rsidRDefault="00684F63" w:rsidP="008F0B77"/>
        </w:tc>
        <w:tc>
          <w:tcPr>
            <w:tcW w:w="5954" w:type="dxa"/>
          </w:tcPr>
          <w:p w14:paraId="29594826" w14:textId="77777777" w:rsidR="00684F63" w:rsidRDefault="00684F63" w:rsidP="008F0B77"/>
        </w:tc>
      </w:tr>
    </w:tbl>
    <w:p w14:paraId="4AEDD0CD" w14:textId="77777777" w:rsidR="005108F8" w:rsidRDefault="005108F8" w:rsidP="008F0B77"/>
    <w:p w14:paraId="207034E5" w14:textId="77777777" w:rsidR="008F0B77" w:rsidRPr="00FD5F3F" w:rsidRDefault="008F0B77" w:rsidP="008F0B77"/>
    <w:p w14:paraId="0BAA08AA" w14:textId="77777777" w:rsidR="003F7C9C" w:rsidRPr="00FD5F3F" w:rsidRDefault="00805313" w:rsidP="008F0B77">
      <w:r w:rsidRPr="007418E7">
        <w:rPr>
          <w:b/>
          <w:bCs/>
        </w:rPr>
        <w:t xml:space="preserve">Airspace and </w:t>
      </w:r>
      <w:r w:rsidR="007418E7">
        <w:rPr>
          <w:b/>
          <w:bCs/>
        </w:rPr>
        <w:t>O</w:t>
      </w:r>
      <w:r w:rsidRPr="007418E7">
        <w:rPr>
          <w:b/>
          <w:bCs/>
        </w:rPr>
        <w:t xml:space="preserve">ther </w:t>
      </w:r>
      <w:r w:rsidR="007418E7">
        <w:rPr>
          <w:b/>
          <w:bCs/>
        </w:rPr>
        <w:t>R</w:t>
      </w:r>
      <w:r w:rsidRPr="007418E7">
        <w:rPr>
          <w:b/>
          <w:bCs/>
        </w:rPr>
        <w:t>estrictions</w:t>
      </w:r>
    </w:p>
    <w:p w14:paraId="151B2293" w14:textId="6FC7E0E8" w:rsidR="00805313" w:rsidRPr="00684F63" w:rsidRDefault="00A5168A" w:rsidP="008F0B77">
      <w:pPr>
        <w:rPr>
          <w:i/>
          <w:sz w:val="16"/>
          <w:szCs w:val="16"/>
        </w:rPr>
      </w:pPr>
      <w:r>
        <w:rPr>
          <w:i/>
          <w:sz w:val="16"/>
          <w:szCs w:val="16"/>
        </w:rPr>
        <w:t>No restrictions or restricted airspace</w:t>
      </w:r>
    </w:p>
    <w:p w14:paraId="4D0A1973" w14:textId="77777777" w:rsidR="00EA3840" w:rsidRDefault="00EA3840" w:rsidP="008F0B77"/>
    <w:p w14:paraId="177F2586" w14:textId="77777777" w:rsidR="00F5094B" w:rsidRPr="00FD5F3F" w:rsidRDefault="00F5094B" w:rsidP="008F0B77"/>
    <w:p w14:paraId="03CF49DE" w14:textId="77777777" w:rsidR="0006379B" w:rsidRPr="007418E7" w:rsidRDefault="008F76BC" w:rsidP="008F76B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418E7">
        <w:rPr>
          <w:rFonts w:ascii="Arial" w:hAnsi="Arial" w:cs="Arial"/>
          <w:b/>
          <w:bCs/>
          <w:sz w:val="22"/>
          <w:szCs w:val="22"/>
        </w:rPr>
        <w:t>LIVE TRACKING</w:t>
      </w:r>
    </w:p>
    <w:p w14:paraId="4251885D" w14:textId="3CCDA3D9" w:rsidR="00547FC2" w:rsidRDefault="007A64D7" w:rsidP="00E33EF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418E7">
        <w:rPr>
          <w:rFonts w:ascii="Arial" w:hAnsi="Arial" w:cs="Arial"/>
          <w:b/>
          <w:bCs/>
          <w:sz w:val="22"/>
          <w:szCs w:val="22"/>
        </w:rPr>
        <w:t>Is live-track</w:t>
      </w:r>
      <w:r w:rsidR="0066577C" w:rsidRPr="007418E7">
        <w:rPr>
          <w:rFonts w:ascii="Arial" w:hAnsi="Arial" w:cs="Arial"/>
          <w:b/>
          <w:bCs/>
          <w:sz w:val="22"/>
          <w:szCs w:val="22"/>
        </w:rPr>
        <w:t>i</w:t>
      </w:r>
      <w:r w:rsidRPr="007418E7">
        <w:rPr>
          <w:rFonts w:ascii="Arial" w:hAnsi="Arial" w:cs="Arial"/>
          <w:b/>
          <w:bCs/>
          <w:sz w:val="22"/>
          <w:szCs w:val="22"/>
        </w:rPr>
        <w:t>ng mandatory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r w:rsidRPr="00E33EF6">
        <w:rPr>
          <w:rFonts w:ascii="Arial" w:hAnsi="Arial" w:cs="Arial"/>
          <w:sz w:val="22"/>
          <w:szCs w:val="22"/>
        </w:rPr>
        <w:t>No</w:t>
      </w:r>
    </w:p>
    <w:p w14:paraId="4CE932E6" w14:textId="34CE19BF" w:rsidR="0006379B" w:rsidRDefault="00547FC2" w:rsidP="00E33EF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418E7">
        <w:rPr>
          <w:rFonts w:ascii="Arial" w:hAnsi="Arial" w:cs="Arial"/>
          <w:b/>
          <w:bCs/>
          <w:sz w:val="22"/>
          <w:szCs w:val="22"/>
        </w:rPr>
        <w:t>Trackers provides</w:t>
      </w:r>
      <w:r w:rsidR="0006379B" w:rsidRPr="007418E7">
        <w:rPr>
          <w:rFonts w:ascii="Arial" w:hAnsi="Arial" w:cs="Arial"/>
          <w:b/>
          <w:bCs/>
          <w:sz w:val="22"/>
          <w:szCs w:val="22"/>
        </w:rPr>
        <w:t xml:space="preserve"> by organiser</w:t>
      </w:r>
      <w:r w:rsidRPr="007418E7">
        <w:rPr>
          <w:rFonts w:ascii="Arial" w:hAnsi="Arial" w:cs="Arial"/>
          <w:b/>
          <w:bCs/>
          <w:sz w:val="22"/>
          <w:szCs w:val="22"/>
        </w:rPr>
        <w:t> – </w:t>
      </w:r>
      <w:proofErr w:type="gramStart"/>
      <w:r w:rsidRPr="00E33EF6">
        <w:rPr>
          <w:rFonts w:ascii="Arial" w:hAnsi="Arial" w:cs="Arial"/>
          <w:sz w:val="22"/>
          <w:szCs w:val="22"/>
        </w:rPr>
        <w:t>Yes</w:t>
      </w:r>
      <w:proofErr w:type="gramEnd"/>
    </w:p>
    <w:p w14:paraId="2952769A" w14:textId="48AE16C0" w:rsidR="001A7CE3" w:rsidRPr="00E33EF6" w:rsidRDefault="001A7CE3" w:rsidP="00E33EF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A7CE3">
        <w:rPr>
          <w:rFonts w:ascii="Arial" w:hAnsi="Arial" w:cs="Arial"/>
          <w:i/>
          <w:sz w:val="16"/>
          <w:szCs w:val="16"/>
        </w:rPr>
        <w:t>Alternatively:</w:t>
      </w:r>
      <w:r>
        <w:rPr>
          <w:rFonts w:ascii="Arial" w:hAnsi="Arial" w:cs="Arial"/>
          <w:sz w:val="22"/>
          <w:szCs w:val="22"/>
        </w:rPr>
        <w:t xml:space="preserve"> Pilot shall bring his </w:t>
      </w:r>
      <w:proofErr w:type="gramStart"/>
      <w:r>
        <w:rPr>
          <w:rFonts w:ascii="Arial" w:hAnsi="Arial" w:cs="Arial"/>
          <w:sz w:val="22"/>
          <w:szCs w:val="22"/>
        </w:rPr>
        <w:t xml:space="preserve">tracker  </w:t>
      </w:r>
      <w:r w:rsidRPr="00E33EF6">
        <w:rPr>
          <w:rFonts w:ascii="Arial" w:hAnsi="Arial" w:cs="Arial"/>
          <w:sz w:val="22"/>
          <w:szCs w:val="22"/>
        </w:rPr>
        <w:t>–</w:t>
      </w:r>
      <w:proofErr w:type="gramEnd"/>
      <w:r w:rsidRPr="00E33EF6">
        <w:rPr>
          <w:rFonts w:ascii="Arial" w:hAnsi="Arial" w:cs="Arial"/>
          <w:sz w:val="22"/>
          <w:szCs w:val="22"/>
        </w:rPr>
        <w:t> No</w:t>
      </w:r>
    </w:p>
    <w:p w14:paraId="5B9CABA4" w14:textId="1D0286C7" w:rsidR="0006379B" w:rsidRPr="00E33EF6" w:rsidRDefault="0006379B" w:rsidP="00E33EF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 xml:space="preserve">Dedicated person assigned to </w:t>
      </w:r>
      <w:r w:rsidR="00547FC2">
        <w:rPr>
          <w:rFonts w:ascii="Arial" w:hAnsi="Arial" w:cs="Arial"/>
          <w:sz w:val="22"/>
          <w:szCs w:val="22"/>
        </w:rPr>
        <w:t>watch</w:t>
      </w:r>
      <w:r w:rsidR="00CB65C4" w:rsidRPr="00E33EF6">
        <w:rPr>
          <w:rFonts w:ascii="Arial" w:hAnsi="Arial" w:cs="Arial"/>
          <w:sz w:val="22"/>
          <w:szCs w:val="22"/>
        </w:rPr>
        <w:t xml:space="preserve"> l</w:t>
      </w:r>
      <w:r w:rsidRPr="00E33EF6">
        <w:rPr>
          <w:rFonts w:ascii="Arial" w:hAnsi="Arial" w:cs="Arial"/>
          <w:sz w:val="22"/>
          <w:szCs w:val="22"/>
        </w:rPr>
        <w:t>ive tracking</w:t>
      </w:r>
      <w:r w:rsidR="005675A8" w:rsidRPr="00E33EF6">
        <w:rPr>
          <w:rFonts w:ascii="Arial" w:hAnsi="Arial" w:cs="Arial"/>
          <w:sz w:val="22"/>
          <w:szCs w:val="22"/>
        </w:rPr>
        <w:t> – </w:t>
      </w:r>
      <w:r w:rsidRPr="00E33EF6">
        <w:rPr>
          <w:rFonts w:ascii="Arial" w:hAnsi="Arial" w:cs="Arial"/>
          <w:sz w:val="22"/>
          <w:szCs w:val="22"/>
        </w:rPr>
        <w:t>No</w:t>
      </w:r>
    </w:p>
    <w:p w14:paraId="2471872D" w14:textId="77777777" w:rsidR="00EE5849" w:rsidRDefault="00EE5849" w:rsidP="00E33EF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33EF6">
        <w:rPr>
          <w:rFonts w:ascii="Arial" w:hAnsi="Arial" w:cs="Arial"/>
          <w:sz w:val="22"/>
          <w:szCs w:val="22"/>
        </w:rPr>
        <w:t>Liv</w:t>
      </w:r>
      <w:r w:rsidR="008F76BC">
        <w:rPr>
          <w:rFonts w:ascii="Arial" w:hAnsi="Arial" w:cs="Arial"/>
          <w:sz w:val="22"/>
          <w:szCs w:val="22"/>
        </w:rPr>
        <w:t>e tracking server provider name:</w:t>
      </w:r>
    </w:p>
    <w:p w14:paraId="325B7F99" w14:textId="77777777" w:rsidR="008F76BC" w:rsidRDefault="008F76BC" w:rsidP="00E33EF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3AD789" w14:textId="77777777" w:rsidR="008F76BC" w:rsidRPr="007418E7" w:rsidRDefault="008F76BC" w:rsidP="008F76BC">
      <w:pPr>
        <w:jc w:val="center"/>
        <w:rPr>
          <w:b/>
          <w:bCs/>
        </w:rPr>
      </w:pPr>
      <w:r w:rsidRPr="007418E7">
        <w:rPr>
          <w:b/>
          <w:bCs/>
        </w:rPr>
        <w:t>SCORING</w:t>
      </w:r>
    </w:p>
    <w:p w14:paraId="1B6BA380" w14:textId="77777777" w:rsidR="008F76BC" w:rsidRPr="00FD5F3F" w:rsidRDefault="008F76BC" w:rsidP="008F76BC"/>
    <w:p w14:paraId="0B6C1B61" w14:textId="77777777" w:rsidR="008F76BC" w:rsidRPr="00FD5F3F" w:rsidRDefault="008F76BC" w:rsidP="008F76BC">
      <w:r w:rsidRPr="007418E7">
        <w:rPr>
          <w:b/>
          <w:bCs/>
        </w:rPr>
        <w:t>GPS Flight Verification</w:t>
      </w:r>
      <w:r w:rsidRPr="00FD5F3F">
        <w:t xml:space="preserve">. </w:t>
      </w:r>
    </w:p>
    <w:p w14:paraId="4D62FC5A" w14:textId="1CFA6E99" w:rsidR="008F76BC" w:rsidRPr="008F76BC" w:rsidRDefault="00B0229D" w:rsidP="008F76BC">
      <w:pPr>
        <w:rPr>
          <w:i/>
          <w:sz w:val="16"/>
          <w:szCs w:val="16"/>
        </w:rPr>
      </w:pPr>
      <w:r>
        <w:rPr>
          <w:i/>
          <w:sz w:val="16"/>
          <w:szCs w:val="16"/>
        </w:rPr>
        <w:t>TBD</w:t>
      </w:r>
    </w:p>
    <w:p w14:paraId="6977F7A9" w14:textId="77777777" w:rsidR="008F76BC" w:rsidRPr="00FD5F3F" w:rsidRDefault="008F76BC" w:rsidP="008F76BC">
      <w:r w:rsidRPr="007418E7">
        <w:rPr>
          <w:b/>
          <w:bCs/>
        </w:rPr>
        <w:t>Scoring formula</w:t>
      </w:r>
      <w:r>
        <w:t>:</w:t>
      </w:r>
    </w:p>
    <w:p w14:paraId="3A650EF9" w14:textId="0D3E3A9A" w:rsidR="008F76BC" w:rsidRPr="00FD5F3F" w:rsidRDefault="008F76BC" w:rsidP="008F76BC">
      <w:r w:rsidRPr="00FD5F3F">
        <w:t>Scoring program</w:t>
      </w:r>
      <w:r w:rsidR="00D474D2">
        <w:t>*</w:t>
      </w:r>
      <w:r>
        <w:t xml:space="preserve">: </w:t>
      </w:r>
      <w:r w:rsidR="00B0229D">
        <w:t>TBD</w:t>
      </w:r>
    </w:p>
    <w:p w14:paraId="51FC349B" w14:textId="77777777" w:rsidR="008F76BC" w:rsidRPr="00E33EF6" w:rsidRDefault="008F76BC" w:rsidP="00E33EF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7B0975" w14:textId="77777777" w:rsidR="0006379B" w:rsidRPr="00FD5F3F" w:rsidRDefault="0006379B" w:rsidP="008F0B77"/>
    <w:p w14:paraId="32269D9A" w14:textId="77777777" w:rsidR="009B370E" w:rsidRPr="007418E7" w:rsidRDefault="008F76BC" w:rsidP="008F76BC">
      <w:pPr>
        <w:jc w:val="center"/>
        <w:rPr>
          <w:b/>
          <w:bCs/>
        </w:rPr>
      </w:pPr>
      <w:r w:rsidRPr="007418E7">
        <w:rPr>
          <w:b/>
          <w:bCs/>
        </w:rPr>
        <w:t>COMPLAINTS AND PROTESTS</w:t>
      </w:r>
    </w:p>
    <w:p w14:paraId="0E78FD75" w14:textId="77777777" w:rsidR="006159C3" w:rsidRPr="008F76BC" w:rsidRDefault="006159C3" w:rsidP="008F76BC">
      <w:pPr>
        <w:jc w:val="center"/>
        <w:rPr>
          <w:i/>
          <w:sz w:val="16"/>
          <w:szCs w:val="16"/>
        </w:rPr>
      </w:pPr>
      <w:r w:rsidRPr="008F76BC">
        <w:rPr>
          <w:i/>
          <w:sz w:val="16"/>
          <w:szCs w:val="16"/>
        </w:rPr>
        <w:t>Define deadlines if different to the ones described in Section</w:t>
      </w:r>
      <w:r w:rsidR="00261E28" w:rsidRPr="008F76BC">
        <w:rPr>
          <w:i/>
          <w:sz w:val="16"/>
          <w:szCs w:val="16"/>
        </w:rPr>
        <w:t> </w:t>
      </w:r>
      <w:r w:rsidRPr="008F76BC">
        <w:rPr>
          <w:i/>
          <w:sz w:val="16"/>
          <w:szCs w:val="16"/>
        </w:rPr>
        <w:t>7A</w:t>
      </w:r>
      <w:r w:rsidR="005809A8" w:rsidRPr="008F76BC">
        <w:rPr>
          <w:i/>
          <w:sz w:val="16"/>
          <w:szCs w:val="16"/>
        </w:rPr>
        <w:t xml:space="preserve"> 9.8.8.</w:t>
      </w:r>
    </w:p>
    <w:p w14:paraId="52A0232E" w14:textId="77777777" w:rsidR="00B47113" w:rsidRPr="007418E7" w:rsidRDefault="008F76BC" w:rsidP="00C1137C">
      <w:pPr>
        <w:rPr>
          <w:b/>
          <w:bCs/>
        </w:rPr>
      </w:pPr>
      <w:r w:rsidRPr="007418E7">
        <w:rPr>
          <w:b/>
          <w:bCs/>
        </w:rPr>
        <w:t xml:space="preserve">As per Section </w:t>
      </w:r>
      <w:r w:rsidR="00A604E3" w:rsidRPr="007418E7">
        <w:rPr>
          <w:b/>
          <w:bCs/>
        </w:rPr>
        <w:t xml:space="preserve">7 and </w:t>
      </w:r>
      <w:r w:rsidRPr="007418E7">
        <w:rPr>
          <w:b/>
          <w:bCs/>
        </w:rPr>
        <w:t>7A.</w:t>
      </w:r>
    </w:p>
    <w:p w14:paraId="1889F793" w14:textId="62739FFE" w:rsidR="005C3C30" w:rsidRPr="004B68CA" w:rsidRDefault="008F76BC" w:rsidP="008F0B77">
      <w:r>
        <w:t>Protest committee composition</w:t>
      </w:r>
      <w:r w:rsidR="007418E7">
        <w:t xml:space="preserve">: </w:t>
      </w:r>
      <w:r w:rsidR="007418E7">
        <w:rPr>
          <w:i/>
          <w:sz w:val="16"/>
          <w:szCs w:val="16"/>
        </w:rPr>
        <w:t xml:space="preserve">protest committee will consist of three competitors to be chosen before first </w:t>
      </w:r>
      <w:proofErr w:type="gramStart"/>
      <w:r w:rsidR="007418E7">
        <w:rPr>
          <w:i/>
          <w:sz w:val="16"/>
          <w:szCs w:val="16"/>
        </w:rPr>
        <w:t>task</w:t>
      </w:r>
      <w:proofErr w:type="gramEnd"/>
      <w:r w:rsidR="007418E7">
        <w:rPr>
          <w:i/>
          <w:sz w:val="16"/>
          <w:szCs w:val="16"/>
        </w:rPr>
        <w:t xml:space="preserve"> </w:t>
      </w:r>
    </w:p>
    <w:sectPr w:rsidR="005C3C30" w:rsidRPr="004B68CA" w:rsidSect="00251E38">
      <w:headerReference w:type="default" r:id="rId7"/>
      <w:footerReference w:type="default" r:id="rId8"/>
      <w:pgSz w:w="11900" w:h="16840"/>
      <w:pgMar w:top="567" w:right="1417" w:bottom="1134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4063" w14:textId="77777777" w:rsidR="00251E38" w:rsidRDefault="00251E38" w:rsidP="00D474D2">
      <w:r>
        <w:separator/>
      </w:r>
    </w:p>
  </w:endnote>
  <w:endnote w:type="continuationSeparator" w:id="0">
    <w:p w14:paraId="320B6DBA" w14:textId="77777777" w:rsidR="00251E38" w:rsidRDefault="00251E38" w:rsidP="00D4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BC2E" w14:textId="77777777" w:rsidR="00D474D2" w:rsidRPr="00D474D2" w:rsidRDefault="00D474D2">
    <w:pPr>
      <w:pStyle w:val="Footer"/>
      <w:rPr>
        <w:i/>
        <w:sz w:val="18"/>
        <w:szCs w:val="18"/>
        <w:lang w:val="en-US"/>
      </w:rPr>
    </w:pPr>
    <w:r w:rsidRPr="00D474D2">
      <w:rPr>
        <w:i/>
        <w:sz w:val="18"/>
        <w:szCs w:val="18"/>
        <w:lang w:val="en-US"/>
      </w:rPr>
      <w:t xml:space="preserve">* </w:t>
    </w:r>
    <w:r w:rsidR="00FC6108">
      <w:rPr>
        <w:i/>
        <w:sz w:val="16"/>
        <w:szCs w:val="16"/>
      </w:rPr>
      <w:t>A</w:t>
    </w:r>
    <w:r w:rsidR="007418E7">
      <w:rPr>
        <w:i/>
        <w:sz w:val="18"/>
        <w:szCs w:val="18"/>
        <w:lang w:val="en-US"/>
      </w:rPr>
      <w:t>ll sections</w:t>
    </w:r>
    <w:r w:rsidR="00A43909">
      <w:rPr>
        <w:i/>
        <w:sz w:val="18"/>
        <w:szCs w:val="18"/>
        <w:lang w:val="en-US"/>
      </w:rPr>
      <w:t xml:space="preserve"> </w:t>
    </w:r>
    <w:r w:rsidR="00161EC8">
      <w:rPr>
        <w:i/>
        <w:sz w:val="18"/>
        <w:szCs w:val="18"/>
        <w:lang w:val="en-US"/>
      </w:rPr>
      <w:t xml:space="preserve">in </w:t>
    </w:r>
    <w:r w:rsidR="00161EC8">
      <w:rPr>
        <w:b/>
        <w:bCs/>
        <w:i/>
        <w:sz w:val="18"/>
        <w:szCs w:val="18"/>
        <w:lang w:val="en-US"/>
      </w:rPr>
      <w:t>bold</w:t>
    </w:r>
    <w:r w:rsidR="00A43909">
      <w:rPr>
        <w:b/>
        <w:bCs/>
        <w:i/>
        <w:sz w:val="18"/>
        <w:szCs w:val="18"/>
        <w:lang w:val="en-US"/>
      </w:rPr>
      <w:t xml:space="preserve"> </w:t>
    </w:r>
    <w:r w:rsidR="00161EC8">
      <w:rPr>
        <w:i/>
        <w:sz w:val="18"/>
        <w:szCs w:val="18"/>
        <w:lang w:val="en-US"/>
      </w:rPr>
      <w:t>must be completed</w:t>
    </w:r>
    <w:r>
      <w:rPr>
        <w:i/>
        <w:sz w:val="18"/>
        <w:szCs w:val="18"/>
        <w:lang w:val="en-US"/>
      </w:rPr>
      <w:t>.</w:t>
    </w:r>
    <w:r w:rsidR="00FC6108">
      <w:rPr>
        <w:i/>
        <w:sz w:val="18"/>
        <w:szCs w:val="18"/>
        <w:lang w:val="en-US"/>
      </w:rPr>
      <w:t xml:space="preserve"> </w:t>
    </w:r>
    <w:r w:rsidR="00FC6108" w:rsidRPr="008F0B77">
      <w:rPr>
        <w:i/>
        <w:sz w:val="16"/>
        <w:szCs w:val="16"/>
      </w:rPr>
      <w:t>All fields must be completed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DCD3" w14:textId="77777777" w:rsidR="00251E38" w:rsidRDefault="00251E38" w:rsidP="00D474D2">
      <w:r>
        <w:separator/>
      </w:r>
    </w:p>
  </w:footnote>
  <w:footnote w:type="continuationSeparator" w:id="0">
    <w:p w14:paraId="7B9EAB15" w14:textId="77777777" w:rsidR="00251E38" w:rsidRDefault="00251E38" w:rsidP="00D4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BEE5" w14:textId="77777777" w:rsidR="00897DE2" w:rsidRPr="00FC6108" w:rsidRDefault="00897DE2" w:rsidP="00FC6108">
    <w:r>
      <w:rPr>
        <w:noProof/>
        <w:lang w:val="ru-RU" w:eastAsia="ru-RU"/>
      </w:rPr>
      <w:drawing>
        <wp:inline distT="0" distB="0" distL="0" distR="0" wp14:anchorId="1C0F0261" wp14:editId="06DAFD9C">
          <wp:extent cx="628650" cy="386620"/>
          <wp:effectExtent l="19050" t="0" r="0" b="0"/>
          <wp:docPr id="1" name="Рисунок 0" descr="logo_civl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vl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38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FAI CIVL Category 2 event </w:t>
    </w:r>
    <w:r w:rsidR="00FC6108">
      <w:tab/>
    </w:r>
    <w:r w:rsidR="00FC6108">
      <w:tab/>
    </w:r>
    <w:r w:rsidRPr="00FC6108">
      <w:rPr>
        <w:b/>
        <w:bCs/>
        <w:sz w:val="28"/>
        <w:szCs w:val="32"/>
      </w:rPr>
      <w:t>PG/HG Cross Country</w:t>
    </w:r>
  </w:p>
  <w:p w14:paraId="7E2C3D77" w14:textId="77777777" w:rsidR="00897DE2" w:rsidRPr="008B36C6" w:rsidRDefault="00897DE2" w:rsidP="00897DE2">
    <w:pPr>
      <w:jc w:val="center"/>
      <w:rPr>
        <w:b/>
        <w:bCs/>
        <w:sz w:val="28"/>
        <w:szCs w:val="32"/>
      </w:rPr>
    </w:pPr>
    <w:r w:rsidRPr="00FC6108">
      <w:rPr>
        <w:b/>
        <w:bCs/>
        <w:sz w:val="28"/>
        <w:szCs w:val="32"/>
      </w:rPr>
      <w:t>LOCAL REGULATIONS</w:t>
    </w:r>
  </w:p>
  <w:p w14:paraId="023EFC30" w14:textId="77777777" w:rsidR="00897DE2" w:rsidRDefault="00897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7F4"/>
    <w:multiLevelType w:val="multilevel"/>
    <w:tmpl w:val="97EA72B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40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</w:pPr>
      <w:rPr>
        <w:rFonts w:cs="Times New Roman" w:hint="default"/>
        <w:sz w:val="26"/>
      </w:rPr>
    </w:lvl>
    <w:lvl w:ilvl="3">
      <w:start w:val="1"/>
      <w:numFmt w:val="decimal"/>
      <w:pStyle w:val="Heading4"/>
      <w:lvlText w:val="%1.%2.%3.%4"/>
      <w:lvlJc w:val="left"/>
      <w:pPr>
        <w:ind w:left="454" w:hanging="22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1" w:hanging="794"/>
      </w:pPr>
      <w:rPr>
        <w:rFonts w:cs="Times New Roman" w:hint="default"/>
      </w:rPr>
    </w:lvl>
    <w:lvl w:ilvl="5">
      <w:start w:val="1"/>
      <w:numFmt w:val="decimal"/>
      <w:lvlText w:val="%61.1.1.1.1.%5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" w15:restartNumberingAfterBreak="0">
    <w:nsid w:val="034F1117"/>
    <w:multiLevelType w:val="hybridMultilevel"/>
    <w:tmpl w:val="B11A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4C38"/>
    <w:multiLevelType w:val="hybridMultilevel"/>
    <w:tmpl w:val="B12A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07C6"/>
    <w:multiLevelType w:val="hybridMultilevel"/>
    <w:tmpl w:val="C6264E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E4559"/>
    <w:multiLevelType w:val="hybridMultilevel"/>
    <w:tmpl w:val="3906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872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325EA3"/>
    <w:multiLevelType w:val="hybridMultilevel"/>
    <w:tmpl w:val="977A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0D52"/>
    <w:multiLevelType w:val="hybridMultilevel"/>
    <w:tmpl w:val="8D50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7648"/>
    <w:multiLevelType w:val="hybridMultilevel"/>
    <w:tmpl w:val="05D64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E2ECA"/>
    <w:multiLevelType w:val="hybridMultilevel"/>
    <w:tmpl w:val="70C2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357A7"/>
    <w:multiLevelType w:val="hybridMultilevel"/>
    <w:tmpl w:val="F55A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028CC"/>
    <w:multiLevelType w:val="hybridMultilevel"/>
    <w:tmpl w:val="C1FE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C06A5"/>
    <w:multiLevelType w:val="hybridMultilevel"/>
    <w:tmpl w:val="16AA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82CA0"/>
    <w:multiLevelType w:val="multilevel"/>
    <w:tmpl w:val="97EA72B0"/>
    <w:numStyleLink w:val="Headings"/>
  </w:abstractNum>
  <w:abstractNum w:abstractNumId="14" w15:restartNumberingAfterBreak="0">
    <w:nsid w:val="34AD0BF6"/>
    <w:multiLevelType w:val="hybridMultilevel"/>
    <w:tmpl w:val="3DEC0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31A84"/>
    <w:multiLevelType w:val="hybridMultilevel"/>
    <w:tmpl w:val="BAD4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036D5"/>
    <w:multiLevelType w:val="hybridMultilevel"/>
    <w:tmpl w:val="6F882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24E3A"/>
    <w:multiLevelType w:val="hybridMultilevel"/>
    <w:tmpl w:val="BCB28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B566F"/>
    <w:multiLevelType w:val="hybridMultilevel"/>
    <w:tmpl w:val="A710B0B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3AF5F05"/>
    <w:multiLevelType w:val="hybridMultilevel"/>
    <w:tmpl w:val="F59E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7118B"/>
    <w:multiLevelType w:val="hybridMultilevel"/>
    <w:tmpl w:val="7FF07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21846"/>
    <w:multiLevelType w:val="hybridMultilevel"/>
    <w:tmpl w:val="B9D8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B7513"/>
    <w:multiLevelType w:val="hybridMultilevel"/>
    <w:tmpl w:val="56ECE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80B7B"/>
    <w:multiLevelType w:val="hybridMultilevel"/>
    <w:tmpl w:val="3536A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A3F73"/>
    <w:multiLevelType w:val="hybridMultilevel"/>
    <w:tmpl w:val="C05E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8357A"/>
    <w:multiLevelType w:val="hybridMultilevel"/>
    <w:tmpl w:val="77B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84D30"/>
    <w:multiLevelType w:val="hybridMultilevel"/>
    <w:tmpl w:val="F78A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54993"/>
    <w:multiLevelType w:val="hybridMultilevel"/>
    <w:tmpl w:val="7B84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52D60"/>
    <w:multiLevelType w:val="hybridMultilevel"/>
    <w:tmpl w:val="F048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2532D"/>
    <w:multiLevelType w:val="hybridMultilevel"/>
    <w:tmpl w:val="4174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01F1B"/>
    <w:multiLevelType w:val="hybridMultilevel"/>
    <w:tmpl w:val="301AB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943613">
    <w:abstractNumId w:val="16"/>
  </w:num>
  <w:num w:numId="2" w16cid:durableId="1548370267">
    <w:abstractNumId w:val="18"/>
  </w:num>
  <w:num w:numId="3" w16cid:durableId="1100679680">
    <w:abstractNumId w:val="7"/>
  </w:num>
  <w:num w:numId="4" w16cid:durableId="694228881">
    <w:abstractNumId w:val="12"/>
  </w:num>
  <w:num w:numId="5" w16cid:durableId="1014455546">
    <w:abstractNumId w:val="0"/>
  </w:num>
  <w:num w:numId="6" w16cid:durableId="20540791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779029967">
    <w:abstractNumId w:val="27"/>
  </w:num>
  <w:num w:numId="8" w16cid:durableId="1229806040">
    <w:abstractNumId w:val="28"/>
  </w:num>
  <w:num w:numId="9" w16cid:durableId="411200350">
    <w:abstractNumId w:val="24"/>
  </w:num>
  <w:num w:numId="10" w16cid:durableId="761410108">
    <w:abstractNumId w:val="15"/>
  </w:num>
  <w:num w:numId="11" w16cid:durableId="95638931">
    <w:abstractNumId w:val="30"/>
  </w:num>
  <w:num w:numId="12" w16cid:durableId="2133327886">
    <w:abstractNumId w:val="10"/>
  </w:num>
  <w:num w:numId="13" w16cid:durableId="198667707">
    <w:abstractNumId w:val="21"/>
  </w:num>
  <w:num w:numId="14" w16cid:durableId="1476027452">
    <w:abstractNumId w:val="9"/>
  </w:num>
  <w:num w:numId="15" w16cid:durableId="753085165">
    <w:abstractNumId w:val="19"/>
  </w:num>
  <w:num w:numId="16" w16cid:durableId="2014257654">
    <w:abstractNumId w:val="23"/>
  </w:num>
  <w:num w:numId="17" w16cid:durableId="208304849">
    <w:abstractNumId w:val="17"/>
  </w:num>
  <w:num w:numId="18" w16cid:durableId="880021672">
    <w:abstractNumId w:val="8"/>
  </w:num>
  <w:num w:numId="19" w16cid:durableId="1524438193">
    <w:abstractNumId w:val="22"/>
  </w:num>
  <w:num w:numId="20" w16cid:durableId="266809560">
    <w:abstractNumId w:val="5"/>
  </w:num>
  <w:num w:numId="21" w16cid:durableId="2091155156">
    <w:abstractNumId w:val="3"/>
  </w:num>
  <w:num w:numId="22" w16cid:durableId="317147936">
    <w:abstractNumId w:val="1"/>
  </w:num>
  <w:num w:numId="23" w16cid:durableId="83065768">
    <w:abstractNumId w:val="14"/>
  </w:num>
  <w:num w:numId="24" w16cid:durableId="1552880461">
    <w:abstractNumId w:val="29"/>
  </w:num>
  <w:num w:numId="25" w16cid:durableId="1876309644">
    <w:abstractNumId w:val="4"/>
  </w:num>
  <w:num w:numId="26" w16cid:durableId="39911757">
    <w:abstractNumId w:val="20"/>
  </w:num>
  <w:num w:numId="27" w16cid:durableId="299657730">
    <w:abstractNumId w:val="11"/>
  </w:num>
  <w:num w:numId="28" w16cid:durableId="1717075050">
    <w:abstractNumId w:val="25"/>
  </w:num>
  <w:num w:numId="29" w16cid:durableId="2067218631">
    <w:abstractNumId w:val="26"/>
  </w:num>
  <w:num w:numId="30" w16cid:durableId="2033997894">
    <w:abstractNumId w:val="6"/>
  </w:num>
  <w:num w:numId="31" w16cid:durableId="87650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34"/>
    <w:rsid w:val="000040EC"/>
    <w:rsid w:val="00014370"/>
    <w:rsid w:val="00023D51"/>
    <w:rsid w:val="0002458F"/>
    <w:rsid w:val="000262FC"/>
    <w:rsid w:val="00034E6E"/>
    <w:rsid w:val="00036AA8"/>
    <w:rsid w:val="00052475"/>
    <w:rsid w:val="000529CE"/>
    <w:rsid w:val="00053A58"/>
    <w:rsid w:val="00055DF8"/>
    <w:rsid w:val="0006379B"/>
    <w:rsid w:val="0007453A"/>
    <w:rsid w:val="000765AA"/>
    <w:rsid w:val="000778F8"/>
    <w:rsid w:val="00082D96"/>
    <w:rsid w:val="00090381"/>
    <w:rsid w:val="000A0002"/>
    <w:rsid w:val="000A33AF"/>
    <w:rsid w:val="000A5C61"/>
    <w:rsid w:val="000A77BF"/>
    <w:rsid w:val="000C013B"/>
    <w:rsid w:val="000C2E6D"/>
    <w:rsid w:val="000D1C73"/>
    <w:rsid w:val="000D2EBE"/>
    <w:rsid w:val="000F6EC3"/>
    <w:rsid w:val="0010770E"/>
    <w:rsid w:val="001144DE"/>
    <w:rsid w:val="001152EE"/>
    <w:rsid w:val="00122E18"/>
    <w:rsid w:val="001236BF"/>
    <w:rsid w:val="0012449F"/>
    <w:rsid w:val="00124EA3"/>
    <w:rsid w:val="001257D3"/>
    <w:rsid w:val="001270BE"/>
    <w:rsid w:val="001362DF"/>
    <w:rsid w:val="00137E25"/>
    <w:rsid w:val="0014678B"/>
    <w:rsid w:val="00146EB5"/>
    <w:rsid w:val="00154ED5"/>
    <w:rsid w:val="00161EC8"/>
    <w:rsid w:val="00170238"/>
    <w:rsid w:val="00173B16"/>
    <w:rsid w:val="00176422"/>
    <w:rsid w:val="0018562D"/>
    <w:rsid w:val="001872B1"/>
    <w:rsid w:val="00191D27"/>
    <w:rsid w:val="001A26E5"/>
    <w:rsid w:val="001A5D45"/>
    <w:rsid w:val="001A7BF7"/>
    <w:rsid w:val="001A7CE3"/>
    <w:rsid w:val="001B50B3"/>
    <w:rsid w:val="001B75D1"/>
    <w:rsid w:val="001E2BED"/>
    <w:rsid w:val="001F7CC6"/>
    <w:rsid w:val="002064A9"/>
    <w:rsid w:val="00213D82"/>
    <w:rsid w:val="0022424F"/>
    <w:rsid w:val="00234E81"/>
    <w:rsid w:val="002350CB"/>
    <w:rsid w:val="0024269C"/>
    <w:rsid w:val="00251BFF"/>
    <w:rsid w:val="00251E38"/>
    <w:rsid w:val="00256223"/>
    <w:rsid w:val="00261E28"/>
    <w:rsid w:val="00264428"/>
    <w:rsid w:val="002774C5"/>
    <w:rsid w:val="00284FAA"/>
    <w:rsid w:val="00294C84"/>
    <w:rsid w:val="00297050"/>
    <w:rsid w:val="002B38E5"/>
    <w:rsid w:val="002C1401"/>
    <w:rsid w:val="002E0CFE"/>
    <w:rsid w:val="002F392B"/>
    <w:rsid w:val="0030611B"/>
    <w:rsid w:val="00307E4E"/>
    <w:rsid w:val="00315037"/>
    <w:rsid w:val="00322BFD"/>
    <w:rsid w:val="003253F1"/>
    <w:rsid w:val="00331B72"/>
    <w:rsid w:val="00347F5E"/>
    <w:rsid w:val="00356D5E"/>
    <w:rsid w:val="0036140F"/>
    <w:rsid w:val="0037611A"/>
    <w:rsid w:val="00397811"/>
    <w:rsid w:val="00397B02"/>
    <w:rsid w:val="003B45A2"/>
    <w:rsid w:val="003C70AC"/>
    <w:rsid w:val="003D2EAA"/>
    <w:rsid w:val="003D57B7"/>
    <w:rsid w:val="003D61A7"/>
    <w:rsid w:val="003D7705"/>
    <w:rsid w:val="003E7027"/>
    <w:rsid w:val="003E721F"/>
    <w:rsid w:val="003F4DAA"/>
    <w:rsid w:val="003F7C9C"/>
    <w:rsid w:val="00404F7B"/>
    <w:rsid w:val="00410C3A"/>
    <w:rsid w:val="00415584"/>
    <w:rsid w:val="004258E7"/>
    <w:rsid w:val="00432647"/>
    <w:rsid w:val="00433EFF"/>
    <w:rsid w:val="0046113F"/>
    <w:rsid w:val="00465C68"/>
    <w:rsid w:val="00473001"/>
    <w:rsid w:val="00474CF6"/>
    <w:rsid w:val="004834DF"/>
    <w:rsid w:val="004925DF"/>
    <w:rsid w:val="00494E9B"/>
    <w:rsid w:val="004964AA"/>
    <w:rsid w:val="004B3CEA"/>
    <w:rsid w:val="004B5097"/>
    <w:rsid w:val="004B5C6C"/>
    <w:rsid w:val="004B68CA"/>
    <w:rsid w:val="004B7342"/>
    <w:rsid w:val="004D0DBB"/>
    <w:rsid w:val="004E0472"/>
    <w:rsid w:val="004E7F82"/>
    <w:rsid w:val="005108F8"/>
    <w:rsid w:val="00514396"/>
    <w:rsid w:val="00515734"/>
    <w:rsid w:val="00521A2C"/>
    <w:rsid w:val="00521C42"/>
    <w:rsid w:val="00521CB5"/>
    <w:rsid w:val="005273C2"/>
    <w:rsid w:val="0053697A"/>
    <w:rsid w:val="00541DBF"/>
    <w:rsid w:val="00544A8A"/>
    <w:rsid w:val="00547FC2"/>
    <w:rsid w:val="005602CA"/>
    <w:rsid w:val="00562F26"/>
    <w:rsid w:val="005675A8"/>
    <w:rsid w:val="005722F9"/>
    <w:rsid w:val="00577E80"/>
    <w:rsid w:val="005809A8"/>
    <w:rsid w:val="00582DED"/>
    <w:rsid w:val="0058518C"/>
    <w:rsid w:val="00585978"/>
    <w:rsid w:val="00590138"/>
    <w:rsid w:val="005A316A"/>
    <w:rsid w:val="005A3E10"/>
    <w:rsid w:val="005C080F"/>
    <w:rsid w:val="005C3146"/>
    <w:rsid w:val="005C3C30"/>
    <w:rsid w:val="005C7AB3"/>
    <w:rsid w:val="005E2BD8"/>
    <w:rsid w:val="005E39A5"/>
    <w:rsid w:val="005E53EB"/>
    <w:rsid w:val="005F174E"/>
    <w:rsid w:val="005F5DDA"/>
    <w:rsid w:val="005F78FD"/>
    <w:rsid w:val="005F7B95"/>
    <w:rsid w:val="00600F8B"/>
    <w:rsid w:val="00614356"/>
    <w:rsid w:val="006159C3"/>
    <w:rsid w:val="0062387D"/>
    <w:rsid w:val="006249E9"/>
    <w:rsid w:val="00635FFE"/>
    <w:rsid w:val="00652CEE"/>
    <w:rsid w:val="0066577C"/>
    <w:rsid w:val="00671147"/>
    <w:rsid w:val="00684F63"/>
    <w:rsid w:val="00687251"/>
    <w:rsid w:val="0069274F"/>
    <w:rsid w:val="006B22D8"/>
    <w:rsid w:val="006B2F63"/>
    <w:rsid w:val="006B32B8"/>
    <w:rsid w:val="006B3317"/>
    <w:rsid w:val="006B7AB2"/>
    <w:rsid w:val="006C06AD"/>
    <w:rsid w:val="006E106A"/>
    <w:rsid w:val="006F4290"/>
    <w:rsid w:val="006F75F6"/>
    <w:rsid w:val="006F7FFA"/>
    <w:rsid w:val="007074BE"/>
    <w:rsid w:val="0071110D"/>
    <w:rsid w:val="00725F56"/>
    <w:rsid w:val="00733243"/>
    <w:rsid w:val="00737E7D"/>
    <w:rsid w:val="00741334"/>
    <w:rsid w:val="007418E7"/>
    <w:rsid w:val="007432FD"/>
    <w:rsid w:val="0074478E"/>
    <w:rsid w:val="007465F2"/>
    <w:rsid w:val="00754529"/>
    <w:rsid w:val="00760EB7"/>
    <w:rsid w:val="0076267F"/>
    <w:rsid w:val="00772D93"/>
    <w:rsid w:val="0077722C"/>
    <w:rsid w:val="007828B8"/>
    <w:rsid w:val="00787E33"/>
    <w:rsid w:val="007A64D7"/>
    <w:rsid w:val="007B568B"/>
    <w:rsid w:val="007B5884"/>
    <w:rsid w:val="007C2C43"/>
    <w:rsid w:val="007C334D"/>
    <w:rsid w:val="007C46D9"/>
    <w:rsid w:val="007D1E9F"/>
    <w:rsid w:val="007D2B9A"/>
    <w:rsid w:val="007E5A8A"/>
    <w:rsid w:val="007E7CF2"/>
    <w:rsid w:val="007F2D13"/>
    <w:rsid w:val="007F64F6"/>
    <w:rsid w:val="00805313"/>
    <w:rsid w:val="008142CB"/>
    <w:rsid w:val="00827029"/>
    <w:rsid w:val="00853442"/>
    <w:rsid w:val="00855FF0"/>
    <w:rsid w:val="00856A74"/>
    <w:rsid w:val="008578FE"/>
    <w:rsid w:val="008629F6"/>
    <w:rsid w:val="0086511F"/>
    <w:rsid w:val="0086651D"/>
    <w:rsid w:val="00871B37"/>
    <w:rsid w:val="0087569D"/>
    <w:rsid w:val="008767E9"/>
    <w:rsid w:val="008829FA"/>
    <w:rsid w:val="00897DE2"/>
    <w:rsid w:val="008A53F0"/>
    <w:rsid w:val="008A5CF5"/>
    <w:rsid w:val="008A7280"/>
    <w:rsid w:val="008B1F41"/>
    <w:rsid w:val="008B36C6"/>
    <w:rsid w:val="008B5C0A"/>
    <w:rsid w:val="008D30E8"/>
    <w:rsid w:val="008D4BB3"/>
    <w:rsid w:val="008E539D"/>
    <w:rsid w:val="008F0B77"/>
    <w:rsid w:val="008F1C05"/>
    <w:rsid w:val="008F3AB1"/>
    <w:rsid w:val="008F3E66"/>
    <w:rsid w:val="008F76BC"/>
    <w:rsid w:val="00906A96"/>
    <w:rsid w:val="00912B4D"/>
    <w:rsid w:val="00915EF9"/>
    <w:rsid w:val="00916123"/>
    <w:rsid w:val="009166FE"/>
    <w:rsid w:val="009310DB"/>
    <w:rsid w:val="009418DB"/>
    <w:rsid w:val="00954947"/>
    <w:rsid w:val="00955C68"/>
    <w:rsid w:val="00956DDF"/>
    <w:rsid w:val="00963C43"/>
    <w:rsid w:val="0097327C"/>
    <w:rsid w:val="009925F4"/>
    <w:rsid w:val="00992A71"/>
    <w:rsid w:val="009A107E"/>
    <w:rsid w:val="009A53A2"/>
    <w:rsid w:val="009A5E32"/>
    <w:rsid w:val="009A73F4"/>
    <w:rsid w:val="009B1AB1"/>
    <w:rsid w:val="009B370E"/>
    <w:rsid w:val="009B3E76"/>
    <w:rsid w:val="009B6DEF"/>
    <w:rsid w:val="009C5394"/>
    <w:rsid w:val="009D78A3"/>
    <w:rsid w:val="009D7B5B"/>
    <w:rsid w:val="009E6147"/>
    <w:rsid w:val="009F517C"/>
    <w:rsid w:val="00A01889"/>
    <w:rsid w:val="00A16129"/>
    <w:rsid w:val="00A16CF4"/>
    <w:rsid w:val="00A174E5"/>
    <w:rsid w:val="00A242CA"/>
    <w:rsid w:val="00A342A5"/>
    <w:rsid w:val="00A43909"/>
    <w:rsid w:val="00A5168A"/>
    <w:rsid w:val="00A604E3"/>
    <w:rsid w:val="00A74EAA"/>
    <w:rsid w:val="00A91795"/>
    <w:rsid w:val="00A956E8"/>
    <w:rsid w:val="00A95805"/>
    <w:rsid w:val="00A96A10"/>
    <w:rsid w:val="00A97005"/>
    <w:rsid w:val="00AA0EAA"/>
    <w:rsid w:val="00AA2CF2"/>
    <w:rsid w:val="00AB797F"/>
    <w:rsid w:val="00AC2784"/>
    <w:rsid w:val="00AC2AD0"/>
    <w:rsid w:val="00AD08A2"/>
    <w:rsid w:val="00AD56F0"/>
    <w:rsid w:val="00AD5D4A"/>
    <w:rsid w:val="00AD604D"/>
    <w:rsid w:val="00AD7AF9"/>
    <w:rsid w:val="00AE0268"/>
    <w:rsid w:val="00AE541A"/>
    <w:rsid w:val="00AE7C39"/>
    <w:rsid w:val="00AE7EF6"/>
    <w:rsid w:val="00AF7593"/>
    <w:rsid w:val="00AF784D"/>
    <w:rsid w:val="00B0229D"/>
    <w:rsid w:val="00B067EE"/>
    <w:rsid w:val="00B36B6E"/>
    <w:rsid w:val="00B407D3"/>
    <w:rsid w:val="00B46AEB"/>
    <w:rsid w:val="00B47113"/>
    <w:rsid w:val="00B566E3"/>
    <w:rsid w:val="00B576D4"/>
    <w:rsid w:val="00B65ECA"/>
    <w:rsid w:val="00B82E07"/>
    <w:rsid w:val="00B84DCA"/>
    <w:rsid w:val="00B85D7D"/>
    <w:rsid w:val="00B87A26"/>
    <w:rsid w:val="00B933E5"/>
    <w:rsid w:val="00BB2B96"/>
    <w:rsid w:val="00BC4530"/>
    <w:rsid w:val="00BC6634"/>
    <w:rsid w:val="00BC7353"/>
    <w:rsid w:val="00BD1664"/>
    <w:rsid w:val="00BE1833"/>
    <w:rsid w:val="00BE4356"/>
    <w:rsid w:val="00BF44A7"/>
    <w:rsid w:val="00BF5F9E"/>
    <w:rsid w:val="00C1137C"/>
    <w:rsid w:val="00C2074B"/>
    <w:rsid w:val="00C32129"/>
    <w:rsid w:val="00C35546"/>
    <w:rsid w:val="00C40E5E"/>
    <w:rsid w:val="00C45B10"/>
    <w:rsid w:val="00C614F7"/>
    <w:rsid w:val="00C70CFF"/>
    <w:rsid w:val="00C712B8"/>
    <w:rsid w:val="00C77CAE"/>
    <w:rsid w:val="00C86106"/>
    <w:rsid w:val="00C95F7F"/>
    <w:rsid w:val="00CA00FE"/>
    <w:rsid w:val="00CA0527"/>
    <w:rsid w:val="00CB3167"/>
    <w:rsid w:val="00CB5171"/>
    <w:rsid w:val="00CB65C4"/>
    <w:rsid w:val="00CC0C12"/>
    <w:rsid w:val="00CC78A1"/>
    <w:rsid w:val="00CD1F5B"/>
    <w:rsid w:val="00CF00DF"/>
    <w:rsid w:val="00CF0BA6"/>
    <w:rsid w:val="00CF240B"/>
    <w:rsid w:val="00CF65BD"/>
    <w:rsid w:val="00D02CDC"/>
    <w:rsid w:val="00D04A5D"/>
    <w:rsid w:val="00D23622"/>
    <w:rsid w:val="00D258A3"/>
    <w:rsid w:val="00D32786"/>
    <w:rsid w:val="00D33DC1"/>
    <w:rsid w:val="00D409F8"/>
    <w:rsid w:val="00D474D2"/>
    <w:rsid w:val="00D54AF9"/>
    <w:rsid w:val="00D54C99"/>
    <w:rsid w:val="00D56666"/>
    <w:rsid w:val="00D612E4"/>
    <w:rsid w:val="00D6408C"/>
    <w:rsid w:val="00D6495B"/>
    <w:rsid w:val="00D77054"/>
    <w:rsid w:val="00D833DA"/>
    <w:rsid w:val="00D86AB6"/>
    <w:rsid w:val="00DA1EAA"/>
    <w:rsid w:val="00DB553A"/>
    <w:rsid w:val="00DE159F"/>
    <w:rsid w:val="00DE654C"/>
    <w:rsid w:val="00DF5321"/>
    <w:rsid w:val="00E1549E"/>
    <w:rsid w:val="00E2395E"/>
    <w:rsid w:val="00E31F2A"/>
    <w:rsid w:val="00E32B98"/>
    <w:rsid w:val="00E33EF6"/>
    <w:rsid w:val="00E4027A"/>
    <w:rsid w:val="00E53C8A"/>
    <w:rsid w:val="00E668E1"/>
    <w:rsid w:val="00E718F3"/>
    <w:rsid w:val="00E724F4"/>
    <w:rsid w:val="00E739A2"/>
    <w:rsid w:val="00E7518A"/>
    <w:rsid w:val="00E82337"/>
    <w:rsid w:val="00E90102"/>
    <w:rsid w:val="00E9030D"/>
    <w:rsid w:val="00EA3840"/>
    <w:rsid w:val="00EA3E9D"/>
    <w:rsid w:val="00EA6354"/>
    <w:rsid w:val="00EA7E2B"/>
    <w:rsid w:val="00EB041D"/>
    <w:rsid w:val="00EB0504"/>
    <w:rsid w:val="00EB5152"/>
    <w:rsid w:val="00EC486E"/>
    <w:rsid w:val="00EC72FD"/>
    <w:rsid w:val="00ED108F"/>
    <w:rsid w:val="00ED6791"/>
    <w:rsid w:val="00EE0097"/>
    <w:rsid w:val="00EE45CD"/>
    <w:rsid w:val="00EE5849"/>
    <w:rsid w:val="00EE78A9"/>
    <w:rsid w:val="00EF0D96"/>
    <w:rsid w:val="00EF6AA2"/>
    <w:rsid w:val="00F036C3"/>
    <w:rsid w:val="00F10DAC"/>
    <w:rsid w:val="00F148DD"/>
    <w:rsid w:val="00F33702"/>
    <w:rsid w:val="00F47A74"/>
    <w:rsid w:val="00F5094B"/>
    <w:rsid w:val="00F52AA4"/>
    <w:rsid w:val="00F6696B"/>
    <w:rsid w:val="00F7250A"/>
    <w:rsid w:val="00F770AE"/>
    <w:rsid w:val="00F809CA"/>
    <w:rsid w:val="00F868C4"/>
    <w:rsid w:val="00F92AF9"/>
    <w:rsid w:val="00FA6A0C"/>
    <w:rsid w:val="00FA7B4E"/>
    <w:rsid w:val="00FB35A3"/>
    <w:rsid w:val="00FC6108"/>
    <w:rsid w:val="00FD3A6F"/>
    <w:rsid w:val="00FD5F3F"/>
    <w:rsid w:val="00FE0A35"/>
    <w:rsid w:val="00FE3FD4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6B80"/>
  <w15:docId w15:val="{A39D8FAE-327C-4CBC-95F7-AE531249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77"/>
    <w:rPr>
      <w:rFonts w:ascii="Arial" w:hAnsi="Arial" w:cs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F41"/>
    <w:pPr>
      <w:keepNext/>
      <w:keepLines/>
      <w:numPr>
        <w:numId w:val="6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480" w:line="276" w:lineRule="auto"/>
      <w:ind w:left="0" w:firstLine="0"/>
      <w:contextualSpacing/>
      <w:outlineLvl w:val="0"/>
    </w:pPr>
    <w:rPr>
      <w:rFonts w:ascii="Calibri" w:eastAsia="Times New Roman" w:hAnsi="Calibr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B1F41"/>
    <w:pPr>
      <w:numPr>
        <w:ilvl w:val="1"/>
      </w:numPr>
      <w:pBdr>
        <w:top w:val="none" w:sz="0" w:space="0" w:color="auto"/>
        <w:left w:val="none" w:sz="0" w:space="0" w:color="auto"/>
        <w:right w:val="none" w:sz="0" w:space="0" w:color="auto"/>
      </w:pBdr>
      <w:spacing w:before="200"/>
      <w:ind w:left="0" w:firstLine="0"/>
      <w:outlineLvl w:val="1"/>
    </w:pPr>
    <w:rPr>
      <w:rFonts w:eastAsia="Calibri"/>
      <w:bCs w:val="0"/>
      <w:i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B1F41"/>
    <w:pPr>
      <w:numPr>
        <w:ilvl w:val="2"/>
      </w:numPr>
      <w:pBdr>
        <w:bottom w:val="none" w:sz="0" w:space="0" w:color="auto"/>
      </w:pBdr>
      <w:tabs>
        <w:tab w:val="num" w:pos="851"/>
      </w:tabs>
      <w:ind w:left="0" w:firstLine="0"/>
      <w:outlineLvl w:val="2"/>
    </w:pPr>
    <w:rPr>
      <w:bCs/>
      <w:i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B1F41"/>
    <w:pPr>
      <w:numPr>
        <w:ilvl w:val="3"/>
      </w:numPr>
      <w:spacing w:line="240" w:lineRule="auto"/>
      <w:ind w:left="454" w:hanging="227"/>
      <w:outlineLvl w:val="3"/>
    </w:pPr>
    <w:rPr>
      <w:b w:val="0"/>
      <w:bCs w:val="0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UA">
    <w:name w:val="TUA"/>
    <w:basedOn w:val="Normal"/>
    <w:qFormat/>
    <w:rsid w:val="001A5D45"/>
    <w:pPr>
      <w:adjustRightInd w:val="0"/>
      <w:snapToGrid w:val="0"/>
      <w:jc w:val="both"/>
    </w:pPr>
    <w:rPr>
      <w:rFonts w:ascii="Calibri" w:eastAsia="Times New Roman" w:hAnsi="Calibri"/>
      <w:lang w:eastAsia="fr-FR"/>
    </w:rPr>
  </w:style>
  <w:style w:type="character" w:customStyle="1" w:styleId="apple-converted-space">
    <w:name w:val="apple-converted-space"/>
    <w:rsid w:val="00C712B8"/>
  </w:style>
  <w:style w:type="paragraph" w:customStyle="1" w:styleId="p1">
    <w:name w:val="p1"/>
    <w:basedOn w:val="Normal"/>
    <w:rsid w:val="001A7BF7"/>
    <w:rPr>
      <w:rFonts w:cs="Arial"/>
      <w:sz w:val="17"/>
      <w:szCs w:val="17"/>
      <w:lang w:eastAsia="zh-CN"/>
    </w:rPr>
  </w:style>
  <w:style w:type="character" w:customStyle="1" w:styleId="s1">
    <w:name w:val="s1"/>
    <w:rsid w:val="001A7BF7"/>
    <w:rPr>
      <w:rFonts w:ascii="Calibri" w:hAnsi="Calibri" w:hint="default"/>
      <w:sz w:val="17"/>
      <w:szCs w:val="17"/>
    </w:rPr>
  </w:style>
  <w:style w:type="character" w:customStyle="1" w:styleId="Heading1Char">
    <w:name w:val="Heading 1 Char"/>
    <w:link w:val="Heading1"/>
    <w:uiPriority w:val="9"/>
    <w:rsid w:val="008B1F41"/>
    <w:rPr>
      <w:rFonts w:eastAsia="Times New Roman" w:cs="Times New Roman"/>
      <w:b/>
      <w:bCs/>
      <w:sz w:val="32"/>
      <w:szCs w:val="28"/>
      <w:lang w:val="en-GB" w:eastAsia="en-US"/>
    </w:rPr>
  </w:style>
  <w:style w:type="character" w:customStyle="1" w:styleId="Heading2Char">
    <w:name w:val="Heading 2 Char"/>
    <w:link w:val="Heading2"/>
    <w:uiPriority w:val="9"/>
    <w:rsid w:val="008B1F41"/>
    <w:rPr>
      <w:rFonts w:cs="Times New Roman"/>
      <w:b/>
      <w:i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8B1F41"/>
    <w:rPr>
      <w:rFonts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rsid w:val="008B1F41"/>
    <w:rPr>
      <w:rFonts w:cs="Times New Roman"/>
      <w:iCs/>
      <w:sz w:val="24"/>
      <w:szCs w:val="26"/>
      <w:lang w:val="en-GB" w:eastAsia="en-US"/>
    </w:rPr>
  </w:style>
  <w:style w:type="numbering" w:customStyle="1" w:styleId="Headings">
    <w:name w:val="Headings"/>
    <w:uiPriority w:val="99"/>
    <w:rsid w:val="008B1F41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E5"/>
    <w:rPr>
      <w:rFonts w:ascii="Tahoma" w:hAnsi="Tahoma" w:cs="Tahoma"/>
      <w:sz w:val="16"/>
      <w:szCs w:val="16"/>
      <w:lang w:val="fr-FR" w:eastAsia="en-US"/>
    </w:rPr>
  </w:style>
  <w:style w:type="paragraph" w:styleId="NormalWeb">
    <w:name w:val="Normal (Web)"/>
    <w:basedOn w:val="Normal"/>
    <w:uiPriority w:val="99"/>
    <w:unhideWhenUsed/>
    <w:rsid w:val="00EE45C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7828B8"/>
    <w:pPr>
      <w:spacing w:after="200" w:line="276" w:lineRule="auto"/>
      <w:ind w:left="720"/>
      <w:contextualSpacing/>
    </w:pPr>
    <w:rPr>
      <w:rFonts w:ascii="Calibri" w:eastAsia="Times New Roman" w:hAnsi="Calibri"/>
      <w:szCs w:val="22"/>
      <w:lang w:val="pl-PL"/>
    </w:rPr>
  </w:style>
  <w:style w:type="table" w:styleId="TableGrid">
    <w:name w:val="Table Grid"/>
    <w:basedOn w:val="TableNormal"/>
    <w:uiPriority w:val="39"/>
    <w:rsid w:val="005602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47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4D2"/>
    <w:rPr>
      <w:rFonts w:ascii="Arial" w:hAnsi="Arial" w:cs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7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4D2"/>
    <w:rPr>
      <w:rFonts w:ascii="Arial" w:hAnsi="Arial" w:cs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MALBOS</dc:creator>
  <cp:lastModifiedBy>Xhonatan Islami</cp:lastModifiedBy>
  <cp:revision>2</cp:revision>
  <dcterms:created xsi:type="dcterms:W3CDTF">2024-03-26T05:53:00Z</dcterms:created>
  <dcterms:modified xsi:type="dcterms:W3CDTF">2024-03-26T05:53:00Z</dcterms:modified>
</cp:coreProperties>
</file>